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A1C72" w14:textId="435CB9E8" w:rsidR="00663D08" w:rsidRPr="000923C0" w:rsidRDefault="003A0FC0" w:rsidP="00663D08">
      <w:pPr>
        <w:spacing w:after="0" w:line="240" w:lineRule="auto"/>
        <w:jc w:val="both"/>
        <w:rPr>
          <w:rFonts w:cs="Times New Roman"/>
        </w:rPr>
      </w:pPr>
      <w:r w:rsidRPr="00A90F7F">
        <w:rPr>
          <w:rFonts w:ascii="Times New Roman" w:hAnsi="Times New Roman" w:cs="Times New Roman"/>
        </w:rPr>
        <w:tab/>
      </w:r>
      <w:r w:rsidR="00663D08">
        <w:rPr>
          <w:rFonts w:cs="Times New Roman"/>
        </w:rPr>
        <w:t xml:space="preserve">  </w:t>
      </w:r>
      <w:r w:rsidR="00663D08" w:rsidRPr="000923C0">
        <w:rPr>
          <w:rFonts w:cs="Times New Roman"/>
          <w:noProof/>
          <w:lang w:eastAsia="hr-HR"/>
        </w:rPr>
        <w:drawing>
          <wp:inline distT="0" distB="0" distL="0" distR="0" wp14:anchorId="34038E2A" wp14:editId="0771A058">
            <wp:extent cx="571500" cy="714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92024D" w14:textId="77777777" w:rsidR="00663D08" w:rsidRPr="000923C0" w:rsidRDefault="00663D08" w:rsidP="00663D08">
      <w:pPr>
        <w:spacing w:after="0" w:line="240" w:lineRule="auto"/>
        <w:jc w:val="both"/>
        <w:rPr>
          <w:rFonts w:cs="Times New Roman"/>
        </w:rPr>
      </w:pPr>
    </w:p>
    <w:p w14:paraId="696F2959" w14:textId="77777777" w:rsidR="00663D08" w:rsidRPr="000923C0" w:rsidRDefault="00663D08" w:rsidP="00663D08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</w:t>
      </w:r>
      <w:r w:rsidRPr="000923C0">
        <w:rPr>
          <w:rFonts w:cs="Times New Roman"/>
          <w:b/>
        </w:rPr>
        <w:t>REPUBLIKA HRVATSKA</w:t>
      </w:r>
    </w:p>
    <w:p w14:paraId="68923251" w14:textId="5F52F717" w:rsidR="00663D08" w:rsidRPr="000923C0" w:rsidRDefault="00663D08" w:rsidP="00663D08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ŠIBENSKO-KNINSKA</w:t>
      </w:r>
      <w:r w:rsidRPr="000923C0">
        <w:rPr>
          <w:rFonts w:cs="Times New Roman"/>
          <w:b/>
        </w:rPr>
        <w:t xml:space="preserve"> ŽUPANIJA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                        </w:t>
      </w:r>
    </w:p>
    <w:p w14:paraId="4BA13859" w14:textId="77777777" w:rsidR="00663D08" w:rsidRPr="000923C0" w:rsidRDefault="00663D08" w:rsidP="00663D08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</w:t>
      </w:r>
      <w:r w:rsidRPr="000923C0">
        <w:rPr>
          <w:rFonts w:cs="Times New Roman"/>
          <w:b/>
        </w:rPr>
        <w:t xml:space="preserve">OPĆINA </w:t>
      </w:r>
      <w:r>
        <w:rPr>
          <w:rFonts w:cs="Times New Roman"/>
          <w:b/>
        </w:rPr>
        <w:t>CIVLJANE</w:t>
      </w:r>
    </w:p>
    <w:p w14:paraId="02FB8FE5" w14:textId="341DD3C6" w:rsidR="00663D08" w:rsidRPr="000923C0" w:rsidRDefault="00663D08" w:rsidP="00663D08">
      <w:pPr>
        <w:spacing w:after="0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        </w:t>
      </w:r>
      <w:r w:rsidRPr="000923C0">
        <w:rPr>
          <w:rFonts w:cs="Times New Roman"/>
          <w:b/>
          <w:color w:val="000000"/>
        </w:rPr>
        <w:t>OP</w:t>
      </w:r>
      <w:r w:rsidR="00C06769">
        <w:rPr>
          <w:rFonts w:cs="Times New Roman"/>
          <w:b/>
          <w:color w:val="000000"/>
        </w:rPr>
        <w:t>ĆINSKI NAČELNIK</w:t>
      </w:r>
    </w:p>
    <w:p w14:paraId="1FFC59FB" w14:textId="07CBE457" w:rsidR="00064D87" w:rsidRDefault="00064D87" w:rsidP="00011D53">
      <w:pPr>
        <w:jc w:val="both"/>
        <w:rPr>
          <w:rFonts w:ascii="Times New Roman" w:hAnsi="Times New Roman" w:cs="Times New Roman"/>
        </w:rPr>
      </w:pPr>
    </w:p>
    <w:p w14:paraId="45ED7886" w14:textId="77777777" w:rsidR="00064D87" w:rsidRDefault="00064D87" w:rsidP="00011D53">
      <w:pPr>
        <w:jc w:val="both"/>
        <w:rPr>
          <w:rFonts w:ascii="Times New Roman" w:hAnsi="Times New Roman" w:cs="Times New Roman"/>
        </w:rPr>
      </w:pPr>
    </w:p>
    <w:p w14:paraId="517CB685" w14:textId="19921A86" w:rsidR="00571D2B" w:rsidRPr="00A90F7F" w:rsidRDefault="003A0FC0" w:rsidP="00011D53">
      <w:pPr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 xml:space="preserve">Na temelju članka 3. </w:t>
      </w:r>
      <w:r w:rsidR="009A21E0" w:rsidRPr="00A90F7F">
        <w:rPr>
          <w:rFonts w:ascii="Times New Roman" w:hAnsi="Times New Roman" w:cs="Times New Roman"/>
        </w:rPr>
        <w:t>Z</w:t>
      </w:r>
      <w:r w:rsidRPr="00A90F7F">
        <w:rPr>
          <w:rFonts w:ascii="Times New Roman" w:hAnsi="Times New Roman" w:cs="Times New Roman"/>
        </w:rPr>
        <w:t xml:space="preserve">akona o </w:t>
      </w:r>
      <w:r w:rsidR="009A21E0" w:rsidRPr="00A90F7F">
        <w:rPr>
          <w:rFonts w:ascii="Times New Roman" w:hAnsi="Times New Roman" w:cs="Times New Roman"/>
        </w:rPr>
        <w:t xml:space="preserve">službenicima i namještenicima u </w:t>
      </w:r>
      <w:r w:rsidRPr="00A90F7F">
        <w:rPr>
          <w:rFonts w:ascii="Times New Roman" w:hAnsi="Times New Roman" w:cs="Times New Roman"/>
        </w:rPr>
        <w:t xml:space="preserve">lokalnoj i područnoj (regionalnoj) samoupravi („Narodne novine“, broj </w:t>
      </w:r>
      <w:r w:rsidR="009A21E0" w:rsidRPr="00A90F7F">
        <w:rPr>
          <w:rFonts w:ascii="Times New Roman" w:hAnsi="Times New Roman" w:cs="Times New Roman"/>
        </w:rPr>
        <w:t>86/08 i 61</w:t>
      </w:r>
      <w:r w:rsidRPr="00A90F7F">
        <w:rPr>
          <w:rFonts w:ascii="Times New Roman" w:hAnsi="Times New Roman" w:cs="Times New Roman"/>
        </w:rPr>
        <w:t>/1</w:t>
      </w:r>
      <w:r w:rsidR="009A21E0" w:rsidRPr="00A90F7F">
        <w:rPr>
          <w:rFonts w:ascii="Times New Roman" w:hAnsi="Times New Roman" w:cs="Times New Roman"/>
        </w:rPr>
        <w:t>1</w:t>
      </w:r>
      <w:r w:rsidRPr="00A90F7F">
        <w:rPr>
          <w:rFonts w:ascii="Times New Roman" w:hAnsi="Times New Roman" w:cs="Times New Roman"/>
        </w:rPr>
        <w:t>- pročišćeni tekst), članka 4</w:t>
      </w:r>
      <w:r w:rsidR="00E35EFB">
        <w:rPr>
          <w:rFonts w:ascii="Times New Roman" w:hAnsi="Times New Roman" w:cs="Times New Roman"/>
        </w:rPr>
        <w:t>6</w:t>
      </w:r>
      <w:r w:rsidRPr="00A90F7F">
        <w:rPr>
          <w:rFonts w:ascii="Times New Roman" w:hAnsi="Times New Roman" w:cs="Times New Roman"/>
        </w:rPr>
        <w:t xml:space="preserve">. Statuta Općine </w:t>
      </w:r>
      <w:r w:rsidR="00111ADA">
        <w:rPr>
          <w:rFonts w:ascii="Times New Roman" w:hAnsi="Times New Roman" w:cs="Times New Roman"/>
        </w:rPr>
        <w:t>Civljane</w:t>
      </w:r>
      <w:r w:rsidRPr="00A90F7F">
        <w:rPr>
          <w:rFonts w:ascii="Times New Roman" w:hAnsi="Times New Roman" w:cs="Times New Roman"/>
        </w:rPr>
        <w:t xml:space="preserve"> („Službeni vjesnik Šibensko-kninske županije</w:t>
      </w:r>
      <w:r w:rsidR="009A21E0" w:rsidRPr="00A90F7F">
        <w:rPr>
          <w:rFonts w:ascii="Times New Roman" w:hAnsi="Times New Roman" w:cs="Times New Roman"/>
        </w:rPr>
        <w:t xml:space="preserve">“, broj </w:t>
      </w:r>
      <w:r w:rsidR="00B3220F">
        <w:rPr>
          <w:rFonts w:cs="Times New Roman"/>
          <w:color w:val="000000"/>
        </w:rPr>
        <w:t>9/09, 3/11, 4/13, 5/13, 9/17, 2/18 i 4</w:t>
      </w:r>
      <w:r w:rsidR="00B3220F" w:rsidRPr="000923C0">
        <w:rPr>
          <w:rFonts w:cs="Times New Roman"/>
          <w:color w:val="000000"/>
        </w:rPr>
        <w:t>/</w:t>
      </w:r>
      <w:r w:rsidR="00B3220F">
        <w:rPr>
          <w:rFonts w:cs="Times New Roman"/>
          <w:color w:val="000000"/>
        </w:rPr>
        <w:t>20</w:t>
      </w:r>
      <w:r w:rsidR="00B3220F" w:rsidRPr="000923C0">
        <w:rPr>
          <w:rFonts w:cs="Times New Roman"/>
          <w:color w:val="000000"/>
        </w:rPr>
        <w:t>),</w:t>
      </w:r>
      <w:r w:rsidR="004A0AD2">
        <w:rPr>
          <w:rFonts w:ascii="Times New Roman" w:hAnsi="Times New Roman" w:cs="Times New Roman"/>
        </w:rPr>
        <w:t xml:space="preserve"> </w:t>
      </w:r>
      <w:r w:rsidR="009A21E0" w:rsidRPr="00A90F7F">
        <w:rPr>
          <w:rFonts w:ascii="Times New Roman" w:hAnsi="Times New Roman" w:cs="Times New Roman"/>
        </w:rPr>
        <w:t>načelnik Općine</w:t>
      </w:r>
      <w:r w:rsidR="00111ADA">
        <w:rPr>
          <w:rFonts w:ascii="Times New Roman" w:hAnsi="Times New Roman" w:cs="Times New Roman"/>
        </w:rPr>
        <w:t xml:space="preserve"> Civljane</w:t>
      </w:r>
      <w:r w:rsidR="009A21E0" w:rsidRPr="00A90F7F">
        <w:rPr>
          <w:rFonts w:ascii="Times New Roman" w:hAnsi="Times New Roman" w:cs="Times New Roman"/>
        </w:rPr>
        <w:t xml:space="preserve"> donosi </w:t>
      </w:r>
    </w:p>
    <w:p w14:paraId="3872EEC6" w14:textId="77777777" w:rsidR="009A21E0" w:rsidRPr="00A90F7F" w:rsidRDefault="009A21E0" w:rsidP="009A21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F7F">
        <w:rPr>
          <w:rFonts w:ascii="Times New Roman" w:hAnsi="Times New Roman" w:cs="Times New Roman"/>
          <w:b/>
          <w:sz w:val="24"/>
          <w:szCs w:val="24"/>
        </w:rPr>
        <w:t>PRAVILNIK</w:t>
      </w:r>
    </w:p>
    <w:p w14:paraId="2C3EEF55" w14:textId="77777777" w:rsidR="009A21E0" w:rsidRPr="00A90F7F" w:rsidRDefault="009A21E0" w:rsidP="009A21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F7F">
        <w:rPr>
          <w:rFonts w:ascii="Times New Roman" w:hAnsi="Times New Roman" w:cs="Times New Roman"/>
          <w:b/>
          <w:sz w:val="24"/>
          <w:szCs w:val="24"/>
        </w:rPr>
        <w:t>o radu lokalnih službenika i namještenika zaposlenih u</w:t>
      </w:r>
    </w:p>
    <w:p w14:paraId="05705BB6" w14:textId="10BF659A" w:rsidR="009A21E0" w:rsidRPr="00A90F7F" w:rsidRDefault="009A21E0" w:rsidP="009A21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F7F">
        <w:rPr>
          <w:rFonts w:ascii="Times New Roman" w:hAnsi="Times New Roman" w:cs="Times New Roman"/>
          <w:b/>
          <w:sz w:val="24"/>
          <w:szCs w:val="24"/>
        </w:rPr>
        <w:t xml:space="preserve">Jedinstvenom upravnom odjelu Općine </w:t>
      </w:r>
      <w:r w:rsidR="00640CB6">
        <w:rPr>
          <w:rFonts w:ascii="Times New Roman" w:hAnsi="Times New Roman" w:cs="Times New Roman"/>
          <w:b/>
          <w:sz w:val="24"/>
          <w:szCs w:val="24"/>
        </w:rPr>
        <w:t>Civljane</w:t>
      </w:r>
    </w:p>
    <w:p w14:paraId="427B01B3" w14:textId="77777777" w:rsidR="009A21E0" w:rsidRPr="00A90F7F" w:rsidRDefault="009A21E0" w:rsidP="009A21E0">
      <w:pPr>
        <w:spacing w:after="0"/>
        <w:rPr>
          <w:rFonts w:ascii="Times New Roman" w:hAnsi="Times New Roman" w:cs="Times New Roman"/>
          <w:b/>
        </w:rPr>
      </w:pPr>
    </w:p>
    <w:p w14:paraId="03FD0CCB" w14:textId="77777777" w:rsidR="009A21E0" w:rsidRPr="00A90F7F" w:rsidRDefault="009A21E0" w:rsidP="00011D5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OPĆE ODREDBE</w:t>
      </w:r>
    </w:p>
    <w:p w14:paraId="1DE07647" w14:textId="77777777" w:rsidR="009A21E0" w:rsidRPr="00A90F7F" w:rsidRDefault="009A21E0" w:rsidP="00011D53">
      <w:pPr>
        <w:pStyle w:val="Odlomakpopisa"/>
        <w:spacing w:after="0"/>
        <w:jc w:val="center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Članak 1.</w:t>
      </w:r>
    </w:p>
    <w:p w14:paraId="472653EA" w14:textId="0ADE01D3" w:rsidR="009A21E0" w:rsidRPr="00A90F7F" w:rsidRDefault="009A21E0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  <w:t xml:space="preserve">Ovim Pravilnikom utvrđuju se prava i obveze iz službe – radnog odnosa službenika i namještenika zaposlenih u Jedinstvenom upravnom odjelu Općine </w:t>
      </w:r>
      <w:r w:rsidR="00640CB6">
        <w:rPr>
          <w:rFonts w:ascii="Times New Roman" w:hAnsi="Times New Roman" w:cs="Times New Roman"/>
        </w:rPr>
        <w:t>Civljane</w:t>
      </w:r>
      <w:r w:rsidRPr="00A90F7F">
        <w:rPr>
          <w:rFonts w:ascii="Times New Roman" w:hAnsi="Times New Roman" w:cs="Times New Roman"/>
        </w:rPr>
        <w:t xml:space="preserve">, na neodređeno ili određeno radno vrijeme, s punim, nepunim i skraćenim </w:t>
      </w:r>
      <w:r w:rsidR="00561F39" w:rsidRPr="00A90F7F">
        <w:rPr>
          <w:rFonts w:ascii="Times New Roman" w:hAnsi="Times New Roman" w:cs="Times New Roman"/>
        </w:rPr>
        <w:t xml:space="preserve">radnim </w:t>
      </w:r>
      <w:r w:rsidRPr="00A90F7F">
        <w:rPr>
          <w:rFonts w:ascii="Times New Roman" w:hAnsi="Times New Roman" w:cs="Times New Roman"/>
        </w:rPr>
        <w:t>vremenom</w:t>
      </w:r>
      <w:r w:rsidR="00561F39" w:rsidRPr="00A90F7F">
        <w:rPr>
          <w:rFonts w:ascii="Times New Roman" w:hAnsi="Times New Roman" w:cs="Times New Roman"/>
        </w:rPr>
        <w:t xml:space="preserve"> i vježbenici (pripravnici).</w:t>
      </w:r>
    </w:p>
    <w:p w14:paraId="246E14D9" w14:textId="77777777" w:rsidR="00561F39" w:rsidRPr="00A90F7F" w:rsidRDefault="00561F39" w:rsidP="00011D53">
      <w:pPr>
        <w:spacing w:after="0"/>
        <w:jc w:val="both"/>
        <w:rPr>
          <w:rFonts w:ascii="Times New Roman" w:hAnsi="Times New Roman" w:cs="Times New Roman"/>
        </w:rPr>
      </w:pPr>
    </w:p>
    <w:p w14:paraId="2E227E55" w14:textId="77777777" w:rsidR="00561F39" w:rsidRPr="00A90F7F" w:rsidRDefault="00011D53" w:rsidP="00011D53">
      <w:pPr>
        <w:spacing w:after="0"/>
        <w:jc w:val="center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 xml:space="preserve">              </w:t>
      </w:r>
      <w:r w:rsidR="00561F39" w:rsidRPr="00A90F7F">
        <w:rPr>
          <w:rFonts w:ascii="Times New Roman" w:hAnsi="Times New Roman" w:cs="Times New Roman"/>
        </w:rPr>
        <w:t>Članak 2.</w:t>
      </w:r>
    </w:p>
    <w:p w14:paraId="7C5550E0" w14:textId="2E29FCC9" w:rsidR="00561F39" w:rsidRPr="00A90F7F" w:rsidRDefault="00561F39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  <w:t xml:space="preserve">Na prijam u službu te prava, obveze i odgovornosti zaposlenika u Općini </w:t>
      </w:r>
      <w:r w:rsidR="00567C39">
        <w:rPr>
          <w:rFonts w:ascii="Times New Roman" w:hAnsi="Times New Roman" w:cs="Times New Roman"/>
        </w:rPr>
        <w:t>Civljane</w:t>
      </w:r>
      <w:r w:rsidRPr="00A90F7F">
        <w:rPr>
          <w:rFonts w:ascii="Times New Roman" w:hAnsi="Times New Roman" w:cs="Times New Roman"/>
        </w:rPr>
        <w:t xml:space="preserve"> primjenjuju se odredbe Zakona o službenicima i namještenicima u lokalnoj i područnoj (regionalnoj) samoupravi.</w:t>
      </w:r>
    </w:p>
    <w:p w14:paraId="700CA4F2" w14:textId="77777777" w:rsidR="00561F39" w:rsidRPr="00A90F7F" w:rsidRDefault="00561F39" w:rsidP="00011D53">
      <w:pPr>
        <w:spacing w:after="0"/>
        <w:jc w:val="both"/>
        <w:rPr>
          <w:rFonts w:ascii="Times New Roman" w:hAnsi="Times New Roman" w:cs="Times New Roman"/>
        </w:rPr>
      </w:pPr>
    </w:p>
    <w:p w14:paraId="3020D69E" w14:textId="77777777" w:rsidR="00561F39" w:rsidRPr="00A90F7F" w:rsidRDefault="00561F39" w:rsidP="00011D53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Članak 3.</w:t>
      </w:r>
    </w:p>
    <w:p w14:paraId="76D64B3B" w14:textId="77777777" w:rsidR="00561F39" w:rsidRPr="00A90F7F" w:rsidRDefault="00561F39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  <w:t>Izrazi koji se koriste u ovom Pravilniku za osobe u muškom rodu uporabljeni su neutralno i odnose se na muške i ženske osobe.</w:t>
      </w:r>
    </w:p>
    <w:p w14:paraId="1610FC7D" w14:textId="77777777" w:rsidR="00561F39" w:rsidRPr="00A90F7F" w:rsidRDefault="00561F39" w:rsidP="00011D53">
      <w:pPr>
        <w:spacing w:after="0"/>
        <w:jc w:val="both"/>
        <w:rPr>
          <w:rFonts w:ascii="Times New Roman" w:hAnsi="Times New Roman" w:cs="Times New Roman"/>
        </w:rPr>
      </w:pPr>
    </w:p>
    <w:p w14:paraId="24B30A2C" w14:textId="77777777" w:rsidR="00561F39" w:rsidRPr="00A90F7F" w:rsidRDefault="00561F39" w:rsidP="00011D5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RADNO VRIJEME, ODMORI I DOPUSTI</w:t>
      </w:r>
    </w:p>
    <w:p w14:paraId="039A0DC2" w14:textId="77777777" w:rsidR="00561F39" w:rsidRPr="00A90F7F" w:rsidRDefault="00011D53" w:rsidP="00011D53">
      <w:pPr>
        <w:pStyle w:val="Odlomakpopisa"/>
        <w:spacing w:after="0"/>
        <w:ind w:left="3552" w:firstLine="696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 xml:space="preserve">   </w:t>
      </w:r>
      <w:r w:rsidR="00561F39" w:rsidRPr="00A90F7F">
        <w:rPr>
          <w:rFonts w:ascii="Times New Roman" w:hAnsi="Times New Roman" w:cs="Times New Roman"/>
        </w:rPr>
        <w:t>Članak 4.</w:t>
      </w:r>
    </w:p>
    <w:p w14:paraId="480E81CD" w14:textId="77777777" w:rsidR="00561F39" w:rsidRPr="00A90F7F" w:rsidRDefault="00561F39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  <w:t>Puno radno vrijeme zaposlenika je 40 sati tjedno.</w:t>
      </w:r>
    </w:p>
    <w:p w14:paraId="6F966365" w14:textId="77777777" w:rsidR="00561F39" w:rsidRPr="00A90F7F" w:rsidRDefault="00561F39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  <w:t>Tjedno radno vrijeme raspoređuje se na pet radnih dana, od ponedjeljka do petka, od 7:00 do 15:00 sati.</w:t>
      </w:r>
    </w:p>
    <w:p w14:paraId="7770164B" w14:textId="266C9FDD" w:rsidR="00561F39" w:rsidRPr="00A90F7F" w:rsidRDefault="00561F39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  <w:t xml:space="preserve">Iznimno Općinski načelnik može, ovisno o potrebama određenih službi, za te službe, odnosno pojedine </w:t>
      </w:r>
      <w:r w:rsidR="00B97AA4">
        <w:rPr>
          <w:rFonts w:ascii="Times New Roman" w:hAnsi="Times New Roman" w:cs="Times New Roman"/>
        </w:rPr>
        <w:t>službenike i namještenike</w:t>
      </w:r>
      <w:r w:rsidRPr="00A90F7F">
        <w:rPr>
          <w:rFonts w:ascii="Times New Roman" w:hAnsi="Times New Roman" w:cs="Times New Roman"/>
        </w:rPr>
        <w:t xml:space="preserve"> tih službi, odrediti drugačiji raspored tjednog i dnevnog radnog vremena.</w:t>
      </w:r>
    </w:p>
    <w:p w14:paraId="22143E26" w14:textId="4F1051F7" w:rsidR="00561F39" w:rsidRPr="00A90F7F" w:rsidRDefault="00561F39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</w:r>
      <w:r w:rsidR="00B97AA4">
        <w:rPr>
          <w:rFonts w:ascii="Times New Roman" w:hAnsi="Times New Roman" w:cs="Times New Roman"/>
        </w:rPr>
        <w:t>Službenici i namještenici</w:t>
      </w:r>
      <w:r w:rsidRPr="00A90F7F">
        <w:rPr>
          <w:rFonts w:ascii="Times New Roman" w:hAnsi="Times New Roman" w:cs="Times New Roman"/>
        </w:rPr>
        <w:t xml:space="preserve"> moraju biti pisano obaviješteni o promjeni rasporeda radnog vremena, potrebi uvođenja prekovremenog rada</w:t>
      </w:r>
      <w:r w:rsidR="004C0573" w:rsidRPr="00A90F7F">
        <w:rPr>
          <w:rFonts w:ascii="Times New Roman" w:hAnsi="Times New Roman" w:cs="Times New Roman"/>
        </w:rPr>
        <w:t xml:space="preserve"> najmanje </w:t>
      </w:r>
      <w:r w:rsidR="00212F0D">
        <w:rPr>
          <w:rFonts w:ascii="Times New Roman" w:hAnsi="Times New Roman" w:cs="Times New Roman"/>
        </w:rPr>
        <w:t>tjedan dana</w:t>
      </w:r>
      <w:r w:rsidR="004C0573" w:rsidRPr="00A90F7F">
        <w:rPr>
          <w:rFonts w:ascii="Times New Roman" w:hAnsi="Times New Roman" w:cs="Times New Roman"/>
        </w:rPr>
        <w:t xml:space="preserve"> unaprijed, osim u slučaju hitnog prekovremenog rada.</w:t>
      </w:r>
    </w:p>
    <w:p w14:paraId="7DA0F7DD" w14:textId="77777777" w:rsidR="004C0573" w:rsidRPr="00A90F7F" w:rsidRDefault="004C0573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  <w:t>Poslodavac je dužan voditi evidenciju radnog vremena.</w:t>
      </w:r>
    </w:p>
    <w:p w14:paraId="2351E51A" w14:textId="77777777" w:rsidR="00E90ABA" w:rsidRPr="00A90F7F" w:rsidRDefault="00E90ABA" w:rsidP="00011D53">
      <w:pPr>
        <w:spacing w:after="0"/>
        <w:jc w:val="both"/>
        <w:rPr>
          <w:rFonts w:ascii="Times New Roman" w:hAnsi="Times New Roman" w:cs="Times New Roman"/>
        </w:rPr>
      </w:pPr>
    </w:p>
    <w:p w14:paraId="17CEEE30" w14:textId="77777777" w:rsidR="00E90ABA" w:rsidRPr="00A90F7F" w:rsidRDefault="00011D53" w:rsidP="00011D53">
      <w:pPr>
        <w:spacing w:after="0"/>
        <w:jc w:val="center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 xml:space="preserve">   </w:t>
      </w:r>
      <w:r w:rsidR="00E90ABA" w:rsidRPr="00A90F7F">
        <w:rPr>
          <w:rFonts w:ascii="Times New Roman" w:hAnsi="Times New Roman" w:cs="Times New Roman"/>
        </w:rPr>
        <w:t>Članak 5.</w:t>
      </w:r>
    </w:p>
    <w:p w14:paraId="789475CF" w14:textId="77D2910D" w:rsidR="00E90ABA" w:rsidRPr="00A90F7F" w:rsidRDefault="00E90ABA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</w:r>
      <w:r w:rsidR="0047066A">
        <w:rPr>
          <w:rFonts w:ascii="Times New Roman" w:hAnsi="Times New Roman" w:cs="Times New Roman"/>
        </w:rPr>
        <w:t>Službenik i namještenik</w:t>
      </w:r>
      <w:r w:rsidRPr="00A90F7F">
        <w:rPr>
          <w:rFonts w:ascii="Times New Roman" w:hAnsi="Times New Roman" w:cs="Times New Roman"/>
        </w:rPr>
        <w:t xml:space="preserve"> ima pravo na tjedni odmor u trajanju od 48 sati neprekidno. Dani tjednog odmora su subota i nedjelja.</w:t>
      </w:r>
    </w:p>
    <w:p w14:paraId="72788640" w14:textId="77777777" w:rsidR="00E90ABA" w:rsidRPr="00A90F7F" w:rsidRDefault="00E90ABA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lastRenderedPageBreak/>
        <w:tab/>
        <w:t>Ako je prijeko potrebno da službenik i namještenik radi u dan (dane) tjednog odmora, osigurava mu se korištenje tjednog odmora tijekom slijedećeg tjedna, a najkasnije u roku od 14 dana.</w:t>
      </w:r>
    </w:p>
    <w:p w14:paraId="14C32F6D" w14:textId="77777777" w:rsidR="00E90ABA" w:rsidRPr="00A90F7F" w:rsidRDefault="00E90ABA" w:rsidP="00011D53">
      <w:pPr>
        <w:spacing w:after="0"/>
        <w:jc w:val="both"/>
        <w:rPr>
          <w:rFonts w:ascii="Times New Roman" w:hAnsi="Times New Roman" w:cs="Times New Roman"/>
        </w:rPr>
      </w:pPr>
    </w:p>
    <w:p w14:paraId="1EFF2AE9" w14:textId="77777777" w:rsidR="00E90ABA" w:rsidRPr="00A90F7F" w:rsidRDefault="00E90ABA" w:rsidP="00011D53">
      <w:pPr>
        <w:spacing w:after="0"/>
        <w:jc w:val="center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Članak 6.</w:t>
      </w:r>
    </w:p>
    <w:p w14:paraId="3E1DFCF8" w14:textId="1190E7FE" w:rsidR="00E90ABA" w:rsidRPr="00A90F7F" w:rsidRDefault="00E90ABA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</w:r>
      <w:r w:rsidR="002B2A3A">
        <w:rPr>
          <w:rFonts w:ascii="Times New Roman" w:hAnsi="Times New Roman" w:cs="Times New Roman"/>
        </w:rPr>
        <w:t>Službenik i namještenik</w:t>
      </w:r>
      <w:r w:rsidRPr="00A90F7F">
        <w:rPr>
          <w:rFonts w:ascii="Times New Roman" w:hAnsi="Times New Roman" w:cs="Times New Roman"/>
        </w:rPr>
        <w:t xml:space="preserve"> koji rade puno radno vrijeme imaju svakog radnog dana pravo na odmor od 30 minuta, a koriste ga u skladu sa rasporedom koji utvrdi Načelnik općine ili osoba koju on ovlasti.</w:t>
      </w:r>
    </w:p>
    <w:p w14:paraId="1F7E8525" w14:textId="77777777" w:rsidR="00E90ABA" w:rsidRPr="00A90F7F" w:rsidRDefault="00E90ABA" w:rsidP="00011D53">
      <w:pPr>
        <w:spacing w:after="0"/>
        <w:jc w:val="both"/>
        <w:rPr>
          <w:rFonts w:ascii="Times New Roman" w:hAnsi="Times New Roman" w:cs="Times New Roman"/>
        </w:rPr>
      </w:pPr>
    </w:p>
    <w:p w14:paraId="53C6A81E" w14:textId="77777777" w:rsidR="00E90ABA" w:rsidRPr="00A90F7F" w:rsidRDefault="00E90ABA" w:rsidP="00011D53">
      <w:pPr>
        <w:spacing w:after="0"/>
        <w:jc w:val="center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Članak 7.</w:t>
      </w:r>
    </w:p>
    <w:p w14:paraId="072C7246" w14:textId="14E534F6" w:rsidR="00E90ABA" w:rsidRPr="00A90F7F" w:rsidRDefault="00E90ABA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</w:r>
      <w:r w:rsidR="00784B05">
        <w:rPr>
          <w:rFonts w:ascii="Times New Roman" w:hAnsi="Times New Roman" w:cs="Times New Roman"/>
        </w:rPr>
        <w:t>Službenik i namještenik</w:t>
      </w:r>
      <w:r w:rsidRPr="00A90F7F">
        <w:rPr>
          <w:rFonts w:ascii="Times New Roman" w:hAnsi="Times New Roman" w:cs="Times New Roman"/>
        </w:rPr>
        <w:t xml:space="preserve"> ima za svaku kalendarsku godinu pravo na plaćeni </w:t>
      </w:r>
      <w:r w:rsidR="009B40F0" w:rsidRPr="00A90F7F">
        <w:rPr>
          <w:rFonts w:ascii="Times New Roman" w:hAnsi="Times New Roman" w:cs="Times New Roman"/>
        </w:rPr>
        <w:t>godišnji odmor u trajanju od najmanje 20 radnih dana.</w:t>
      </w:r>
    </w:p>
    <w:p w14:paraId="4F28A612" w14:textId="77777777" w:rsidR="009B40F0" w:rsidRPr="00A90F7F" w:rsidRDefault="009B40F0" w:rsidP="00011D5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Za vrijeme korištenja godišnjeg odmora zaposleniku se isplaćuje naknada plaće u visini kao da je radio u redovnom radnom vremenu.</w:t>
      </w:r>
    </w:p>
    <w:p w14:paraId="6577D4AE" w14:textId="77777777" w:rsidR="009B40F0" w:rsidRPr="00A90F7F" w:rsidRDefault="009B40F0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  <w:t>Pri utvrđivanju trajanja godišnjeg odmora ne uračunavaju se subote, nedjelje, neradni dani i blagdani.</w:t>
      </w:r>
    </w:p>
    <w:p w14:paraId="412716BD" w14:textId="77777777" w:rsidR="009B40F0" w:rsidRPr="00A90F7F" w:rsidRDefault="009B40F0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  <w:t>Razdoblje privremene nesposobnosti za rad, koje je utvrdio ovlašteni liječnik ne uračunava se u trajanje godišnjeg odmora.</w:t>
      </w:r>
    </w:p>
    <w:p w14:paraId="13A03059" w14:textId="77777777" w:rsidR="009B40F0" w:rsidRPr="00A90F7F" w:rsidRDefault="009B40F0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  <w:t>Ništetan je sporazum o odricanju od prava na godišnji odmor ili o isplati naknade umjesto korištenja godišnjeg odmora.</w:t>
      </w:r>
    </w:p>
    <w:p w14:paraId="036B7817" w14:textId="77777777" w:rsidR="009B40F0" w:rsidRPr="00A90F7F" w:rsidRDefault="009B40F0" w:rsidP="00011D53">
      <w:pPr>
        <w:spacing w:after="0"/>
        <w:jc w:val="both"/>
        <w:rPr>
          <w:rFonts w:ascii="Times New Roman" w:hAnsi="Times New Roman" w:cs="Times New Roman"/>
        </w:rPr>
      </w:pPr>
    </w:p>
    <w:p w14:paraId="4CEAAED8" w14:textId="77777777" w:rsidR="009B40F0" w:rsidRPr="00A90F7F" w:rsidRDefault="009B40F0" w:rsidP="00011D53">
      <w:pPr>
        <w:spacing w:after="0"/>
        <w:jc w:val="center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Članak 8.</w:t>
      </w:r>
    </w:p>
    <w:p w14:paraId="62427FEA" w14:textId="77777777" w:rsidR="009B40F0" w:rsidRPr="00A90F7F" w:rsidRDefault="009B40F0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  <w:t>Službenik ili namještenik koji se prvi put zaposlio ili ima prekid službe, odnosno rada između dva radna odnosa duži od 8 dana, stječe pravo na godišnji odmor nakon šest mjeseci neprekidnog rada.</w:t>
      </w:r>
    </w:p>
    <w:p w14:paraId="2C321FFB" w14:textId="77777777" w:rsidR="009B40F0" w:rsidRPr="00A90F7F" w:rsidRDefault="009B40F0" w:rsidP="00011D53">
      <w:pPr>
        <w:spacing w:after="0"/>
        <w:jc w:val="both"/>
        <w:rPr>
          <w:rFonts w:ascii="Times New Roman" w:hAnsi="Times New Roman" w:cs="Times New Roman"/>
        </w:rPr>
      </w:pPr>
    </w:p>
    <w:p w14:paraId="1A01B036" w14:textId="77777777" w:rsidR="009B40F0" w:rsidRPr="00A90F7F" w:rsidRDefault="009B40F0" w:rsidP="00011D53">
      <w:pPr>
        <w:spacing w:after="0"/>
        <w:jc w:val="center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Članak 9.</w:t>
      </w:r>
    </w:p>
    <w:p w14:paraId="4DD1BACB" w14:textId="77777777" w:rsidR="009B40F0" w:rsidRPr="00A90F7F" w:rsidRDefault="009B40F0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  <w:t>Godišnji odmor od 20 radnih dana uvećava se prema pojedinačno određenim mjerilima:</w:t>
      </w:r>
    </w:p>
    <w:p w14:paraId="01F7D9E9" w14:textId="77777777" w:rsidR="009B40F0" w:rsidRPr="00A90F7F" w:rsidRDefault="000C15AA" w:rsidP="00011D53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s obzirom na uvjete rada</w:t>
      </w:r>
    </w:p>
    <w:p w14:paraId="1C6F8328" w14:textId="77777777" w:rsidR="000C15AA" w:rsidRPr="00A90F7F" w:rsidRDefault="000C15AA" w:rsidP="00011D5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rad na poslovima s otežanim ili posebnim uvjetima rada – 2 dana</w:t>
      </w:r>
    </w:p>
    <w:p w14:paraId="7D076242" w14:textId="77777777" w:rsidR="000C15AA" w:rsidRPr="00A90F7F" w:rsidRDefault="000C15AA" w:rsidP="00011D5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rad u smjenama, turnusu ili redovni rad subotom, nedjeljom, blagdanima i neradnim danima određenim zakonom – 1 dan</w:t>
      </w:r>
    </w:p>
    <w:p w14:paraId="1F516ED2" w14:textId="77777777" w:rsidR="000C15AA" w:rsidRPr="00A90F7F" w:rsidRDefault="000C15AA" w:rsidP="00011D53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s obzirom na složenost poslova i stupanj stručne spreme:</w:t>
      </w:r>
    </w:p>
    <w:p w14:paraId="1215370C" w14:textId="77777777" w:rsidR="000C15AA" w:rsidRPr="00A90F7F" w:rsidRDefault="000C15AA" w:rsidP="00011D5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visoka stručna sprema – 4 dana</w:t>
      </w:r>
    </w:p>
    <w:p w14:paraId="52ED8925" w14:textId="77777777" w:rsidR="000C15AA" w:rsidRPr="00A90F7F" w:rsidRDefault="000C15AA" w:rsidP="00011D5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viša stručna sprema – 3 dana</w:t>
      </w:r>
    </w:p>
    <w:p w14:paraId="7DB33CB6" w14:textId="775C586C" w:rsidR="000C15AA" w:rsidRPr="00A90F7F" w:rsidRDefault="000C15AA" w:rsidP="00011D5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 xml:space="preserve">srednja stručna sprema – </w:t>
      </w:r>
      <w:r w:rsidR="009B4130">
        <w:rPr>
          <w:rFonts w:ascii="Times New Roman" w:hAnsi="Times New Roman" w:cs="Times New Roman"/>
        </w:rPr>
        <w:t>2</w:t>
      </w:r>
      <w:r w:rsidRPr="00A90F7F">
        <w:rPr>
          <w:rFonts w:ascii="Times New Roman" w:hAnsi="Times New Roman" w:cs="Times New Roman"/>
        </w:rPr>
        <w:t xml:space="preserve"> dana</w:t>
      </w:r>
    </w:p>
    <w:p w14:paraId="602CFE03" w14:textId="754A0F0D" w:rsidR="000C15AA" w:rsidRPr="00A90F7F" w:rsidRDefault="000C15AA" w:rsidP="00011D5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 xml:space="preserve">niža stručna sprema – </w:t>
      </w:r>
      <w:r w:rsidR="009B4130">
        <w:rPr>
          <w:rFonts w:ascii="Times New Roman" w:hAnsi="Times New Roman" w:cs="Times New Roman"/>
        </w:rPr>
        <w:t>1</w:t>
      </w:r>
      <w:r w:rsidRPr="00A90F7F">
        <w:rPr>
          <w:rFonts w:ascii="Times New Roman" w:hAnsi="Times New Roman" w:cs="Times New Roman"/>
        </w:rPr>
        <w:t xml:space="preserve"> dan</w:t>
      </w:r>
    </w:p>
    <w:p w14:paraId="3919A882" w14:textId="77777777" w:rsidR="000C15AA" w:rsidRPr="00A90F7F" w:rsidRDefault="000C15AA" w:rsidP="00011D53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s obzirom na dužinu radnog staža:</w:t>
      </w:r>
    </w:p>
    <w:p w14:paraId="286260E4" w14:textId="78122431" w:rsidR="000C15AA" w:rsidRPr="00A90F7F" w:rsidRDefault="000C15AA" w:rsidP="00011D5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 xml:space="preserve">od 5 do </w:t>
      </w:r>
      <w:r w:rsidR="00BB1610">
        <w:rPr>
          <w:rFonts w:ascii="Times New Roman" w:hAnsi="Times New Roman" w:cs="Times New Roman"/>
        </w:rPr>
        <w:t>10</w:t>
      </w:r>
      <w:r w:rsidRPr="00A90F7F">
        <w:rPr>
          <w:rFonts w:ascii="Times New Roman" w:hAnsi="Times New Roman" w:cs="Times New Roman"/>
        </w:rPr>
        <w:t xml:space="preserve"> godina – 2 dana</w:t>
      </w:r>
    </w:p>
    <w:p w14:paraId="612BC040" w14:textId="7D4A9FF5" w:rsidR="000C15AA" w:rsidRPr="00A90F7F" w:rsidRDefault="000C15AA" w:rsidP="00011D5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od 10 do 1</w:t>
      </w:r>
      <w:r w:rsidR="00BB1610">
        <w:rPr>
          <w:rFonts w:ascii="Times New Roman" w:hAnsi="Times New Roman" w:cs="Times New Roman"/>
        </w:rPr>
        <w:t>5</w:t>
      </w:r>
      <w:r w:rsidRPr="00A90F7F">
        <w:rPr>
          <w:rFonts w:ascii="Times New Roman" w:hAnsi="Times New Roman" w:cs="Times New Roman"/>
        </w:rPr>
        <w:t xml:space="preserve"> godina – 3 dana</w:t>
      </w:r>
    </w:p>
    <w:p w14:paraId="667B44A5" w14:textId="31A72E22" w:rsidR="000C15AA" w:rsidRPr="00A90F7F" w:rsidRDefault="000C15AA" w:rsidP="00011D5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 xml:space="preserve">od 15 do </w:t>
      </w:r>
      <w:r w:rsidR="00BB1610">
        <w:rPr>
          <w:rFonts w:ascii="Times New Roman" w:hAnsi="Times New Roman" w:cs="Times New Roman"/>
        </w:rPr>
        <w:t>20</w:t>
      </w:r>
      <w:r w:rsidRPr="00A90F7F">
        <w:rPr>
          <w:rFonts w:ascii="Times New Roman" w:hAnsi="Times New Roman" w:cs="Times New Roman"/>
        </w:rPr>
        <w:t xml:space="preserve"> godina – 4 dana</w:t>
      </w:r>
    </w:p>
    <w:p w14:paraId="22054F47" w14:textId="516003C8" w:rsidR="000C15AA" w:rsidRPr="00A90F7F" w:rsidRDefault="00011D53" w:rsidP="00011D5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od 20 do 2</w:t>
      </w:r>
      <w:r w:rsidR="00BB1610">
        <w:rPr>
          <w:rFonts w:ascii="Times New Roman" w:hAnsi="Times New Roman" w:cs="Times New Roman"/>
        </w:rPr>
        <w:t>5</w:t>
      </w:r>
      <w:r w:rsidRPr="00A90F7F">
        <w:rPr>
          <w:rFonts w:ascii="Times New Roman" w:hAnsi="Times New Roman" w:cs="Times New Roman"/>
        </w:rPr>
        <w:t xml:space="preserve"> godine</w:t>
      </w:r>
      <w:r w:rsidR="000C15AA" w:rsidRPr="00A90F7F">
        <w:rPr>
          <w:rFonts w:ascii="Times New Roman" w:hAnsi="Times New Roman" w:cs="Times New Roman"/>
        </w:rPr>
        <w:t xml:space="preserve"> – 5 dana</w:t>
      </w:r>
    </w:p>
    <w:p w14:paraId="40BF0865" w14:textId="3DBF4BF7" w:rsidR="00011D53" w:rsidRPr="00A90F7F" w:rsidRDefault="00011D53" w:rsidP="00011D5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 xml:space="preserve">od 25 do </w:t>
      </w:r>
      <w:r w:rsidR="00BB1610">
        <w:rPr>
          <w:rFonts w:ascii="Times New Roman" w:hAnsi="Times New Roman" w:cs="Times New Roman"/>
        </w:rPr>
        <w:t>30</w:t>
      </w:r>
      <w:r w:rsidRPr="00A90F7F">
        <w:rPr>
          <w:rFonts w:ascii="Times New Roman" w:hAnsi="Times New Roman" w:cs="Times New Roman"/>
        </w:rPr>
        <w:t xml:space="preserve"> godina – 6 dana</w:t>
      </w:r>
    </w:p>
    <w:p w14:paraId="7BB1EDF8" w14:textId="40A8E4A6" w:rsidR="000C15AA" w:rsidRPr="00A90F7F" w:rsidRDefault="00011D53" w:rsidP="00011D5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od 30 do 3</w:t>
      </w:r>
      <w:r w:rsidR="00D1509C">
        <w:rPr>
          <w:rFonts w:ascii="Times New Roman" w:hAnsi="Times New Roman" w:cs="Times New Roman"/>
        </w:rPr>
        <w:t>5</w:t>
      </w:r>
      <w:r w:rsidRPr="00A90F7F">
        <w:rPr>
          <w:rFonts w:ascii="Times New Roman" w:hAnsi="Times New Roman" w:cs="Times New Roman"/>
        </w:rPr>
        <w:t xml:space="preserve"> godina – 7</w:t>
      </w:r>
      <w:r w:rsidR="000C15AA" w:rsidRPr="00A90F7F">
        <w:rPr>
          <w:rFonts w:ascii="Times New Roman" w:hAnsi="Times New Roman" w:cs="Times New Roman"/>
        </w:rPr>
        <w:t xml:space="preserve"> dana</w:t>
      </w:r>
    </w:p>
    <w:p w14:paraId="740336C8" w14:textId="77777777" w:rsidR="000C15AA" w:rsidRPr="00A90F7F" w:rsidRDefault="000C15AA" w:rsidP="00011D5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od navršenih 3</w:t>
      </w:r>
      <w:r w:rsidR="00011D53" w:rsidRPr="00A90F7F">
        <w:rPr>
          <w:rFonts w:ascii="Times New Roman" w:hAnsi="Times New Roman" w:cs="Times New Roman"/>
        </w:rPr>
        <w:t>5 godina i više radnog staža – 8</w:t>
      </w:r>
      <w:r w:rsidRPr="00A90F7F">
        <w:rPr>
          <w:rFonts w:ascii="Times New Roman" w:hAnsi="Times New Roman" w:cs="Times New Roman"/>
        </w:rPr>
        <w:t xml:space="preserve"> dana</w:t>
      </w:r>
    </w:p>
    <w:p w14:paraId="3A5981E1" w14:textId="77777777" w:rsidR="006F25BA" w:rsidRPr="00A90F7F" w:rsidRDefault="006F25BA" w:rsidP="00011D53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s obzirom na posebne socijalne uvjete:</w:t>
      </w:r>
    </w:p>
    <w:p w14:paraId="16D86BE2" w14:textId="1D1CADB9" w:rsidR="006F25BA" w:rsidRPr="00A90F7F" w:rsidRDefault="006F25BA" w:rsidP="00011D5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roditelju, posvojitelju ili s</w:t>
      </w:r>
      <w:r w:rsidR="004443AB">
        <w:rPr>
          <w:rFonts w:ascii="Times New Roman" w:hAnsi="Times New Roman" w:cs="Times New Roman"/>
        </w:rPr>
        <w:t>taratelju</w:t>
      </w:r>
      <w:r w:rsidRPr="00A90F7F">
        <w:rPr>
          <w:rFonts w:ascii="Times New Roman" w:hAnsi="Times New Roman" w:cs="Times New Roman"/>
        </w:rPr>
        <w:t xml:space="preserve"> s jednim malodobnim djetetom – 2 dana</w:t>
      </w:r>
    </w:p>
    <w:p w14:paraId="07AF7A19" w14:textId="6B23A378" w:rsidR="006F25BA" w:rsidRPr="00A90F7F" w:rsidRDefault="006F25BA" w:rsidP="00011D5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roditelju, posvojitelju ili s</w:t>
      </w:r>
      <w:r w:rsidR="00105A2A">
        <w:rPr>
          <w:rFonts w:ascii="Times New Roman" w:hAnsi="Times New Roman" w:cs="Times New Roman"/>
        </w:rPr>
        <w:t>taratelju</w:t>
      </w:r>
      <w:r w:rsidRPr="00A90F7F">
        <w:rPr>
          <w:rFonts w:ascii="Times New Roman" w:hAnsi="Times New Roman" w:cs="Times New Roman"/>
        </w:rPr>
        <w:t xml:space="preserve"> za svako daljnje malodobno dijete – još po 1 dan</w:t>
      </w:r>
    </w:p>
    <w:p w14:paraId="71EBBF03" w14:textId="6C346180" w:rsidR="006F25BA" w:rsidRPr="00A90F7F" w:rsidRDefault="006F25BA" w:rsidP="00011D5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roditelju, posvojitelju ili s</w:t>
      </w:r>
      <w:r w:rsidR="00105A2A">
        <w:rPr>
          <w:rFonts w:ascii="Times New Roman" w:hAnsi="Times New Roman" w:cs="Times New Roman"/>
        </w:rPr>
        <w:t>taratelju</w:t>
      </w:r>
      <w:r w:rsidRPr="00A90F7F">
        <w:rPr>
          <w:rFonts w:ascii="Times New Roman" w:hAnsi="Times New Roman" w:cs="Times New Roman"/>
        </w:rPr>
        <w:t xml:space="preserve"> djeteta s </w:t>
      </w:r>
      <w:r w:rsidR="00105A2A">
        <w:rPr>
          <w:rFonts w:ascii="Times New Roman" w:hAnsi="Times New Roman" w:cs="Times New Roman"/>
        </w:rPr>
        <w:t>posebnim potrebama</w:t>
      </w:r>
      <w:r w:rsidRPr="00A90F7F">
        <w:rPr>
          <w:rFonts w:ascii="Times New Roman" w:hAnsi="Times New Roman" w:cs="Times New Roman"/>
        </w:rPr>
        <w:t>, neovisno o ostaloj djeci – 3 dana</w:t>
      </w:r>
    </w:p>
    <w:p w14:paraId="7C0BBD30" w14:textId="638BACF4" w:rsidR="006F25BA" w:rsidRPr="00A90F7F" w:rsidRDefault="006F25BA" w:rsidP="00011D5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samohranom roditelju, – 3 dana</w:t>
      </w:r>
    </w:p>
    <w:p w14:paraId="6965D83D" w14:textId="391F98F6" w:rsidR="006F25BA" w:rsidRPr="00A90F7F" w:rsidRDefault="008C09C3" w:rsidP="00011D5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 xml:space="preserve">osobi s invaliditetom – </w:t>
      </w:r>
      <w:r w:rsidR="00673B03">
        <w:rPr>
          <w:rFonts w:ascii="Times New Roman" w:hAnsi="Times New Roman" w:cs="Times New Roman"/>
        </w:rPr>
        <w:t>2</w:t>
      </w:r>
      <w:r w:rsidRPr="00A90F7F">
        <w:rPr>
          <w:rFonts w:ascii="Times New Roman" w:hAnsi="Times New Roman" w:cs="Times New Roman"/>
        </w:rPr>
        <w:t xml:space="preserve"> dana</w:t>
      </w:r>
    </w:p>
    <w:p w14:paraId="03259B78" w14:textId="65E64329" w:rsidR="008C09C3" w:rsidRPr="00673B03" w:rsidRDefault="008C09C3" w:rsidP="00673B03">
      <w:pPr>
        <w:spacing w:after="0"/>
        <w:ind w:left="720"/>
        <w:jc w:val="both"/>
        <w:rPr>
          <w:rFonts w:ascii="Times New Roman" w:hAnsi="Times New Roman" w:cs="Times New Roman"/>
        </w:rPr>
      </w:pPr>
    </w:p>
    <w:p w14:paraId="54C9EF02" w14:textId="77777777" w:rsidR="008C09C3" w:rsidRPr="00A90F7F" w:rsidRDefault="008C09C3" w:rsidP="00011D53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s obzirom na ostvarene rezultate rada:</w:t>
      </w:r>
    </w:p>
    <w:p w14:paraId="61E30435" w14:textId="77777777" w:rsidR="008C09C3" w:rsidRPr="00A90F7F" w:rsidRDefault="008C09C3" w:rsidP="00011D5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lastRenderedPageBreak/>
        <w:t>službeniku ocijenjenom ocjenom „odličan“ – 3 dana</w:t>
      </w:r>
    </w:p>
    <w:p w14:paraId="5D2545FC" w14:textId="77777777" w:rsidR="008C09C3" w:rsidRPr="00A90F7F" w:rsidRDefault="008C09C3" w:rsidP="00011D5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 xml:space="preserve">službeniku ocijenjenom ocjenom „vrlo dobar“ – 2 dana </w:t>
      </w:r>
    </w:p>
    <w:p w14:paraId="79FAC17D" w14:textId="77777777" w:rsidR="008C09C3" w:rsidRPr="00A90F7F" w:rsidRDefault="008C09C3" w:rsidP="00011D5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službeniku ocijenjenom ocjenom „dobar“ – 1 dan</w:t>
      </w:r>
    </w:p>
    <w:p w14:paraId="23DDDCA9" w14:textId="77777777" w:rsidR="008C09C3" w:rsidRPr="00A90F7F" w:rsidRDefault="008C09C3" w:rsidP="00011D53">
      <w:pPr>
        <w:pStyle w:val="Odlomakpopisa"/>
        <w:spacing w:after="0"/>
        <w:ind w:left="1080"/>
        <w:jc w:val="both"/>
        <w:rPr>
          <w:rFonts w:ascii="Times New Roman" w:hAnsi="Times New Roman" w:cs="Times New Roman"/>
        </w:rPr>
      </w:pPr>
    </w:p>
    <w:p w14:paraId="116709CD" w14:textId="77777777" w:rsidR="008C09C3" w:rsidRPr="00A90F7F" w:rsidRDefault="008C09C3" w:rsidP="00011D5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Ukupno trajanje godišnjeg odmora utvrđuje se tako da se najkraćem trajanju godišnjeg odmora iz članka 7. ovog Pravilnika, pribrajaju dani godišnjeg odmora utvrđeni točkama 1. do 5. ovog članka, s tim da ukupno trajanje godišnjeg odmora ne može iznositi manje od 20 radnih dana, niti više od 30 radnih dana u godini.</w:t>
      </w:r>
    </w:p>
    <w:p w14:paraId="38EFBF1C" w14:textId="77777777" w:rsidR="008C09C3" w:rsidRPr="00A90F7F" w:rsidRDefault="008C09C3" w:rsidP="00011D53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Članak 10.</w:t>
      </w:r>
    </w:p>
    <w:p w14:paraId="60837381" w14:textId="1BB66188" w:rsidR="008C09C3" w:rsidRPr="00A90F7F" w:rsidRDefault="008C09C3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</w:r>
      <w:r w:rsidR="008D52A5">
        <w:rPr>
          <w:rFonts w:ascii="Times New Roman" w:hAnsi="Times New Roman" w:cs="Times New Roman"/>
        </w:rPr>
        <w:t>Službenik i namještenik</w:t>
      </w:r>
      <w:r w:rsidRPr="00A90F7F">
        <w:rPr>
          <w:rFonts w:ascii="Times New Roman" w:hAnsi="Times New Roman" w:cs="Times New Roman"/>
        </w:rPr>
        <w:t xml:space="preserve"> ima pravo na jednu dvanaestinu godišnjeg odmora određenog na način propisan odredbom članka 8. ovog Pravilnika za svaki navršeni mjesec rada, u slučaju :</w:t>
      </w:r>
    </w:p>
    <w:p w14:paraId="2DF31001" w14:textId="77777777" w:rsidR="008C09C3" w:rsidRPr="00A90F7F" w:rsidRDefault="008C09C3" w:rsidP="00011D5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 xml:space="preserve">ako u kalendarskoj godini u kojoj je zasnovao radni odnos nije stekao pravo na </w:t>
      </w:r>
      <w:r w:rsidR="00215264" w:rsidRPr="00A90F7F">
        <w:rPr>
          <w:rFonts w:ascii="Times New Roman" w:hAnsi="Times New Roman" w:cs="Times New Roman"/>
        </w:rPr>
        <w:t>godišnji odmor, jer nije proteklo šest mjeseci neprekidnog rada,</w:t>
      </w:r>
    </w:p>
    <w:p w14:paraId="60B9BEAB" w14:textId="77777777" w:rsidR="00215264" w:rsidRPr="00A90F7F" w:rsidRDefault="00215264" w:rsidP="00011D5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ako radni odnos prestane prije nego navrši šest mjeseci neprekinutog rada,</w:t>
      </w:r>
    </w:p>
    <w:p w14:paraId="50D48AD3" w14:textId="77777777" w:rsidR="00215264" w:rsidRPr="00A90F7F" w:rsidRDefault="00215264" w:rsidP="00011D5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ako radni odnos prestane prije 1. srpnja.</w:t>
      </w:r>
    </w:p>
    <w:p w14:paraId="04DE9F4A" w14:textId="77777777" w:rsidR="00215264" w:rsidRPr="00A90F7F" w:rsidRDefault="00215264" w:rsidP="00011D5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Iznimno od stavka 1. ovog članka, zaposlenik koji odlazi u mirovinu prije 1. srpnja tekuće godine ima pravo na puni godišnji odmor.</w:t>
      </w:r>
    </w:p>
    <w:p w14:paraId="6B919D2B" w14:textId="77777777" w:rsidR="00215264" w:rsidRPr="00A90F7F" w:rsidRDefault="00215264" w:rsidP="00011D5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Pri izračunavanju trajanja godišnjeg odmora na način iz stavka 1. ovog članka, najmanje polovica dana godišnjeg odmora zaokružuje se na cijeli dan godišnjeg odmora.</w:t>
      </w:r>
    </w:p>
    <w:p w14:paraId="4C4758CE" w14:textId="77777777" w:rsidR="00215264" w:rsidRPr="00A90F7F" w:rsidRDefault="00215264" w:rsidP="00011D53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6826BD1C" w14:textId="77777777" w:rsidR="00215264" w:rsidRPr="00A90F7F" w:rsidRDefault="00215264" w:rsidP="00011D53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Članak 11.</w:t>
      </w:r>
    </w:p>
    <w:p w14:paraId="3131D90D" w14:textId="77777777" w:rsidR="00215264" w:rsidRPr="00A90F7F" w:rsidRDefault="00215264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  <w:t>Navršene godine radnog staža utvrđuju se na dan 31. prosinca kalendarske godine za koju zaposlenik koristi godišnji odmor.</w:t>
      </w:r>
    </w:p>
    <w:p w14:paraId="6060A78E" w14:textId="77777777" w:rsidR="00215264" w:rsidRPr="00A90F7F" w:rsidRDefault="00215264" w:rsidP="00011D53">
      <w:pPr>
        <w:spacing w:after="0"/>
        <w:jc w:val="both"/>
        <w:rPr>
          <w:rFonts w:ascii="Times New Roman" w:hAnsi="Times New Roman" w:cs="Times New Roman"/>
        </w:rPr>
      </w:pPr>
    </w:p>
    <w:p w14:paraId="7708D8A3" w14:textId="77777777" w:rsidR="00215264" w:rsidRPr="00A90F7F" w:rsidRDefault="00011D53" w:rsidP="00011D53">
      <w:pPr>
        <w:spacing w:after="0"/>
        <w:jc w:val="center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 xml:space="preserve">             </w:t>
      </w:r>
      <w:r w:rsidR="00215264" w:rsidRPr="00A90F7F">
        <w:rPr>
          <w:rFonts w:ascii="Times New Roman" w:hAnsi="Times New Roman" w:cs="Times New Roman"/>
        </w:rPr>
        <w:t>Članak 12.</w:t>
      </w:r>
    </w:p>
    <w:p w14:paraId="296BCE31" w14:textId="49394FF6" w:rsidR="00215264" w:rsidRPr="00A90F7F" w:rsidRDefault="00215264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  <w:t xml:space="preserve">Vrijeme korištenja godišnjeg odmora utvrđuje se planom korištenja godišnjeg odmora što ga donosi </w:t>
      </w:r>
      <w:r w:rsidR="002368CA">
        <w:rPr>
          <w:rFonts w:ascii="Times New Roman" w:hAnsi="Times New Roman" w:cs="Times New Roman"/>
        </w:rPr>
        <w:t>Načelnik</w:t>
      </w:r>
      <w:r w:rsidRPr="00A90F7F">
        <w:rPr>
          <w:rFonts w:ascii="Times New Roman" w:hAnsi="Times New Roman" w:cs="Times New Roman"/>
        </w:rPr>
        <w:t>, vodeći računa o želji svakog pojedinog zaposlenika.</w:t>
      </w:r>
    </w:p>
    <w:p w14:paraId="27D1F3B6" w14:textId="77777777" w:rsidR="0030510F" w:rsidRPr="00A90F7F" w:rsidRDefault="0030510F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  <w:t>Plan korištenja godišnjeg odmora iz stavka 1. ovog članka donosi se na početku kalendarske godine, a najkasnije do kraja ožujka.</w:t>
      </w:r>
    </w:p>
    <w:p w14:paraId="3C7F52A7" w14:textId="77777777" w:rsidR="00215264" w:rsidRPr="00A90F7F" w:rsidRDefault="00215264" w:rsidP="00011D53">
      <w:pPr>
        <w:spacing w:after="0"/>
        <w:jc w:val="both"/>
        <w:rPr>
          <w:rFonts w:ascii="Times New Roman" w:hAnsi="Times New Roman" w:cs="Times New Roman"/>
        </w:rPr>
      </w:pPr>
    </w:p>
    <w:p w14:paraId="7B9299B8" w14:textId="77777777" w:rsidR="00215264" w:rsidRPr="00A90F7F" w:rsidRDefault="00215264" w:rsidP="00011D53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Članak 13.</w:t>
      </w:r>
    </w:p>
    <w:p w14:paraId="42202BDE" w14:textId="77777777" w:rsidR="00215264" w:rsidRPr="00A90F7F" w:rsidRDefault="00215264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  <w:t>Na osnovi plana korištenja godišnjeg odmora, Pročelnik Jedinstvenog upravnog odjela donosi za svakog zaposlenika</w:t>
      </w:r>
      <w:r w:rsidR="0030510F" w:rsidRPr="00A90F7F">
        <w:rPr>
          <w:rFonts w:ascii="Times New Roman" w:hAnsi="Times New Roman" w:cs="Times New Roman"/>
        </w:rPr>
        <w:t xml:space="preserve"> posebno rješenje kojim mu utvrđuje trajanje godišnjeg odmora prema mjerilima iz članka 7. i 9. ovog Pravilnika, te vrijeme korištenja godišnjeg odmora.</w:t>
      </w:r>
    </w:p>
    <w:p w14:paraId="673FBF95" w14:textId="77777777" w:rsidR="0030510F" w:rsidRPr="00A90F7F" w:rsidRDefault="0030510F" w:rsidP="00011D53">
      <w:pPr>
        <w:spacing w:after="0"/>
        <w:jc w:val="both"/>
        <w:rPr>
          <w:rFonts w:ascii="Times New Roman" w:hAnsi="Times New Roman" w:cs="Times New Roman"/>
        </w:rPr>
      </w:pPr>
    </w:p>
    <w:p w14:paraId="13A5B277" w14:textId="77777777" w:rsidR="0030510F" w:rsidRPr="00A90F7F" w:rsidRDefault="0030510F" w:rsidP="00011D53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Članak 14.</w:t>
      </w:r>
    </w:p>
    <w:p w14:paraId="56BC31F5" w14:textId="4A35A759" w:rsidR="0030510F" w:rsidRPr="00A90F7F" w:rsidRDefault="0030510F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</w:r>
      <w:r w:rsidR="009F5786">
        <w:rPr>
          <w:rFonts w:ascii="Times New Roman" w:hAnsi="Times New Roman" w:cs="Times New Roman"/>
        </w:rPr>
        <w:t>Službenik i namještenik</w:t>
      </w:r>
      <w:r w:rsidRPr="00A90F7F">
        <w:rPr>
          <w:rFonts w:ascii="Times New Roman" w:hAnsi="Times New Roman" w:cs="Times New Roman"/>
        </w:rPr>
        <w:t xml:space="preserve"> može koristiti godišnji odmor u neprekinutom trajanju ili u dva dijela.</w:t>
      </w:r>
    </w:p>
    <w:p w14:paraId="0CD55CB9" w14:textId="3FFC4829" w:rsidR="0030510F" w:rsidRPr="00A90F7F" w:rsidRDefault="0030510F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  <w:t xml:space="preserve">Ako </w:t>
      </w:r>
      <w:r w:rsidR="00230D23">
        <w:rPr>
          <w:rFonts w:ascii="Times New Roman" w:hAnsi="Times New Roman" w:cs="Times New Roman"/>
        </w:rPr>
        <w:t>službenik i namještenik</w:t>
      </w:r>
      <w:r w:rsidRPr="00A90F7F">
        <w:rPr>
          <w:rFonts w:ascii="Times New Roman" w:hAnsi="Times New Roman" w:cs="Times New Roman"/>
        </w:rPr>
        <w:t xml:space="preserve"> koristi godišnji odmor u dijelovima, mora tijekom kalendarske godine za koju ostvaruje pravo na godišnji odmor iskoristiti najmanje dva tjedna u neprekidnom trajanju pod uvjetom da je ostvario pravo na godišnji odmor u trajanju dužem od 10 dana.</w:t>
      </w:r>
    </w:p>
    <w:p w14:paraId="7052DB14" w14:textId="77777777" w:rsidR="0030510F" w:rsidRPr="00A90F7F" w:rsidRDefault="00AC5AA1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  <w:t>Neiskorišteni dio godišnjeg odmora zaposlenik može prenijeti i iskoristiti do 30. lipnja iduće godine.</w:t>
      </w:r>
    </w:p>
    <w:p w14:paraId="35AB7F1C" w14:textId="77777777" w:rsidR="003F5650" w:rsidRPr="00A90F7F" w:rsidRDefault="003F5650" w:rsidP="00011D53">
      <w:pPr>
        <w:spacing w:after="0"/>
        <w:jc w:val="both"/>
        <w:rPr>
          <w:rFonts w:ascii="Times New Roman" w:hAnsi="Times New Roman" w:cs="Times New Roman"/>
        </w:rPr>
      </w:pPr>
    </w:p>
    <w:p w14:paraId="0F381DEE" w14:textId="77777777" w:rsidR="003F5650" w:rsidRPr="00A90F7F" w:rsidRDefault="003F5650" w:rsidP="00011D53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Članak 15.</w:t>
      </w:r>
    </w:p>
    <w:p w14:paraId="76E0F53F" w14:textId="77777777" w:rsidR="003F5650" w:rsidRPr="00A90F7F" w:rsidRDefault="003F5650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  <w:t>Godišnji odmor, odnosno dio godišnjeg odmora koji je prekinut ili nije korišten u kalendarskoj godini u kojoj je stečen zbog bolesti ili korištenja prava na porodiljni, roditeljski ili posvojiteljski dopust, zaposlenik ima pravo iskoristiti do 30. lipnja iduće godine.</w:t>
      </w:r>
    </w:p>
    <w:p w14:paraId="2F2D5E29" w14:textId="6A03F5B5" w:rsidR="003F5650" w:rsidRDefault="003F5650" w:rsidP="00011D53">
      <w:pPr>
        <w:spacing w:after="0"/>
        <w:jc w:val="both"/>
        <w:rPr>
          <w:rFonts w:ascii="Times New Roman" w:hAnsi="Times New Roman" w:cs="Times New Roman"/>
        </w:rPr>
      </w:pPr>
    </w:p>
    <w:p w14:paraId="34F604C9" w14:textId="5D22594D" w:rsidR="007F197D" w:rsidRDefault="007F197D" w:rsidP="00011D53">
      <w:pPr>
        <w:spacing w:after="0"/>
        <w:jc w:val="both"/>
        <w:rPr>
          <w:rFonts w:ascii="Times New Roman" w:hAnsi="Times New Roman" w:cs="Times New Roman"/>
        </w:rPr>
      </w:pPr>
    </w:p>
    <w:p w14:paraId="09C8C75A" w14:textId="76947C24" w:rsidR="007F197D" w:rsidRDefault="007F197D" w:rsidP="00011D53">
      <w:pPr>
        <w:spacing w:after="0"/>
        <w:jc w:val="both"/>
        <w:rPr>
          <w:rFonts w:ascii="Times New Roman" w:hAnsi="Times New Roman" w:cs="Times New Roman"/>
        </w:rPr>
      </w:pPr>
    </w:p>
    <w:p w14:paraId="396B76FA" w14:textId="77777777" w:rsidR="007F197D" w:rsidRPr="00A90F7F" w:rsidRDefault="007F197D" w:rsidP="00011D53">
      <w:pPr>
        <w:spacing w:after="0"/>
        <w:jc w:val="both"/>
        <w:rPr>
          <w:rFonts w:ascii="Times New Roman" w:hAnsi="Times New Roman" w:cs="Times New Roman"/>
        </w:rPr>
      </w:pPr>
    </w:p>
    <w:p w14:paraId="7A821080" w14:textId="77777777" w:rsidR="003F5650" w:rsidRPr="00A90F7F" w:rsidRDefault="003F5650" w:rsidP="00011D53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lastRenderedPageBreak/>
        <w:t>Članak 16.</w:t>
      </w:r>
    </w:p>
    <w:p w14:paraId="6ABFF4E2" w14:textId="2E2B54B6" w:rsidR="003F5650" w:rsidRPr="00A90F7F" w:rsidRDefault="003F5650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</w:r>
      <w:r w:rsidR="00FD1519">
        <w:rPr>
          <w:rFonts w:ascii="Times New Roman" w:hAnsi="Times New Roman" w:cs="Times New Roman"/>
        </w:rPr>
        <w:t>Službenik i namještenik</w:t>
      </w:r>
      <w:r w:rsidRPr="00A90F7F">
        <w:rPr>
          <w:rFonts w:ascii="Times New Roman" w:hAnsi="Times New Roman" w:cs="Times New Roman"/>
        </w:rPr>
        <w:t xml:space="preserve"> ima pravo koristiti dva puta po jedan dan godišnjeg odmora prema svom zahtjevu i u vrijeme koje sam odredi, ali je o tome dužan obavijestiti neposredno nadređenog službenika najmanje jedan dan prije.</w:t>
      </w:r>
    </w:p>
    <w:p w14:paraId="61228201" w14:textId="77777777" w:rsidR="003F5650" w:rsidRPr="00A90F7F" w:rsidRDefault="003F5650" w:rsidP="00011D53">
      <w:pPr>
        <w:spacing w:after="0"/>
        <w:jc w:val="both"/>
        <w:rPr>
          <w:rFonts w:ascii="Times New Roman" w:hAnsi="Times New Roman" w:cs="Times New Roman"/>
        </w:rPr>
      </w:pPr>
    </w:p>
    <w:p w14:paraId="03E23C87" w14:textId="77777777" w:rsidR="003F5650" w:rsidRPr="00A90F7F" w:rsidRDefault="003F5650" w:rsidP="00011D53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Članak 17.</w:t>
      </w:r>
    </w:p>
    <w:p w14:paraId="1938CA8E" w14:textId="3E307087" w:rsidR="003F5650" w:rsidRPr="00A90F7F" w:rsidRDefault="003F5650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</w:r>
      <w:r w:rsidR="002C7614">
        <w:rPr>
          <w:rFonts w:ascii="Times New Roman" w:hAnsi="Times New Roman" w:cs="Times New Roman"/>
        </w:rPr>
        <w:t>Službeniku</w:t>
      </w:r>
      <w:r w:rsidRPr="00A90F7F">
        <w:rPr>
          <w:rFonts w:ascii="Times New Roman" w:hAnsi="Times New Roman" w:cs="Times New Roman"/>
        </w:rPr>
        <w:t xml:space="preserve"> </w:t>
      </w:r>
      <w:r w:rsidR="00E746F7">
        <w:rPr>
          <w:rFonts w:ascii="Times New Roman" w:hAnsi="Times New Roman" w:cs="Times New Roman"/>
        </w:rPr>
        <w:t xml:space="preserve">i namješteniku </w:t>
      </w:r>
      <w:r w:rsidRPr="00A90F7F">
        <w:rPr>
          <w:rFonts w:ascii="Times New Roman" w:hAnsi="Times New Roman" w:cs="Times New Roman"/>
        </w:rPr>
        <w:t>se može odgoditi, odnosno prekinuti korištenje godišnjeg odmora radi izvršenja važnih i neodgodivih poslova.</w:t>
      </w:r>
    </w:p>
    <w:p w14:paraId="32BF7650" w14:textId="77777777" w:rsidR="003F5650" w:rsidRPr="00A90F7F" w:rsidRDefault="003F5650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  <w:t>Odluku o odgodi, odnosno prekidu korištenja godišnjeg odmora iz stavka 1. ovog članka donosi pročelnik jedinstvenog upravnog odjela ili osoba koju on ovlasti.</w:t>
      </w:r>
    </w:p>
    <w:p w14:paraId="762AB4E6" w14:textId="77777777" w:rsidR="003F5650" w:rsidRPr="00A90F7F" w:rsidRDefault="003F5650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  <w:t>Službeniku i namještenik kojemu je odgođeno ili prekinuto korištenje godišnjeg odmora mora se omogućiti naknadno korištenje odnosno nastavljanje korištenja godišnjeg odmora.</w:t>
      </w:r>
    </w:p>
    <w:p w14:paraId="5F6AD397" w14:textId="77777777" w:rsidR="00886C32" w:rsidRPr="00A90F7F" w:rsidRDefault="00886C32" w:rsidP="00011D53">
      <w:pPr>
        <w:spacing w:after="0"/>
        <w:jc w:val="both"/>
        <w:rPr>
          <w:rFonts w:ascii="Times New Roman" w:hAnsi="Times New Roman" w:cs="Times New Roman"/>
        </w:rPr>
      </w:pPr>
    </w:p>
    <w:p w14:paraId="20442166" w14:textId="77777777" w:rsidR="00886C32" w:rsidRPr="00A90F7F" w:rsidRDefault="00886C32" w:rsidP="00011D53">
      <w:pPr>
        <w:spacing w:after="0"/>
        <w:jc w:val="center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Članak 18.</w:t>
      </w:r>
    </w:p>
    <w:p w14:paraId="70C1FBDA" w14:textId="2E899393" w:rsidR="00886C32" w:rsidRPr="00A90F7F" w:rsidRDefault="00886C32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</w:r>
      <w:r w:rsidR="002C7614">
        <w:rPr>
          <w:rFonts w:ascii="Times New Roman" w:hAnsi="Times New Roman" w:cs="Times New Roman"/>
        </w:rPr>
        <w:t>Službenik i namještenik</w:t>
      </w:r>
      <w:r w:rsidRPr="00A90F7F">
        <w:rPr>
          <w:rFonts w:ascii="Times New Roman" w:hAnsi="Times New Roman" w:cs="Times New Roman"/>
        </w:rPr>
        <w:t xml:space="preserve"> ima pravo na dopust uz naknadu plaće (plaćeni dopust) u jednoj kalendarskoj godini u slijedećim slučajevima:</w:t>
      </w:r>
    </w:p>
    <w:p w14:paraId="5CE7C411" w14:textId="77777777" w:rsidR="00886C32" w:rsidRPr="00A90F7F" w:rsidRDefault="00886C32" w:rsidP="00011D5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zaključenje braka – 5 radnih dana</w:t>
      </w:r>
    </w:p>
    <w:p w14:paraId="4259B357" w14:textId="77777777" w:rsidR="00886C32" w:rsidRPr="00A90F7F" w:rsidRDefault="00886C32" w:rsidP="00011D5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rođenje djeteta – 5 radnih dana</w:t>
      </w:r>
    </w:p>
    <w:p w14:paraId="0641F16B" w14:textId="77777777" w:rsidR="00886C32" w:rsidRPr="00A90F7F" w:rsidRDefault="00886C32" w:rsidP="00011D5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smrt supružnika, roditelja, očuha i maćehe, djeteta, posvojitelja, posvojenika i unuka – 5 radnih dana</w:t>
      </w:r>
    </w:p>
    <w:p w14:paraId="2AD73D0F" w14:textId="77777777" w:rsidR="00886C32" w:rsidRPr="00A90F7F" w:rsidRDefault="00886C32" w:rsidP="00011D5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smrt brata ili sestre , djeda ili bake te roditelja supružnika – 2 radna dana</w:t>
      </w:r>
    </w:p>
    <w:p w14:paraId="1E4E4237" w14:textId="77777777" w:rsidR="00886C32" w:rsidRPr="00A90F7F" w:rsidRDefault="00886C32" w:rsidP="00011D5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selidba u istom mjestu stanovanja – 2 radna dana</w:t>
      </w:r>
    </w:p>
    <w:p w14:paraId="3B4F02AF" w14:textId="77777777" w:rsidR="00886C32" w:rsidRPr="00A90F7F" w:rsidRDefault="00886C32" w:rsidP="00011D5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selidba u drugo mjesto stanovanja – 4 radna dana</w:t>
      </w:r>
    </w:p>
    <w:p w14:paraId="6126D115" w14:textId="77777777" w:rsidR="00886C32" w:rsidRPr="00A90F7F" w:rsidRDefault="00886C32" w:rsidP="00011D5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dobrovoljni darivatelj krvi za svako dobrovoljno darivanje krvi – 2 radna dana</w:t>
      </w:r>
    </w:p>
    <w:p w14:paraId="293006D8" w14:textId="77777777" w:rsidR="00886C32" w:rsidRPr="00A90F7F" w:rsidRDefault="00886C32" w:rsidP="00011D5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teška bolest bračnog druga, djeteta ili roditelja – 3 radna dana</w:t>
      </w:r>
    </w:p>
    <w:p w14:paraId="32835BBE" w14:textId="77777777" w:rsidR="00886C32" w:rsidRPr="00A90F7F" w:rsidRDefault="00886C32" w:rsidP="00011D5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nastup na kulturnim, sportskim i drugim priredbama – 1 radni dan</w:t>
      </w:r>
    </w:p>
    <w:p w14:paraId="7463689A" w14:textId="77777777" w:rsidR="00886C32" w:rsidRPr="00A90F7F" w:rsidRDefault="00886C32" w:rsidP="00011D5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sudjelovanje na sindikalnim susretima, seminarima, obrazovanju za sindikalne aktivnosti i dr. – 2 radna dana</w:t>
      </w:r>
    </w:p>
    <w:p w14:paraId="24B0E152" w14:textId="77777777" w:rsidR="00886C32" w:rsidRPr="00A90F7F" w:rsidRDefault="00886C32" w:rsidP="00011D5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elementarna nepogoda koja je neposredno zadesila zaposlenika – 5 radnih dana.</w:t>
      </w:r>
    </w:p>
    <w:p w14:paraId="30C0C68E" w14:textId="0E78FAA8" w:rsidR="008E6521" w:rsidRPr="00A90F7F" w:rsidRDefault="00B01656" w:rsidP="00011D5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Službenik i namještenik</w:t>
      </w:r>
      <w:r w:rsidR="008E6521" w:rsidRPr="00A90F7F">
        <w:rPr>
          <w:rFonts w:ascii="Times New Roman" w:hAnsi="Times New Roman" w:cs="Times New Roman"/>
        </w:rPr>
        <w:t xml:space="preserve"> ima pravo na plaćeni dopust za svaki smrtni slučaj naveden u stavku 1. ovog članka, neovisno o broju dana koje je tijekom iste godine iskoristio prema drugim osnovama.</w:t>
      </w:r>
    </w:p>
    <w:p w14:paraId="6E8DFF2A" w14:textId="77777777" w:rsidR="008E6521" w:rsidRPr="00A90F7F" w:rsidRDefault="008E6521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  <w:t>U slučaju dobrovoljnog darivanja krvi dani plaćenog dopusta u pravilu se koriste neposredno nakon darivanja krvi, a u slučaju nemogućnosti korištenja neposredno nakon davanja krvi, dani plaćenog dopusta koristiti će se u dogovoru sa nadređenim službenikom ili Načelnikom općine.</w:t>
      </w:r>
    </w:p>
    <w:p w14:paraId="5882D655" w14:textId="77777777" w:rsidR="008E6521" w:rsidRPr="00A90F7F" w:rsidRDefault="008E6521" w:rsidP="00011D53">
      <w:pPr>
        <w:spacing w:after="0"/>
        <w:jc w:val="both"/>
        <w:rPr>
          <w:rFonts w:ascii="Times New Roman" w:hAnsi="Times New Roman" w:cs="Times New Roman"/>
        </w:rPr>
      </w:pPr>
    </w:p>
    <w:p w14:paraId="2E656042" w14:textId="77777777" w:rsidR="008E6521" w:rsidRPr="00A90F7F" w:rsidRDefault="008E6521" w:rsidP="00011D53">
      <w:pPr>
        <w:spacing w:after="0"/>
        <w:jc w:val="center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Članak 19.</w:t>
      </w:r>
    </w:p>
    <w:p w14:paraId="022A949A" w14:textId="77777777" w:rsidR="008E6521" w:rsidRPr="00A90F7F" w:rsidRDefault="008E6521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  <w:t>Za pripremu polaganja državnog stručnog ispita zaposlenici imaju pravo na plaćeni dopust od 7 dana uključujući i dan polaganja ispita bez obzira na stručnu spremu.</w:t>
      </w:r>
    </w:p>
    <w:p w14:paraId="36939C81" w14:textId="77777777" w:rsidR="008E6521" w:rsidRPr="00A90F7F" w:rsidRDefault="008E6521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  <w:t>Za pripremu polaganja pravosudnog ispita zaposlenici imaju pravo na plaćeni dopust koji uključuje i dan polaganja ispita i to:</w:t>
      </w:r>
    </w:p>
    <w:p w14:paraId="57E7E26C" w14:textId="77777777" w:rsidR="00BC1E4E" w:rsidRPr="00A90F7F" w:rsidRDefault="00BC1E4E" w:rsidP="00011D5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7 dana ako zaposlenik nema obvezu polaganja ispita,</w:t>
      </w:r>
    </w:p>
    <w:p w14:paraId="75E626BE" w14:textId="77777777" w:rsidR="00BC1E4E" w:rsidRPr="00A90F7F" w:rsidRDefault="00BC1E4E" w:rsidP="00011D5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30 dana ako je zaposlenik obvezan polagati ispit.</w:t>
      </w:r>
    </w:p>
    <w:p w14:paraId="19693B3D" w14:textId="77777777" w:rsidR="00BC1E4E" w:rsidRPr="00A90F7F" w:rsidRDefault="00BC1E4E" w:rsidP="00011D53">
      <w:pPr>
        <w:spacing w:after="0"/>
        <w:jc w:val="both"/>
        <w:rPr>
          <w:rFonts w:ascii="Times New Roman" w:hAnsi="Times New Roman" w:cs="Times New Roman"/>
        </w:rPr>
      </w:pPr>
    </w:p>
    <w:p w14:paraId="75126282" w14:textId="77777777" w:rsidR="00BC1E4E" w:rsidRPr="00A90F7F" w:rsidRDefault="00BC1E4E" w:rsidP="00011D53">
      <w:pPr>
        <w:spacing w:after="0"/>
        <w:jc w:val="center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Članak 20.</w:t>
      </w:r>
    </w:p>
    <w:p w14:paraId="5D59FCC7" w14:textId="4DF04EE7" w:rsidR="00BC1E4E" w:rsidRPr="00A90F7F" w:rsidRDefault="00BC1E4E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</w:r>
      <w:r w:rsidR="00B01656">
        <w:rPr>
          <w:rFonts w:ascii="Times New Roman" w:hAnsi="Times New Roman" w:cs="Times New Roman"/>
        </w:rPr>
        <w:t>Službeni</w:t>
      </w:r>
      <w:r w:rsidR="007B6F8D">
        <w:rPr>
          <w:rFonts w:ascii="Times New Roman" w:hAnsi="Times New Roman" w:cs="Times New Roman"/>
        </w:rPr>
        <w:t>k</w:t>
      </w:r>
      <w:r w:rsidR="00B01656">
        <w:rPr>
          <w:rFonts w:ascii="Times New Roman" w:hAnsi="Times New Roman" w:cs="Times New Roman"/>
        </w:rPr>
        <w:t xml:space="preserve"> ili namješten</w:t>
      </w:r>
      <w:r w:rsidR="007B6F8D">
        <w:rPr>
          <w:rFonts w:ascii="Times New Roman" w:hAnsi="Times New Roman" w:cs="Times New Roman"/>
        </w:rPr>
        <w:t>ik</w:t>
      </w:r>
      <w:r w:rsidRPr="00A90F7F">
        <w:rPr>
          <w:rFonts w:ascii="Times New Roman" w:hAnsi="Times New Roman" w:cs="Times New Roman"/>
        </w:rPr>
        <w:t xml:space="preserve"> koji</w:t>
      </w:r>
      <w:r w:rsidR="007B6F8D">
        <w:rPr>
          <w:rFonts w:ascii="Times New Roman" w:hAnsi="Times New Roman" w:cs="Times New Roman"/>
        </w:rPr>
        <w:t xml:space="preserve"> je</w:t>
      </w:r>
      <w:r w:rsidRPr="00A90F7F">
        <w:rPr>
          <w:rFonts w:ascii="Times New Roman" w:hAnsi="Times New Roman" w:cs="Times New Roman"/>
        </w:rPr>
        <w:t xml:space="preserve"> upućeni na doškolovanje, stručno osposobljavanje ili usavršavanje, za pripremanje i polaganje ispita imaju pravo na plaćeni dopust u slijedećim slučajevima:</w:t>
      </w:r>
    </w:p>
    <w:p w14:paraId="60433954" w14:textId="77777777" w:rsidR="00BC1E4E" w:rsidRPr="00A90F7F" w:rsidRDefault="00BC1E4E" w:rsidP="00011D5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za svaki ispit po predmetu 2 dana</w:t>
      </w:r>
    </w:p>
    <w:p w14:paraId="0DFB3FF5" w14:textId="77777777" w:rsidR="00BC1E4E" w:rsidRPr="00A90F7F" w:rsidRDefault="00BC1E4E" w:rsidP="00011D5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za završni rad 5 radnih dana.</w:t>
      </w:r>
    </w:p>
    <w:p w14:paraId="7AD157D1" w14:textId="6AC01F12" w:rsidR="00215264" w:rsidRDefault="00215264" w:rsidP="00011D53">
      <w:pPr>
        <w:spacing w:after="0"/>
        <w:jc w:val="both"/>
        <w:rPr>
          <w:rFonts w:ascii="Times New Roman" w:hAnsi="Times New Roman" w:cs="Times New Roman"/>
        </w:rPr>
      </w:pPr>
    </w:p>
    <w:p w14:paraId="6774F5F7" w14:textId="0D0CEB50" w:rsidR="007F197D" w:rsidRDefault="007F197D" w:rsidP="00011D53">
      <w:pPr>
        <w:spacing w:after="0"/>
        <w:jc w:val="both"/>
        <w:rPr>
          <w:rFonts w:ascii="Times New Roman" w:hAnsi="Times New Roman" w:cs="Times New Roman"/>
        </w:rPr>
      </w:pPr>
    </w:p>
    <w:p w14:paraId="43AC02BA" w14:textId="77777777" w:rsidR="007F197D" w:rsidRPr="00A90F7F" w:rsidRDefault="007F197D" w:rsidP="00011D53">
      <w:pPr>
        <w:spacing w:after="0"/>
        <w:jc w:val="both"/>
        <w:rPr>
          <w:rFonts w:ascii="Times New Roman" w:hAnsi="Times New Roman" w:cs="Times New Roman"/>
        </w:rPr>
      </w:pPr>
    </w:p>
    <w:p w14:paraId="4C22E782" w14:textId="77777777" w:rsidR="00BC1E4E" w:rsidRPr="00A90F7F" w:rsidRDefault="00BC1E4E" w:rsidP="00011D53">
      <w:pPr>
        <w:spacing w:after="0"/>
        <w:jc w:val="center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lastRenderedPageBreak/>
        <w:t>Članak 21.</w:t>
      </w:r>
    </w:p>
    <w:p w14:paraId="7218465B" w14:textId="7B339BC8" w:rsidR="00BC1E4E" w:rsidRPr="00A90F7F" w:rsidRDefault="00BC1E4E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</w:r>
      <w:r w:rsidR="002757F9">
        <w:rPr>
          <w:rFonts w:ascii="Times New Roman" w:hAnsi="Times New Roman" w:cs="Times New Roman"/>
        </w:rPr>
        <w:t>Službenik ili namještenik</w:t>
      </w:r>
      <w:r w:rsidRPr="00A90F7F">
        <w:rPr>
          <w:rFonts w:ascii="Times New Roman" w:hAnsi="Times New Roman" w:cs="Times New Roman"/>
        </w:rPr>
        <w:t xml:space="preserve"> dane plaćenog dopusta iz članka 18. može koristiti isključivo u vrijeme nastupa okolnosti na osnovu kojih ima pravo na plaćeni dopust, osim iz razloga smrtnog slučaja.</w:t>
      </w:r>
    </w:p>
    <w:p w14:paraId="285012FC" w14:textId="77777777" w:rsidR="00BC1E4E" w:rsidRPr="00A90F7F" w:rsidRDefault="00BC1E4E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  <w:t>Ako okolnost iz stavka 1. ovog članka nastupi u vrijeme korištenja godišnjeg odmora ili odsutnosti s rada zbog privremene nesposobnosti za rad (bolovanje)</w:t>
      </w:r>
      <w:r w:rsidR="00515138" w:rsidRPr="00A90F7F">
        <w:rPr>
          <w:rFonts w:ascii="Times New Roman" w:hAnsi="Times New Roman" w:cs="Times New Roman"/>
        </w:rPr>
        <w:t>, zaposlenik ne može ostvariti pravo na plaćeni dopust za dane kada je koristio godišnji odmor ili je bio na bolovanju, osim iz razloga smrtnog slučaja.</w:t>
      </w:r>
    </w:p>
    <w:p w14:paraId="22F52630" w14:textId="77777777" w:rsidR="00515138" w:rsidRPr="00A90F7F" w:rsidRDefault="00515138" w:rsidP="00011D53">
      <w:pPr>
        <w:spacing w:after="0"/>
        <w:jc w:val="center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Članak 22.</w:t>
      </w:r>
    </w:p>
    <w:p w14:paraId="31C6D4B5" w14:textId="77777777" w:rsidR="00515138" w:rsidRPr="00A90F7F" w:rsidRDefault="00515138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  <w:t>U pogledu stjecanja prava iz radnog odnosa ili u vezi s radnim odnosom, razdoblja plaćenog dopusta smatraju se vremenom provedenim na radu.</w:t>
      </w:r>
    </w:p>
    <w:p w14:paraId="33DAF25B" w14:textId="77777777" w:rsidR="00515138" w:rsidRPr="00A90F7F" w:rsidRDefault="00515138" w:rsidP="00011D53">
      <w:pPr>
        <w:spacing w:after="0"/>
        <w:jc w:val="both"/>
        <w:rPr>
          <w:rFonts w:ascii="Times New Roman" w:hAnsi="Times New Roman" w:cs="Times New Roman"/>
        </w:rPr>
      </w:pPr>
    </w:p>
    <w:p w14:paraId="71905549" w14:textId="77777777" w:rsidR="00515138" w:rsidRPr="00A90F7F" w:rsidRDefault="00515138" w:rsidP="00011D53">
      <w:pPr>
        <w:spacing w:after="0"/>
        <w:jc w:val="center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Članak 23.</w:t>
      </w:r>
    </w:p>
    <w:p w14:paraId="4924D59E" w14:textId="6536FC5C" w:rsidR="00515138" w:rsidRPr="00A90F7F" w:rsidRDefault="00515138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</w:r>
      <w:r w:rsidR="00D37515">
        <w:rPr>
          <w:rFonts w:ascii="Times New Roman" w:hAnsi="Times New Roman" w:cs="Times New Roman"/>
        </w:rPr>
        <w:t>Službeniku ili namješteniku</w:t>
      </w:r>
      <w:r w:rsidRPr="00A90F7F">
        <w:rPr>
          <w:rFonts w:ascii="Times New Roman" w:hAnsi="Times New Roman" w:cs="Times New Roman"/>
        </w:rPr>
        <w:t xml:space="preserve"> se može na temelju zahtjeva odobriti dopust bez naknade plaće (neplaćeni dopust) do 30 dana u tijeku kalendarske godine, pod uvjetom da je takav dopust opravdan i da neće izazvati teškoće u obavljanju poslova, a osobito: radi gradnje,, popravka ili adaptacije kuće ili stana, njege člana uže obitelji, liječenja na osobni trošak, sudjelovanja u kulturno – umjetničkim i športskim priredbama, osobnog školovanja, doškolovanja, osposobljavanja, usavršavanja ili specijalizacije, te u drugim slučajevima potrebe zaposlenika.</w:t>
      </w:r>
    </w:p>
    <w:p w14:paraId="2523F13B" w14:textId="117B460B" w:rsidR="00515138" w:rsidRPr="00A90F7F" w:rsidRDefault="00515138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</w:r>
      <w:r w:rsidR="00D37515">
        <w:rPr>
          <w:rFonts w:ascii="Times New Roman" w:hAnsi="Times New Roman" w:cs="Times New Roman"/>
        </w:rPr>
        <w:t>Službeniku ili namješteniku</w:t>
      </w:r>
      <w:r w:rsidRPr="00A90F7F">
        <w:rPr>
          <w:rFonts w:ascii="Times New Roman" w:hAnsi="Times New Roman" w:cs="Times New Roman"/>
        </w:rPr>
        <w:t xml:space="preserve"> se, zbog posebnih okolnosti neplaćeni dopust iz stavka 1. ovog članka može u tijeku kalendarske godine, odobriti i u trajanju dužem od 30 dana, ali ne duže od 90 dana.</w:t>
      </w:r>
    </w:p>
    <w:p w14:paraId="6EEA2E4F" w14:textId="77777777" w:rsidR="00E06F7E" w:rsidRPr="00A90F7F" w:rsidRDefault="00515138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  <w:t xml:space="preserve">Rješenje za odobreni dopust bez naknade plaće, zaposleniku izdaje pročelnik uz prethodnu </w:t>
      </w:r>
      <w:r w:rsidR="00E06F7E" w:rsidRPr="00A90F7F">
        <w:rPr>
          <w:rFonts w:ascii="Times New Roman" w:hAnsi="Times New Roman" w:cs="Times New Roman"/>
        </w:rPr>
        <w:t>pismenu suglasnost načelnika.</w:t>
      </w:r>
    </w:p>
    <w:p w14:paraId="28FF90A6" w14:textId="77777777" w:rsidR="00E06F7E" w:rsidRPr="00A90F7F" w:rsidRDefault="00E06F7E" w:rsidP="00011D53">
      <w:pPr>
        <w:spacing w:after="0"/>
        <w:jc w:val="both"/>
        <w:rPr>
          <w:rFonts w:ascii="Times New Roman" w:hAnsi="Times New Roman" w:cs="Times New Roman"/>
        </w:rPr>
      </w:pPr>
    </w:p>
    <w:p w14:paraId="6F5D0532" w14:textId="77777777" w:rsidR="009A21E0" w:rsidRPr="00A90F7F" w:rsidRDefault="00E06F7E" w:rsidP="00011D53">
      <w:pPr>
        <w:spacing w:after="0"/>
        <w:jc w:val="center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Članak 24.</w:t>
      </w:r>
    </w:p>
    <w:p w14:paraId="5E9D47A6" w14:textId="77777777" w:rsidR="00E06F7E" w:rsidRPr="00A90F7F" w:rsidRDefault="00E06F7E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  <w:t>Za vrijeme neplaćenog dopusta zaposleniku miruju prava i obveze iz službe odnosno radnog odnosa.</w:t>
      </w:r>
    </w:p>
    <w:p w14:paraId="52D28824" w14:textId="77777777" w:rsidR="00E06F7E" w:rsidRPr="00A90F7F" w:rsidRDefault="00E06F7E" w:rsidP="00011D53">
      <w:pPr>
        <w:spacing w:after="0"/>
        <w:jc w:val="both"/>
        <w:rPr>
          <w:rFonts w:ascii="Times New Roman" w:hAnsi="Times New Roman" w:cs="Times New Roman"/>
        </w:rPr>
      </w:pPr>
    </w:p>
    <w:p w14:paraId="71BDA8F0" w14:textId="77777777" w:rsidR="00E06F7E" w:rsidRPr="00A90F7F" w:rsidRDefault="00E06F7E" w:rsidP="00011D5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ZDRAVLJE I SIGURNOST NA RADU</w:t>
      </w:r>
    </w:p>
    <w:p w14:paraId="1406F38E" w14:textId="77777777" w:rsidR="00E06F7E" w:rsidRPr="00A90F7F" w:rsidRDefault="00E06F7E" w:rsidP="00011D53">
      <w:pPr>
        <w:spacing w:after="0"/>
        <w:jc w:val="both"/>
        <w:rPr>
          <w:rFonts w:ascii="Times New Roman" w:hAnsi="Times New Roman" w:cs="Times New Roman"/>
        </w:rPr>
      </w:pPr>
    </w:p>
    <w:p w14:paraId="69BA4582" w14:textId="77777777" w:rsidR="00E06F7E" w:rsidRPr="00A90F7F" w:rsidRDefault="00E06F7E" w:rsidP="00011D53">
      <w:pPr>
        <w:spacing w:after="0"/>
        <w:jc w:val="center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Članak 25.</w:t>
      </w:r>
    </w:p>
    <w:p w14:paraId="2A096B89" w14:textId="5626B6E2" w:rsidR="00E06F7E" w:rsidRPr="00A90F7F" w:rsidRDefault="00E06F7E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  <w:t xml:space="preserve">Jedinstveni upravni odjel Općine </w:t>
      </w:r>
      <w:r w:rsidR="00FF14D7">
        <w:rPr>
          <w:rFonts w:ascii="Times New Roman" w:hAnsi="Times New Roman" w:cs="Times New Roman"/>
        </w:rPr>
        <w:t>Civljane</w:t>
      </w:r>
      <w:r w:rsidRPr="00A90F7F">
        <w:rPr>
          <w:rFonts w:ascii="Times New Roman" w:hAnsi="Times New Roman" w:cs="Times New Roman"/>
        </w:rPr>
        <w:t xml:space="preserve"> dužan je osigurati nužne uvjete za zdravlje i sigurnost službenika i namještenika.</w:t>
      </w:r>
    </w:p>
    <w:p w14:paraId="466F4268" w14:textId="77777777" w:rsidR="00E06F7E" w:rsidRPr="00A90F7F" w:rsidRDefault="00E06F7E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  <w:t>Jedinstveni upravni odjel će poduzeti sve zakonske mjere za zaštitu života te sigurnost i zdravlje zaposlenika uključujući njihovo osposobljavanje za siguran rad, sprečavanje opasnosti na radu i pružanje informacije o poduzetim mjerama zaštite na radu.</w:t>
      </w:r>
    </w:p>
    <w:p w14:paraId="35536F3E" w14:textId="77777777" w:rsidR="00E06F7E" w:rsidRPr="00A90F7F" w:rsidRDefault="00E06F7E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  <w:t>Jedinstveni upravni odjel je dužan osigurati dodatne uvjete sigurnosti za rad invalida, u skladu s posebnim propisima.</w:t>
      </w:r>
    </w:p>
    <w:p w14:paraId="5CDF60BC" w14:textId="77777777" w:rsidR="00E06F7E" w:rsidRPr="00A90F7F" w:rsidRDefault="00E06F7E" w:rsidP="00011D53">
      <w:pPr>
        <w:spacing w:after="0"/>
        <w:jc w:val="both"/>
        <w:rPr>
          <w:rFonts w:ascii="Times New Roman" w:hAnsi="Times New Roman" w:cs="Times New Roman"/>
        </w:rPr>
      </w:pPr>
    </w:p>
    <w:p w14:paraId="008EE385" w14:textId="77777777" w:rsidR="00E06F7E" w:rsidRPr="00A90F7F" w:rsidRDefault="00E06F7E" w:rsidP="00011D53">
      <w:pPr>
        <w:spacing w:after="0"/>
        <w:jc w:val="center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Članak 26.</w:t>
      </w:r>
    </w:p>
    <w:p w14:paraId="04BB02EB" w14:textId="301F33CF" w:rsidR="00E06F7E" w:rsidRPr="00A90F7F" w:rsidRDefault="00E06F7E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  <w:t xml:space="preserve">Dužnost je svakog </w:t>
      </w:r>
      <w:r w:rsidR="00E933D5">
        <w:rPr>
          <w:rFonts w:ascii="Times New Roman" w:hAnsi="Times New Roman" w:cs="Times New Roman"/>
        </w:rPr>
        <w:t>službenika ili namještenika</w:t>
      </w:r>
      <w:r w:rsidRPr="00A90F7F">
        <w:rPr>
          <w:rFonts w:ascii="Times New Roman" w:hAnsi="Times New Roman" w:cs="Times New Roman"/>
        </w:rPr>
        <w:t xml:space="preserve"> brinuti o vlastitoj sigurnosti i zdravlju i o sigurnosti i zdravlju drugih službenika i namještenika te osoba na koje utječu njegovi postupci tijekom rada, u skladu s osposobljenošću i uputama koje </w:t>
      </w:r>
      <w:r w:rsidR="00285516" w:rsidRPr="00A90F7F">
        <w:rPr>
          <w:rFonts w:ascii="Times New Roman" w:hAnsi="Times New Roman" w:cs="Times New Roman"/>
        </w:rPr>
        <w:t>mu je osiguralo upravno tijelo, odnosno drugo nadležno tijelo te osposobljenošću koju je stekao svojim obrazovanjem, osposobljavanjem i usavršavanjem.</w:t>
      </w:r>
    </w:p>
    <w:p w14:paraId="156B9B2F" w14:textId="5E09196C" w:rsidR="00285516" w:rsidRPr="00A90F7F" w:rsidRDefault="00285516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</w:r>
      <w:r w:rsidR="00E933D5">
        <w:rPr>
          <w:rFonts w:ascii="Times New Roman" w:hAnsi="Times New Roman" w:cs="Times New Roman"/>
        </w:rPr>
        <w:t>Službenik ili namještenik</w:t>
      </w:r>
      <w:r w:rsidRPr="00A90F7F">
        <w:rPr>
          <w:rFonts w:ascii="Times New Roman" w:hAnsi="Times New Roman" w:cs="Times New Roman"/>
        </w:rPr>
        <w:t xml:space="preserve"> koji u slučaju ozbiljne, prijeteće i neizbježne opasnosti napusti svoje radno mjesto ili opasno područje, ne smije biti stavljen u nepovoljniji položaj zbog takvog svog postupka u odnosu na druge zaposlenike i mora uživati zaštitu od bilo kakvih neposrednih posljedica, osim ako je, prema posebnim propisima ili pravilima struke, bio dužan izložiti se opasnosti radi spašavanja života i zdravlja ljudi i imovine.</w:t>
      </w:r>
    </w:p>
    <w:p w14:paraId="5C2D26AF" w14:textId="38F168EC" w:rsidR="00285516" w:rsidRDefault="00285516" w:rsidP="00011D53">
      <w:pPr>
        <w:spacing w:after="0"/>
        <w:jc w:val="both"/>
        <w:rPr>
          <w:rFonts w:ascii="Times New Roman" w:hAnsi="Times New Roman" w:cs="Times New Roman"/>
        </w:rPr>
      </w:pPr>
    </w:p>
    <w:p w14:paraId="2052E6ED" w14:textId="2771C6A0" w:rsidR="007F197D" w:rsidRDefault="007F197D" w:rsidP="00011D53">
      <w:pPr>
        <w:spacing w:after="0"/>
        <w:jc w:val="both"/>
        <w:rPr>
          <w:rFonts w:ascii="Times New Roman" w:hAnsi="Times New Roman" w:cs="Times New Roman"/>
        </w:rPr>
      </w:pPr>
    </w:p>
    <w:p w14:paraId="52DDA843" w14:textId="77777777" w:rsidR="007F197D" w:rsidRPr="00A90F7F" w:rsidRDefault="007F197D" w:rsidP="00011D53">
      <w:pPr>
        <w:spacing w:after="0"/>
        <w:jc w:val="both"/>
        <w:rPr>
          <w:rFonts w:ascii="Times New Roman" w:hAnsi="Times New Roman" w:cs="Times New Roman"/>
        </w:rPr>
      </w:pPr>
    </w:p>
    <w:p w14:paraId="4B31E285" w14:textId="77777777" w:rsidR="00285516" w:rsidRPr="00A90F7F" w:rsidRDefault="00285516" w:rsidP="00011D5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lastRenderedPageBreak/>
        <w:t>PLAĆE I DODACI NA PLAĆE</w:t>
      </w:r>
    </w:p>
    <w:p w14:paraId="53CBD74A" w14:textId="77777777" w:rsidR="00285516" w:rsidRPr="00A90F7F" w:rsidRDefault="00285516" w:rsidP="00011D53">
      <w:pPr>
        <w:spacing w:after="0"/>
        <w:jc w:val="both"/>
        <w:rPr>
          <w:rFonts w:ascii="Times New Roman" w:hAnsi="Times New Roman" w:cs="Times New Roman"/>
        </w:rPr>
      </w:pPr>
    </w:p>
    <w:p w14:paraId="4E0F1CF4" w14:textId="77777777" w:rsidR="00285516" w:rsidRPr="00A90F7F" w:rsidRDefault="00285516" w:rsidP="00011D53">
      <w:pPr>
        <w:spacing w:after="0"/>
        <w:jc w:val="center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Članak 27.</w:t>
      </w:r>
    </w:p>
    <w:p w14:paraId="34D6AC23" w14:textId="77777777" w:rsidR="0099541D" w:rsidRPr="00A90F7F" w:rsidRDefault="0099541D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  <w:t>Za izvršeni rad zaposlenik ima pravo na plaću koja se sastoji od:</w:t>
      </w:r>
    </w:p>
    <w:p w14:paraId="2A9678FB" w14:textId="77777777" w:rsidR="0099541D" w:rsidRPr="00A90F7F" w:rsidRDefault="0099541D" w:rsidP="00011D5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osnovne plaće</w:t>
      </w:r>
    </w:p>
    <w:p w14:paraId="69AC0CD9" w14:textId="77777777" w:rsidR="0099541D" w:rsidRPr="00A90F7F" w:rsidRDefault="0099541D" w:rsidP="00011D5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dodatka na plaću i povećanja plaće</w:t>
      </w:r>
    </w:p>
    <w:p w14:paraId="0875CE9B" w14:textId="77777777" w:rsidR="0099541D" w:rsidRPr="00A90F7F" w:rsidRDefault="0099541D" w:rsidP="00011D5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Osnovnu plaću čini umnožak koeficijenta složenosti poslova radnog mjesta na koje je raspoređen i osnovice za izračun plaće, uvećan za 0,5% za svaku navršenu godinu radnog staža.</w:t>
      </w:r>
    </w:p>
    <w:p w14:paraId="2A83C7C2" w14:textId="77777777" w:rsidR="0099541D" w:rsidRPr="00A90F7F" w:rsidRDefault="0099541D" w:rsidP="00011D5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Koeficijente složenosti poslova radnog mjesta određuje odlukom Općinsko vijeće na prijedlog Načelnika općine.</w:t>
      </w:r>
    </w:p>
    <w:p w14:paraId="1C9320D7" w14:textId="77777777" w:rsidR="0099541D" w:rsidRPr="00A90F7F" w:rsidRDefault="0099541D" w:rsidP="00011D5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Osnovicu za obračun plaće utvrđuje svojom odlukom Načelnik općine.</w:t>
      </w:r>
    </w:p>
    <w:p w14:paraId="535F96E5" w14:textId="77777777" w:rsidR="0099541D" w:rsidRPr="00A90F7F" w:rsidRDefault="0099541D" w:rsidP="00011D5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Plaća se isplaćuje do 10. u mjesecu za prethodni mjesec.</w:t>
      </w:r>
    </w:p>
    <w:p w14:paraId="152CB147" w14:textId="7DDADEB9" w:rsidR="0099541D" w:rsidRDefault="006D7EEE" w:rsidP="00011D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Za natprosječne rezultate u radu službenici i namještenici mogu ostvariti dodatak uspješnosti u radu, koji može iznositi godišnje najviše tri plaće službenika ili namještenika koji ostvaruju dodatak i ne može se ostvarivati kao stalni dodatak na plaću. </w:t>
      </w:r>
    </w:p>
    <w:p w14:paraId="420D85AC" w14:textId="77777777" w:rsidR="009345EE" w:rsidRDefault="006D7EEE" w:rsidP="00011D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Kriterije za utvrđivanje natprosječnih rezultata, način isplate dodataka za uspješnost na radu i masu sredstava za dodatke za uspješnost u radu pravilnikom donosi Općinski načelnik  sukladno osiguranim </w:t>
      </w:r>
      <w:r w:rsidR="009345EE">
        <w:rPr>
          <w:rFonts w:ascii="Times New Roman" w:hAnsi="Times New Roman" w:cs="Times New Roman"/>
        </w:rPr>
        <w:t>proračunskim sredstvima, najkasnije u roku od 6 mjeseci od stupanja na snagu zakona o plaćama u lokalnoj i područnoj (regionalnoj) samoupravi.</w:t>
      </w:r>
    </w:p>
    <w:p w14:paraId="509F48C8" w14:textId="3E42B9E4" w:rsidR="006D7EEE" w:rsidRPr="00A90F7F" w:rsidRDefault="009345EE" w:rsidP="00011D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Kao obvezan kriterij iz prethodnog stavka mora se uzet u obzir ocjena kojom je službenik, odnosno namještenik ocijenjen.</w:t>
      </w:r>
    </w:p>
    <w:p w14:paraId="6E999B5A" w14:textId="77777777" w:rsidR="0099541D" w:rsidRPr="00A90F7F" w:rsidRDefault="0099541D" w:rsidP="00011D53">
      <w:pPr>
        <w:spacing w:after="0"/>
        <w:jc w:val="center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Članak 28.</w:t>
      </w:r>
    </w:p>
    <w:p w14:paraId="15E9AC22" w14:textId="34DE3580" w:rsidR="0099541D" w:rsidRPr="00A90F7F" w:rsidRDefault="0099541D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</w:r>
      <w:r w:rsidR="0088273D">
        <w:rPr>
          <w:rFonts w:ascii="Times New Roman" w:hAnsi="Times New Roman" w:cs="Times New Roman"/>
        </w:rPr>
        <w:t>Službenici i namještenici</w:t>
      </w:r>
      <w:r w:rsidRPr="00A90F7F">
        <w:rPr>
          <w:rFonts w:ascii="Times New Roman" w:hAnsi="Times New Roman" w:cs="Times New Roman"/>
        </w:rPr>
        <w:t xml:space="preserve"> mogu primati plaću i ostala primanja putem tekućih računa banaka prema osobnom odabiru.</w:t>
      </w:r>
    </w:p>
    <w:p w14:paraId="407D3F23" w14:textId="77777777" w:rsidR="0099541D" w:rsidRPr="00A90F7F" w:rsidRDefault="0099541D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  <w:t>Poslodavac je dužan na zahtjev zaposlenika izvršiti uplatu obustava iz plaće (kredit, uzdržavanje i sl.).</w:t>
      </w:r>
    </w:p>
    <w:p w14:paraId="1FEBF0B1" w14:textId="77777777" w:rsidR="0099541D" w:rsidRPr="00A90F7F" w:rsidRDefault="0099541D" w:rsidP="00011D53">
      <w:pPr>
        <w:spacing w:after="0"/>
        <w:jc w:val="both"/>
        <w:rPr>
          <w:rFonts w:ascii="Times New Roman" w:hAnsi="Times New Roman" w:cs="Times New Roman"/>
        </w:rPr>
      </w:pPr>
    </w:p>
    <w:p w14:paraId="397D7B03" w14:textId="77777777" w:rsidR="0099541D" w:rsidRPr="00A90F7F" w:rsidRDefault="0099541D" w:rsidP="00011D53">
      <w:pPr>
        <w:spacing w:after="0"/>
        <w:jc w:val="center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Članak 29.</w:t>
      </w:r>
    </w:p>
    <w:p w14:paraId="1DE4EB39" w14:textId="77777777" w:rsidR="0099541D" w:rsidRPr="00A90F7F" w:rsidRDefault="0099541D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  <w:t>Osnovna plaća zaposlenika bez stalnog dodatka bit će uvećana za svaki sat rada i to:</w:t>
      </w:r>
    </w:p>
    <w:p w14:paraId="7220A7F8" w14:textId="77777777" w:rsidR="0099541D" w:rsidRPr="00A90F7F" w:rsidRDefault="0099541D" w:rsidP="00011D5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za noćni rad 40%</w:t>
      </w:r>
    </w:p>
    <w:p w14:paraId="69D8D31F" w14:textId="77777777" w:rsidR="0099541D" w:rsidRPr="00A90F7F" w:rsidRDefault="0099541D" w:rsidP="00011D5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za prekovremeni rad 50%</w:t>
      </w:r>
    </w:p>
    <w:p w14:paraId="3E283A2F" w14:textId="77777777" w:rsidR="0099541D" w:rsidRPr="00A90F7F" w:rsidRDefault="0099541D" w:rsidP="00011D5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za rad subotom 25%</w:t>
      </w:r>
    </w:p>
    <w:p w14:paraId="284CE276" w14:textId="77777777" w:rsidR="0099541D" w:rsidRPr="00A90F7F" w:rsidRDefault="0099541D" w:rsidP="00011D5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za rad nedjeljom 35%</w:t>
      </w:r>
    </w:p>
    <w:p w14:paraId="289883FD" w14:textId="77777777" w:rsidR="0099541D" w:rsidRPr="00A90F7F" w:rsidRDefault="0099541D" w:rsidP="00011D5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za rad u dane blagdana ili neradne dane propisane zakonom 150%</w:t>
      </w:r>
    </w:p>
    <w:p w14:paraId="7E0C4072" w14:textId="77777777" w:rsidR="000303BC" w:rsidRPr="00A90F7F" w:rsidRDefault="000303BC" w:rsidP="00011D53">
      <w:pPr>
        <w:pStyle w:val="Odlomakpopisa"/>
        <w:spacing w:after="0"/>
        <w:ind w:left="1080"/>
        <w:jc w:val="both"/>
        <w:rPr>
          <w:rFonts w:ascii="Times New Roman" w:hAnsi="Times New Roman" w:cs="Times New Roman"/>
        </w:rPr>
      </w:pPr>
    </w:p>
    <w:p w14:paraId="371156D1" w14:textId="77777777" w:rsidR="0099541D" w:rsidRPr="00A90F7F" w:rsidRDefault="000303BC" w:rsidP="00011D53">
      <w:pPr>
        <w:spacing w:after="0"/>
        <w:ind w:left="708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D</w:t>
      </w:r>
      <w:r w:rsidR="0099541D" w:rsidRPr="00A90F7F">
        <w:rPr>
          <w:rFonts w:ascii="Times New Roman" w:hAnsi="Times New Roman" w:cs="Times New Roman"/>
        </w:rPr>
        <w:t>odaci iz stavka 1. ovog članka međusobno se ne isključuju.</w:t>
      </w:r>
    </w:p>
    <w:p w14:paraId="2F3C5E14" w14:textId="77777777" w:rsidR="0099541D" w:rsidRPr="00A90F7F" w:rsidRDefault="000303BC" w:rsidP="00011D5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Prekovremenim radom, kad je rad zaposlenika organiziran u radnom tjednu od ponedjeljka do petka, smatra se svaki sat rada duži od 8 sati dnevno, kao i svaki sat rada subotom i nedjeljom.</w:t>
      </w:r>
    </w:p>
    <w:p w14:paraId="39F1EA0D" w14:textId="77777777" w:rsidR="000303BC" w:rsidRPr="00A90F7F" w:rsidRDefault="000303BC" w:rsidP="00011D5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Umjesto uvećanja osnovne plaće po osnovi prekovremenog rada zaposleniku se može odrediti preraspodjela radnog vremena.</w:t>
      </w:r>
    </w:p>
    <w:p w14:paraId="10ACC4D3" w14:textId="77777777" w:rsidR="000303BC" w:rsidRPr="00A90F7F" w:rsidRDefault="000303BC" w:rsidP="00011D53">
      <w:pPr>
        <w:spacing w:after="0"/>
        <w:jc w:val="both"/>
        <w:rPr>
          <w:rFonts w:ascii="Times New Roman" w:hAnsi="Times New Roman" w:cs="Times New Roman"/>
        </w:rPr>
      </w:pPr>
    </w:p>
    <w:p w14:paraId="4F078CCC" w14:textId="77777777" w:rsidR="000303BC" w:rsidRPr="00A90F7F" w:rsidRDefault="000303BC" w:rsidP="00011D53">
      <w:pPr>
        <w:spacing w:after="0"/>
        <w:jc w:val="center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Članak 30.</w:t>
      </w:r>
    </w:p>
    <w:p w14:paraId="6FB14626" w14:textId="77777777" w:rsidR="000303BC" w:rsidRPr="00A90F7F" w:rsidRDefault="000303BC" w:rsidP="00696755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</w:r>
      <w:r w:rsidR="00696755" w:rsidRPr="00A90F7F">
        <w:rPr>
          <w:rFonts w:ascii="Times New Roman" w:hAnsi="Times New Roman" w:cs="Times New Roman"/>
        </w:rPr>
        <w:t>Osnovna plaća zaposlenika uvećat će se za neprekinut radni staž ostvaren u tijelima jedinica lokalne i područne (regionalne) samouprave i to za navršenih:</w:t>
      </w:r>
    </w:p>
    <w:p w14:paraId="7EDD0A0D" w14:textId="77777777" w:rsidR="00696755" w:rsidRPr="00A90F7F" w:rsidRDefault="00696755" w:rsidP="0069675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od 20 do 29 godina – za 4%,</w:t>
      </w:r>
    </w:p>
    <w:p w14:paraId="00D78472" w14:textId="77777777" w:rsidR="00696755" w:rsidRPr="00A90F7F" w:rsidRDefault="00696755" w:rsidP="0069675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od 30 do 34 godine – za 8%,</w:t>
      </w:r>
    </w:p>
    <w:p w14:paraId="6700B64B" w14:textId="77777777" w:rsidR="00696755" w:rsidRPr="00A90F7F" w:rsidRDefault="00696755" w:rsidP="0069675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od 35 i više godina – za 10%.</w:t>
      </w:r>
    </w:p>
    <w:p w14:paraId="215E53E2" w14:textId="77777777" w:rsidR="008C5E49" w:rsidRPr="00A90F7F" w:rsidRDefault="008C5E49" w:rsidP="00011D53">
      <w:pPr>
        <w:spacing w:after="0"/>
        <w:jc w:val="both"/>
        <w:rPr>
          <w:rFonts w:ascii="Times New Roman" w:hAnsi="Times New Roman" w:cs="Times New Roman"/>
        </w:rPr>
      </w:pPr>
    </w:p>
    <w:p w14:paraId="3AC4D4FA" w14:textId="77777777" w:rsidR="008C5E49" w:rsidRPr="00A90F7F" w:rsidRDefault="008C5E49" w:rsidP="008C5E49">
      <w:pPr>
        <w:spacing w:after="0"/>
        <w:jc w:val="center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Članak 31.</w:t>
      </w:r>
    </w:p>
    <w:p w14:paraId="2C2B466D" w14:textId="3BE8302E" w:rsidR="008C5E49" w:rsidRPr="00A90F7F" w:rsidRDefault="008C5E49" w:rsidP="008C5E49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  <w:t xml:space="preserve">Ako je zaposlenik odsutan iz službe odnosno s rada zbog bolovanja do 42 dana, pripada mu naknada plaće u visini od </w:t>
      </w:r>
      <w:r w:rsidR="001B2C4D">
        <w:rPr>
          <w:rFonts w:ascii="Times New Roman" w:hAnsi="Times New Roman" w:cs="Times New Roman"/>
        </w:rPr>
        <w:t>9</w:t>
      </w:r>
      <w:r w:rsidRPr="00A90F7F">
        <w:rPr>
          <w:rFonts w:ascii="Times New Roman" w:hAnsi="Times New Roman" w:cs="Times New Roman"/>
        </w:rPr>
        <w:t>5% od njegove osnovne plaće.</w:t>
      </w:r>
    </w:p>
    <w:p w14:paraId="133981A4" w14:textId="77777777" w:rsidR="000303BC" w:rsidRPr="00A90F7F" w:rsidRDefault="008C5E49" w:rsidP="008C5E49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lastRenderedPageBreak/>
        <w:tab/>
        <w:t>Ako je zaposlenik odsutan s rada zbog bolovanja uslijed profesionalne bolesti ili pretrpljene ozljede na radu pripada mu naknada u 100%-tnom iznosu plaće.</w:t>
      </w:r>
    </w:p>
    <w:p w14:paraId="202F3357" w14:textId="458E685F" w:rsidR="008C5E49" w:rsidRDefault="008C5E49" w:rsidP="008C5E49">
      <w:pPr>
        <w:spacing w:after="0"/>
        <w:jc w:val="both"/>
        <w:rPr>
          <w:rFonts w:ascii="Times New Roman" w:hAnsi="Times New Roman" w:cs="Times New Roman"/>
        </w:rPr>
      </w:pPr>
    </w:p>
    <w:p w14:paraId="0346F0DD" w14:textId="5392F46C" w:rsidR="006B49E3" w:rsidRDefault="006B49E3" w:rsidP="008C5E49">
      <w:pPr>
        <w:spacing w:after="0"/>
        <w:jc w:val="both"/>
        <w:rPr>
          <w:rFonts w:ascii="Times New Roman" w:hAnsi="Times New Roman" w:cs="Times New Roman"/>
        </w:rPr>
      </w:pPr>
    </w:p>
    <w:p w14:paraId="47B7BE89" w14:textId="77777777" w:rsidR="006B49E3" w:rsidRPr="00A90F7F" w:rsidRDefault="006B49E3" w:rsidP="008C5E49">
      <w:pPr>
        <w:spacing w:after="0"/>
        <w:jc w:val="both"/>
        <w:rPr>
          <w:rFonts w:ascii="Times New Roman" w:hAnsi="Times New Roman" w:cs="Times New Roman"/>
        </w:rPr>
      </w:pPr>
    </w:p>
    <w:p w14:paraId="4DD16460" w14:textId="77777777" w:rsidR="000303BC" w:rsidRPr="00A90F7F" w:rsidRDefault="000303BC" w:rsidP="00011D5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DRUGA MATERIJALNA PRAVA</w:t>
      </w:r>
    </w:p>
    <w:p w14:paraId="7504938F" w14:textId="77777777" w:rsidR="000303BC" w:rsidRPr="00A90F7F" w:rsidRDefault="000303BC" w:rsidP="00011D53">
      <w:pPr>
        <w:spacing w:after="0"/>
        <w:jc w:val="both"/>
        <w:rPr>
          <w:rFonts w:ascii="Times New Roman" w:hAnsi="Times New Roman" w:cs="Times New Roman"/>
        </w:rPr>
      </w:pPr>
    </w:p>
    <w:p w14:paraId="4B9DC93D" w14:textId="77777777" w:rsidR="000303BC" w:rsidRPr="00A90F7F" w:rsidRDefault="008C5E49" w:rsidP="00011D53">
      <w:pPr>
        <w:spacing w:after="0"/>
        <w:jc w:val="center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Članak 32</w:t>
      </w:r>
      <w:r w:rsidR="000303BC" w:rsidRPr="00A90F7F">
        <w:rPr>
          <w:rFonts w:ascii="Times New Roman" w:hAnsi="Times New Roman" w:cs="Times New Roman"/>
        </w:rPr>
        <w:t>.</w:t>
      </w:r>
    </w:p>
    <w:p w14:paraId="7F3DFF66" w14:textId="09DA94F5" w:rsidR="000303BC" w:rsidRPr="00A90F7F" w:rsidRDefault="000303BC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</w:r>
      <w:r w:rsidR="0088273D">
        <w:rPr>
          <w:rFonts w:ascii="Times New Roman" w:hAnsi="Times New Roman" w:cs="Times New Roman"/>
        </w:rPr>
        <w:t>Službeniku ili namješteniku</w:t>
      </w:r>
      <w:r w:rsidRPr="00A90F7F">
        <w:rPr>
          <w:rFonts w:ascii="Times New Roman" w:hAnsi="Times New Roman" w:cs="Times New Roman"/>
        </w:rPr>
        <w:t xml:space="preserve"> pripada pravo na regres za korištenje godišnjeg odmora koji se isplaćuje do kraja mjeseca lipnja za tekuću godinu, do visine neoporezivog iznosa utvrđenog Pravilnikom o porezu na dohodak.</w:t>
      </w:r>
    </w:p>
    <w:p w14:paraId="087BEEE2" w14:textId="31D18260" w:rsidR="000303BC" w:rsidRPr="00A90F7F" w:rsidRDefault="000303BC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  <w:t>Odluku o visini regresa iz stavka 1. ovog članka za svaku kalendarsku godinu, sukladno proračunskim sredstvima, donosi Načelnik općine.</w:t>
      </w:r>
    </w:p>
    <w:p w14:paraId="15880D46" w14:textId="58AB966F" w:rsidR="000303BC" w:rsidRPr="00A90F7F" w:rsidRDefault="000303BC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</w:r>
      <w:r w:rsidR="008647A0">
        <w:rPr>
          <w:rFonts w:ascii="Times New Roman" w:hAnsi="Times New Roman" w:cs="Times New Roman"/>
        </w:rPr>
        <w:t>Službenik ili namještenik</w:t>
      </w:r>
      <w:r w:rsidRPr="00A90F7F">
        <w:rPr>
          <w:rFonts w:ascii="Times New Roman" w:hAnsi="Times New Roman" w:cs="Times New Roman"/>
        </w:rPr>
        <w:t xml:space="preserve"> koji ostvaruje pravo na razmjerni dio godišnjeg odmora, ostvaruje pravo na isplatu regresa</w:t>
      </w:r>
      <w:r w:rsidR="008453E1" w:rsidRPr="00A90F7F">
        <w:rPr>
          <w:rFonts w:ascii="Times New Roman" w:hAnsi="Times New Roman" w:cs="Times New Roman"/>
        </w:rPr>
        <w:t xml:space="preserve"> iz stavka 1. ovog članka, razmjerno broju mjeseci provedenih na radu u godini za koju ostvaruje pravo na razmjerni dio godišnjeg odmora.</w:t>
      </w:r>
    </w:p>
    <w:p w14:paraId="1F72009C" w14:textId="77777777" w:rsidR="008453E1" w:rsidRPr="00A90F7F" w:rsidRDefault="008453E1" w:rsidP="00011D53">
      <w:pPr>
        <w:spacing w:after="0"/>
        <w:jc w:val="both"/>
        <w:rPr>
          <w:rFonts w:ascii="Times New Roman" w:hAnsi="Times New Roman" w:cs="Times New Roman"/>
        </w:rPr>
      </w:pPr>
    </w:p>
    <w:p w14:paraId="738E33C4" w14:textId="77777777" w:rsidR="008453E1" w:rsidRPr="00A90F7F" w:rsidRDefault="008453E1" w:rsidP="00011D53">
      <w:pPr>
        <w:spacing w:after="0"/>
        <w:jc w:val="center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Članak 3</w:t>
      </w:r>
      <w:r w:rsidR="008C5E49" w:rsidRPr="00A90F7F">
        <w:rPr>
          <w:rFonts w:ascii="Times New Roman" w:hAnsi="Times New Roman" w:cs="Times New Roman"/>
        </w:rPr>
        <w:t>3</w:t>
      </w:r>
      <w:r w:rsidRPr="00A90F7F">
        <w:rPr>
          <w:rFonts w:ascii="Times New Roman" w:hAnsi="Times New Roman" w:cs="Times New Roman"/>
        </w:rPr>
        <w:t>.</w:t>
      </w:r>
    </w:p>
    <w:p w14:paraId="3164D0E7" w14:textId="6C2DA537" w:rsidR="008453E1" w:rsidRPr="00A90F7F" w:rsidRDefault="008453E1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</w:r>
      <w:r w:rsidR="008647A0">
        <w:rPr>
          <w:rFonts w:ascii="Times New Roman" w:hAnsi="Times New Roman" w:cs="Times New Roman"/>
        </w:rPr>
        <w:t>Službenik ili namještenik</w:t>
      </w:r>
      <w:r w:rsidRPr="00A90F7F">
        <w:rPr>
          <w:rFonts w:ascii="Times New Roman" w:hAnsi="Times New Roman" w:cs="Times New Roman"/>
        </w:rPr>
        <w:t xml:space="preserve"> ima pravo na pomoć, jedanput godišnje, po svakoj osnovi u slučaju:</w:t>
      </w:r>
    </w:p>
    <w:p w14:paraId="03AEFA93" w14:textId="77777777" w:rsidR="008453E1" w:rsidRPr="00A90F7F" w:rsidRDefault="008453E1" w:rsidP="00011D5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nastanka teške invalidnosti zaposlenika, malodobne djece ili supružnika – u visini jedne proračunske osnovice</w:t>
      </w:r>
    </w:p>
    <w:p w14:paraId="6ACF85E8" w14:textId="77777777" w:rsidR="008453E1" w:rsidRPr="00A90F7F" w:rsidRDefault="008453E1" w:rsidP="00011D5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neprekidnog bolovanja dužeg od 90 dana – jednom godišnje u visini jedne proračunske osnovice.</w:t>
      </w:r>
    </w:p>
    <w:p w14:paraId="36511170" w14:textId="77777777" w:rsidR="008453E1" w:rsidRPr="00A90F7F" w:rsidRDefault="008453E1" w:rsidP="00011D53">
      <w:pPr>
        <w:spacing w:after="0"/>
        <w:jc w:val="both"/>
        <w:rPr>
          <w:rFonts w:ascii="Times New Roman" w:hAnsi="Times New Roman" w:cs="Times New Roman"/>
        </w:rPr>
      </w:pPr>
    </w:p>
    <w:p w14:paraId="5F16CEC7" w14:textId="77777777" w:rsidR="008453E1" w:rsidRPr="00A90F7F" w:rsidRDefault="008453E1" w:rsidP="00011D53">
      <w:pPr>
        <w:spacing w:after="0"/>
        <w:jc w:val="center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Članak 3</w:t>
      </w:r>
      <w:r w:rsidR="008C5E49" w:rsidRPr="00A90F7F">
        <w:rPr>
          <w:rFonts w:ascii="Times New Roman" w:hAnsi="Times New Roman" w:cs="Times New Roman"/>
        </w:rPr>
        <w:t>4</w:t>
      </w:r>
      <w:r w:rsidRPr="00A90F7F">
        <w:rPr>
          <w:rFonts w:ascii="Times New Roman" w:hAnsi="Times New Roman" w:cs="Times New Roman"/>
        </w:rPr>
        <w:t>.</w:t>
      </w:r>
    </w:p>
    <w:p w14:paraId="09078103" w14:textId="77AABD50" w:rsidR="008453E1" w:rsidRPr="00A90F7F" w:rsidRDefault="008453E1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</w:r>
      <w:r w:rsidR="008C2758">
        <w:rPr>
          <w:rFonts w:ascii="Times New Roman" w:hAnsi="Times New Roman" w:cs="Times New Roman"/>
        </w:rPr>
        <w:t>Službenik ili namještenik</w:t>
      </w:r>
      <w:r w:rsidRPr="00A90F7F">
        <w:rPr>
          <w:rFonts w:ascii="Times New Roman" w:hAnsi="Times New Roman" w:cs="Times New Roman"/>
        </w:rPr>
        <w:t xml:space="preserve"> odnosno njegova obitelj imaju pravo na pomoć u slučaju:</w:t>
      </w:r>
    </w:p>
    <w:p w14:paraId="7FED05F6" w14:textId="77777777" w:rsidR="008453E1" w:rsidRPr="00A90F7F" w:rsidRDefault="008453E1" w:rsidP="00011D5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smrti zaposlenika koji izgubi život u obavljanju ili povodom obavljanja službe odnosno rada – 3 proračunske osnovice i troškove pogreba</w:t>
      </w:r>
    </w:p>
    <w:p w14:paraId="430A9F36" w14:textId="77777777" w:rsidR="008453E1" w:rsidRPr="00A90F7F" w:rsidRDefault="008453E1" w:rsidP="00011D5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smrti zaposlenika – 2 proračunske osnovice i troškove pogreba</w:t>
      </w:r>
    </w:p>
    <w:p w14:paraId="098AA360" w14:textId="77777777" w:rsidR="008453E1" w:rsidRPr="00A90F7F" w:rsidRDefault="008453E1" w:rsidP="00011D5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smrti supružnika, djeteta i roditelja – 1 proračunsku osnovicu.</w:t>
      </w:r>
    </w:p>
    <w:p w14:paraId="26AA5BAA" w14:textId="15735A05" w:rsidR="008453E1" w:rsidRDefault="008453E1" w:rsidP="00011D5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Pod troškovima pogreba iz stavka 1. ovog članka smatraju se stvarni troškovi pogreba, a najviše do visine dvije neoporezive naknade za smrt člana uže obitelji</w:t>
      </w:r>
      <w:r w:rsidR="003D6D14" w:rsidRPr="00A90F7F">
        <w:rPr>
          <w:rFonts w:ascii="Times New Roman" w:hAnsi="Times New Roman" w:cs="Times New Roman"/>
        </w:rPr>
        <w:t>.</w:t>
      </w:r>
    </w:p>
    <w:p w14:paraId="05512D3D" w14:textId="744FC38E" w:rsidR="00536785" w:rsidRPr="00536785" w:rsidRDefault="00536785" w:rsidP="00536785">
      <w:pPr>
        <w:pStyle w:val="Odlomakpopisa"/>
        <w:spacing w:after="0"/>
        <w:ind w:left="1080"/>
        <w:jc w:val="both"/>
        <w:rPr>
          <w:rFonts w:ascii="Times New Roman" w:hAnsi="Times New Roman" w:cs="Times New Roman"/>
        </w:rPr>
      </w:pPr>
    </w:p>
    <w:p w14:paraId="708B4EAA" w14:textId="77777777" w:rsidR="00653DBB" w:rsidRPr="00A90F7F" w:rsidRDefault="00653DBB" w:rsidP="00011D53">
      <w:pPr>
        <w:spacing w:after="0"/>
        <w:jc w:val="both"/>
        <w:rPr>
          <w:rFonts w:ascii="Times New Roman" w:hAnsi="Times New Roman" w:cs="Times New Roman"/>
        </w:rPr>
      </w:pPr>
    </w:p>
    <w:p w14:paraId="2B55BBA8" w14:textId="77777777" w:rsidR="00653DBB" w:rsidRPr="00A90F7F" w:rsidRDefault="00653DBB" w:rsidP="00011D53">
      <w:pPr>
        <w:spacing w:after="0"/>
        <w:jc w:val="center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Članak 3</w:t>
      </w:r>
      <w:r w:rsidR="008C5E49" w:rsidRPr="00A90F7F">
        <w:rPr>
          <w:rFonts w:ascii="Times New Roman" w:hAnsi="Times New Roman" w:cs="Times New Roman"/>
        </w:rPr>
        <w:t>5</w:t>
      </w:r>
      <w:r w:rsidRPr="00A90F7F">
        <w:rPr>
          <w:rFonts w:ascii="Times New Roman" w:hAnsi="Times New Roman" w:cs="Times New Roman"/>
        </w:rPr>
        <w:t>.</w:t>
      </w:r>
    </w:p>
    <w:p w14:paraId="130CE517" w14:textId="77777777" w:rsidR="00653DBB" w:rsidRPr="00A90F7F" w:rsidRDefault="00653DBB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  <w:t>Zaposleniku upućenom na službeno putovanje u zemlji pripada puna dnevnica u najmanjem iznosu na koji se prema propisima ne plaća porez, puna naknada prijevoznih troškova i naknada punog iznosa hotelskog računa za noćenje u hotelu kojeg je odredio poslodavac.</w:t>
      </w:r>
    </w:p>
    <w:p w14:paraId="70BD5AA6" w14:textId="77777777" w:rsidR="00653DBB" w:rsidRPr="00A90F7F" w:rsidRDefault="00653DBB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  <w:t>Troškovi i dnevnice za službena putovanja u inozemstvo isplaćuju se u visini propisanoj Odlukom o visini dnevnice za službeno putovanje u inozemstvo za korisnike koji se financiraju iz sredstava Državnog proračuna.</w:t>
      </w:r>
    </w:p>
    <w:p w14:paraId="2B4B9475" w14:textId="4C4B9AAE" w:rsidR="00653DBB" w:rsidRPr="00A90F7F" w:rsidRDefault="00653DBB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</w:r>
      <w:r w:rsidR="00B6643E">
        <w:rPr>
          <w:rFonts w:ascii="Times New Roman" w:hAnsi="Times New Roman" w:cs="Times New Roman"/>
        </w:rPr>
        <w:t>Službenik ili namještenik</w:t>
      </w:r>
      <w:r w:rsidRPr="00A90F7F">
        <w:rPr>
          <w:rFonts w:ascii="Times New Roman" w:hAnsi="Times New Roman" w:cs="Times New Roman"/>
        </w:rPr>
        <w:t xml:space="preserve"> ima pravo na pola dnevnice ako službeno putovanje traje između 8 i 12 sati, a ako službeno putovanje traje između 12 i 24 sata ima pravo na punu dnevnicu.</w:t>
      </w:r>
    </w:p>
    <w:p w14:paraId="0D8B139D" w14:textId="77777777" w:rsidR="00653DBB" w:rsidRPr="00A90F7F" w:rsidRDefault="00653DBB" w:rsidP="00011D53">
      <w:pPr>
        <w:spacing w:after="0"/>
        <w:jc w:val="both"/>
        <w:rPr>
          <w:rFonts w:ascii="Times New Roman" w:hAnsi="Times New Roman" w:cs="Times New Roman"/>
        </w:rPr>
      </w:pPr>
    </w:p>
    <w:p w14:paraId="51DB68A0" w14:textId="77777777" w:rsidR="004E37FD" w:rsidRPr="00760900" w:rsidRDefault="004E37FD" w:rsidP="00011D53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6949B24A" w14:textId="3AA50EC4" w:rsidR="004E37FD" w:rsidRPr="00A90F7F" w:rsidRDefault="008C5E49" w:rsidP="00011D53">
      <w:pPr>
        <w:spacing w:after="0"/>
        <w:jc w:val="center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Članak 3</w:t>
      </w:r>
      <w:r w:rsidR="008E139B">
        <w:rPr>
          <w:rFonts w:ascii="Times New Roman" w:hAnsi="Times New Roman" w:cs="Times New Roman"/>
        </w:rPr>
        <w:t>6</w:t>
      </w:r>
      <w:r w:rsidR="004E37FD" w:rsidRPr="00A90F7F">
        <w:rPr>
          <w:rFonts w:ascii="Times New Roman" w:hAnsi="Times New Roman" w:cs="Times New Roman"/>
        </w:rPr>
        <w:t>.</w:t>
      </w:r>
    </w:p>
    <w:p w14:paraId="4B49BDDD" w14:textId="6F249457" w:rsidR="004E37FD" w:rsidRPr="00A90F7F" w:rsidRDefault="004E37FD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</w:r>
      <w:r w:rsidR="008C2758">
        <w:rPr>
          <w:rFonts w:ascii="Times New Roman" w:hAnsi="Times New Roman" w:cs="Times New Roman"/>
        </w:rPr>
        <w:t>Službenik ili namještenik</w:t>
      </w:r>
      <w:r w:rsidRPr="00A90F7F">
        <w:rPr>
          <w:rFonts w:ascii="Times New Roman" w:hAnsi="Times New Roman" w:cs="Times New Roman"/>
        </w:rPr>
        <w:t xml:space="preserve"> ima pravo na naknadu troškova prijevoza na posao i s posla prema cijeni pojedinačne prijevozne karte.</w:t>
      </w:r>
    </w:p>
    <w:p w14:paraId="6705A039" w14:textId="1932B567" w:rsidR="004E37FD" w:rsidRDefault="004E37FD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</w:r>
      <w:r w:rsidR="00944F8D">
        <w:rPr>
          <w:rFonts w:ascii="Times New Roman" w:hAnsi="Times New Roman" w:cs="Times New Roman"/>
        </w:rPr>
        <w:t>Službenik ili namještenik</w:t>
      </w:r>
      <w:r w:rsidRPr="00A90F7F">
        <w:rPr>
          <w:rFonts w:ascii="Times New Roman" w:hAnsi="Times New Roman" w:cs="Times New Roman"/>
        </w:rPr>
        <w:t xml:space="preserve"> koji ima manje od 2 km od mjesta stanovanja do mjesta rada nema pra</w:t>
      </w:r>
      <w:r w:rsidR="00D376B7" w:rsidRPr="00A90F7F">
        <w:rPr>
          <w:rFonts w:ascii="Times New Roman" w:hAnsi="Times New Roman" w:cs="Times New Roman"/>
        </w:rPr>
        <w:t>va na naknadu troškova iz stavka 1. ovog članka.</w:t>
      </w:r>
    </w:p>
    <w:p w14:paraId="652F2311" w14:textId="10B76510" w:rsidR="00D07D68" w:rsidRPr="00A90F7F" w:rsidRDefault="00944F8D" w:rsidP="00011D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Službenici ili namještenici</w:t>
      </w:r>
      <w:r w:rsidR="00D07D68">
        <w:rPr>
          <w:rFonts w:ascii="Times New Roman" w:hAnsi="Times New Roman" w:cs="Times New Roman"/>
        </w:rPr>
        <w:t xml:space="preserve"> koji koriste automobil za dolazak na posao i povratak s posla, zbog nepostojanja organiziranog međumjesnog prijevoza, odobrava se isplata naknade troškova u visini od 1,00 kunu po prijeđenom kilometru, neovisno koliko je mjesto stanovanja zaposlenika udaljeno od mjesta rada zaposlenika. Nakn</w:t>
      </w:r>
      <w:r w:rsidR="0075473F">
        <w:rPr>
          <w:rFonts w:ascii="Times New Roman" w:hAnsi="Times New Roman" w:cs="Times New Roman"/>
        </w:rPr>
        <w:t>a</w:t>
      </w:r>
      <w:r w:rsidR="00D07D68">
        <w:rPr>
          <w:rFonts w:ascii="Times New Roman" w:hAnsi="Times New Roman" w:cs="Times New Roman"/>
        </w:rPr>
        <w:t>da se isplaćuje najkasnije do 15-og u tekućem mjesecu za prethodni mjesec s tim da se neće isplatiti za dane godišnjeg odmora, rodi</w:t>
      </w:r>
      <w:r w:rsidR="0075473F">
        <w:rPr>
          <w:rFonts w:ascii="Times New Roman" w:hAnsi="Times New Roman" w:cs="Times New Roman"/>
        </w:rPr>
        <w:t>ljnog</w:t>
      </w:r>
      <w:r w:rsidR="00D07D68">
        <w:rPr>
          <w:rFonts w:ascii="Times New Roman" w:hAnsi="Times New Roman" w:cs="Times New Roman"/>
        </w:rPr>
        <w:t xml:space="preserve"> i roditeljskog dopusta, privremene spriječenosti za rad i za druge da</w:t>
      </w:r>
      <w:r w:rsidR="006543A4">
        <w:rPr>
          <w:rFonts w:ascii="Times New Roman" w:hAnsi="Times New Roman" w:cs="Times New Roman"/>
        </w:rPr>
        <w:t>ne kada zaposlenik više od dva dana uzastopice nije u obvezi dolaska na posao.</w:t>
      </w:r>
    </w:p>
    <w:p w14:paraId="5DE09BD9" w14:textId="4B3EA6F7" w:rsidR="00D376B7" w:rsidRPr="00A90F7F" w:rsidRDefault="00D376B7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  <w:t xml:space="preserve">Naknada iz stavka 1. </w:t>
      </w:r>
      <w:r w:rsidR="00FC3B13">
        <w:rPr>
          <w:rFonts w:ascii="Times New Roman" w:hAnsi="Times New Roman" w:cs="Times New Roman"/>
        </w:rPr>
        <w:t xml:space="preserve"> i 2. </w:t>
      </w:r>
      <w:r w:rsidRPr="00A90F7F">
        <w:rPr>
          <w:rFonts w:ascii="Times New Roman" w:hAnsi="Times New Roman" w:cs="Times New Roman"/>
        </w:rPr>
        <w:t>ovog članka isplaćuje se sukladno evidenciji o prisutnosti na radu.</w:t>
      </w:r>
    </w:p>
    <w:p w14:paraId="0CC7B850" w14:textId="77777777" w:rsidR="00D376B7" w:rsidRPr="00A90F7F" w:rsidRDefault="00D376B7" w:rsidP="00011D53">
      <w:pPr>
        <w:spacing w:after="0"/>
        <w:jc w:val="both"/>
        <w:rPr>
          <w:rFonts w:ascii="Times New Roman" w:hAnsi="Times New Roman" w:cs="Times New Roman"/>
        </w:rPr>
      </w:pPr>
    </w:p>
    <w:p w14:paraId="64F69ECA" w14:textId="14E080A8" w:rsidR="00D376B7" w:rsidRPr="00A90F7F" w:rsidRDefault="00D376B7" w:rsidP="00011D53">
      <w:pPr>
        <w:spacing w:after="0"/>
        <w:jc w:val="center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Članak 3</w:t>
      </w:r>
      <w:r w:rsidR="008E139B">
        <w:rPr>
          <w:rFonts w:ascii="Times New Roman" w:hAnsi="Times New Roman" w:cs="Times New Roman"/>
        </w:rPr>
        <w:t>7</w:t>
      </w:r>
      <w:r w:rsidRPr="00A90F7F">
        <w:rPr>
          <w:rFonts w:ascii="Times New Roman" w:hAnsi="Times New Roman" w:cs="Times New Roman"/>
        </w:rPr>
        <w:t>.</w:t>
      </w:r>
    </w:p>
    <w:p w14:paraId="6436A165" w14:textId="5F0DA30A" w:rsidR="00D376B7" w:rsidRPr="00A90F7F" w:rsidRDefault="00D376B7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</w:r>
      <w:r w:rsidR="00944F8D">
        <w:rPr>
          <w:rFonts w:ascii="Times New Roman" w:hAnsi="Times New Roman" w:cs="Times New Roman"/>
        </w:rPr>
        <w:t>Službenici i namještenici</w:t>
      </w:r>
      <w:r w:rsidRPr="00A90F7F">
        <w:rPr>
          <w:rFonts w:ascii="Times New Roman" w:hAnsi="Times New Roman" w:cs="Times New Roman"/>
        </w:rPr>
        <w:t xml:space="preserve"> moraju biti kolektivno osigurani od posljedica nesretnog slučaja tijekom 24 sata, posljedica ozljeda na radu i profesionalne bolesti.</w:t>
      </w:r>
    </w:p>
    <w:p w14:paraId="1EDA7CC1" w14:textId="1E321495" w:rsidR="00D376B7" w:rsidRPr="00A90F7F" w:rsidRDefault="00D376B7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</w:r>
      <w:r w:rsidR="00944F8D">
        <w:rPr>
          <w:rFonts w:ascii="Times New Roman" w:hAnsi="Times New Roman" w:cs="Times New Roman"/>
        </w:rPr>
        <w:t>Službenici i namještenici</w:t>
      </w:r>
      <w:r w:rsidRPr="00A90F7F">
        <w:rPr>
          <w:rFonts w:ascii="Times New Roman" w:hAnsi="Times New Roman" w:cs="Times New Roman"/>
        </w:rPr>
        <w:t xml:space="preserve"> </w:t>
      </w:r>
      <w:r w:rsidR="00015942">
        <w:rPr>
          <w:rFonts w:ascii="Times New Roman" w:hAnsi="Times New Roman" w:cs="Times New Roman"/>
        </w:rPr>
        <w:t>imaju jednom godišnje pravo na sistematski pregled.</w:t>
      </w:r>
    </w:p>
    <w:p w14:paraId="3EF0C284" w14:textId="30F3AA96" w:rsidR="00D376B7" w:rsidRDefault="00536785" w:rsidP="00011D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Službeniku i namješteniku pripada naknada za podmirenje troškova prehrane prema Zakonu o porezu na dohodak i Pravilniku o porezu na dohodak.</w:t>
      </w:r>
    </w:p>
    <w:p w14:paraId="0EE3F7C4" w14:textId="19C0304C" w:rsidR="00536785" w:rsidRPr="00A90F7F" w:rsidRDefault="00536785" w:rsidP="00011D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Odluku o visini naknade za podmirenje troškova prehrane donosi općinski načelnik Općine Civljane.</w:t>
      </w:r>
    </w:p>
    <w:p w14:paraId="356329F4" w14:textId="3B571C58" w:rsidR="00D376B7" w:rsidRPr="00A90F7F" w:rsidRDefault="00D376B7" w:rsidP="00011D53">
      <w:pPr>
        <w:spacing w:after="0"/>
        <w:jc w:val="center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Članak 3</w:t>
      </w:r>
      <w:r w:rsidR="008E139B">
        <w:rPr>
          <w:rFonts w:ascii="Times New Roman" w:hAnsi="Times New Roman" w:cs="Times New Roman"/>
        </w:rPr>
        <w:t>8</w:t>
      </w:r>
      <w:r w:rsidRPr="00A90F7F">
        <w:rPr>
          <w:rFonts w:ascii="Times New Roman" w:hAnsi="Times New Roman" w:cs="Times New Roman"/>
        </w:rPr>
        <w:t>.</w:t>
      </w:r>
    </w:p>
    <w:p w14:paraId="384D53FA" w14:textId="77777777" w:rsidR="00D376B7" w:rsidRPr="00A90F7F" w:rsidRDefault="00D376B7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  <w:t>Prigodom odlaska u mirovinu,</w:t>
      </w:r>
      <w:r w:rsidR="00C605D9" w:rsidRPr="00A90F7F">
        <w:rPr>
          <w:rFonts w:ascii="Times New Roman" w:hAnsi="Times New Roman" w:cs="Times New Roman"/>
        </w:rPr>
        <w:t xml:space="preserve"> zaposlenik koji ispunjava uvjete za ostvarivanje prava na starosnu ili prijevremenu starosnu mirovinu prema odredbama Zakona o mirovinskom osiguranju, može se dokupiti dio mirovine koji bi bio ostvaren da je navršena određena starosna dob i/ili ostvaren određeni mirovinski staž.</w:t>
      </w:r>
    </w:p>
    <w:p w14:paraId="099B6B99" w14:textId="53EEAA0A" w:rsidR="00C605D9" w:rsidRPr="00A90F7F" w:rsidRDefault="00C605D9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</w:r>
      <w:r w:rsidR="00764221">
        <w:rPr>
          <w:rFonts w:ascii="Times New Roman" w:hAnsi="Times New Roman" w:cs="Times New Roman"/>
        </w:rPr>
        <w:t>Službenik ili namještenik</w:t>
      </w:r>
      <w:r w:rsidRPr="00A90F7F">
        <w:rPr>
          <w:rFonts w:ascii="Times New Roman" w:hAnsi="Times New Roman" w:cs="Times New Roman"/>
        </w:rPr>
        <w:t xml:space="preserve"> koji odlazi u mirovinu  ima pravo na otpremninu u visini</w:t>
      </w:r>
      <w:r w:rsidR="00521E13">
        <w:rPr>
          <w:rFonts w:ascii="Times New Roman" w:hAnsi="Times New Roman" w:cs="Times New Roman"/>
        </w:rPr>
        <w:t xml:space="preserve"> šest</w:t>
      </w:r>
      <w:r w:rsidRPr="00A90F7F">
        <w:rPr>
          <w:rFonts w:ascii="Times New Roman" w:hAnsi="Times New Roman" w:cs="Times New Roman"/>
        </w:rPr>
        <w:t xml:space="preserve"> osnovica</w:t>
      </w:r>
      <w:r w:rsidR="00521E13">
        <w:rPr>
          <w:rFonts w:ascii="Times New Roman" w:hAnsi="Times New Roman" w:cs="Times New Roman"/>
        </w:rPr>
        <w:t xml:space="preserve"> za izračun plaće.</w:t>
      </w:r>
    </w:p>
    <w:p w14:paraId="2A7B94E4" w14:textId="77777777" w:rsidR="00C605D9" w:rsidRPr="00A90F7F" w:rsidRDefault="00C605D9" w:rsidP="00011D53">
      <w:pPr>
        <w:spacing w:after="0"/>
        <w:jc w:val="both"/>
        <w:rPr>
          <w:rFonts w:ascii="Times New Roman" w:hAnsi="Times New Roman" w:cs="Times New Roman"/>
        </w:rPr>
      </w:pPr>
    </w:p>
    <w:p w14:paraId="620BAD2B" w14:textId="0FB63962" w:rsidR="00C605D9" w:rsidRPr="00A90F7F" w:rsidRDefault="008C5E49" w:rsidP="00011D53">
      <w:pPr>
        <w:spacing w:after="0"/>
        <w:jc w:val="center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 xml:space="preserve">Članak </w:t>
      </w:r>
      <w:r w:rsidR="008E139B">
        <w:rPr>
          <w:rFonts w:ascii="Times New Roman" w:hAnsi="Times New Roman" w:cs="Times New Roman"/>
        </w:rPr>
        <w:t>39</w:t>
      </w:r>
      <w:r w:rsidR="00C605D9" w:rsidRPr="00A90F7F">
        <w:rPr>
          <w:rFonts w:ascii="Times New Roman" w:hAnsi="Times New Roman" w:cs="Times New Roman"/>
        </w:rPr>
        <w:t>.</w:t>
      </w:r>
    </w:p>
    <w:p w14:paraId="74FF2941" w14:textId="7BA0C914" w:rsidR="00C605D9" w:rsidRPr="00A90F7F" w:rsidRDefault="00C605D9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</w:r>
      <w:r w:rsidR="00253A33">
        <w:rPr>
          <w:rFonts w:ascii="Times New Roman" w:hAnsi="Times New Roman" w:cs="Times New Roman"/>
        </w:rPr>
        <w:t>Službenici i namještenici</w:t>
      </w:r>
      <w:r w:rsidRPr="00A90F7F">
        <w:rPr>
          <w:rFonts w:ascii="Times New Roman" w:hAnsi="Times New Roman" w:cs="Times New Roman"/>
        </w:rPr>
        <w:t xml:space="preserve"> ima pravo na isplatu jubilarne nagrade za neprekidni rad u Jedinstvenom upravnom odjelu Općine </w:t>
      </w:r>
      <w:r w:rsidR="00760900">
        <w:rPr>
          <w:rFonts w:ascii="Times New Roman" w:hAnsi="Times New Roman" w:cs="Times New Roman"/>
        </w:rPr>
        <w:t>Civljane</w:t>
      </w:r>
      <w:r w:rsidRPr="00A90F7F">
        <w:rPr>
          <w:rFonts w:ascii="Times New Roman" w:hAnsi="Times New Roman" w:cs="Times New Roman"/>
        </w:rPr>
        <w:t xml:space="preserve"> kada navrši:</w:t>
      </w:r>
    </w:p>
    <w:p w14:paraId="7BDE8C42" w14:textId="77777777" w:rsidR="00C605D9" w:rsidRPr="00A90F7F" w:rsidRDefault="00C605D9" w:rsidP="00011D5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5 godina – u visini 1 osnovice iz stavka 2. ovog članka</w:t>
      </w:r>
    </w:p>
    <w:p w14:paraId="23B7C4AD" w14:textId="77777777" w:rsidR="00C605D9" w:rsidRPr="00A90F7F" w:rsidRDefault="00C605D9" w:rsidP="00011D5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10 godina – u visini 1,25 osnovice iz stavka 2. ovog članka</w:t>
      </w:r>
    </w:p>
    <w:p w14:paraId="5C00EEB2" w14:textId="77777777" w:rsidR="00C605D9" w:rsidRPr="00A90F7F" w:rsidRDefault="00C605D9" w:rsidP="00011D5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15 godina – u visini 1,50 osnovice iz stavka 2. ovog članka</w:t>
      </w:r>
    </w:p>
    <w:p w14:paraId="2AD2184E" w14:textId="77777777" w:rsidR="00C605D9" w:rsidRPr="00A90F7F" w:rsidRDefault="00C605D9" w:rsidP="00011D5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20 godina – u visini 1,75 osnovice iz stavka 2. ovog članka</w:t>
      </w:r>
    </w:p>
    <w:p w14:paraId="58FB228E" w14:textId="77777777" w:rsidR="00C605D9" w:rsidRPr="00A90F7F" w:rsidRDefault="00C605D9" w:rsidP="00011D5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 xml:space="preserve">25 godina – u visini 2 osnovice iz stavka 2. ovog članka </w:t>
      </w:r>
    </w:p>
    <w:p w14:paraId="35698099" w14:textId="77777777" w:rsidR="00C605D9" w:rsidRPr="00A90F7F" w:rsidRDefault="00C605D9" w:rsidP="00011D5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30 godina – u visini 2,50 osnovice iz stavka 2. ovog članka</w:t>
      </w:r>
    </w:p>
    <w:p w14:paraId="2B772D59" w14:textId="77777777" w:rsidR="00C605D9" w:rsidRPr="00A90F7F" w:rsidRDefault="00C605D9" w:rsidP="00011D5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35 godina – u visini 3 osnovice iz stavka 2. ovog članka</w:t>
      </w:r>
    </w:p>
    <w:p w14:paraId="161378EA" w14:textId="77777777" w:rsidR="00C605D9" w:rsidRPr="00A90F7F" w:rsidRDefault="00C605D9" w:rsidP="00011D5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 xml:space="preserve">40 godina </w:t>
      </w:r>
      <w:r w:rsidR="002D129E" w:rsidRPr="00A90F7F">
        <w:rPr>
          <w:rFonts w:ascii="Times New Roman" w:hAnsi="Times New Roman" w:cs="Times New Roman"/>
        </w:rPr>
        <w:t>–</w:t>
      </w:r>
      <w:r w:rsidRPr="00A90F7F">
        <w:rPr>
          <w:rFonts w:ascii="Times New Roman" w:hAnsi="Times New Roman" w:cs="Times New Roman"/>
        </w:rPr>
        <w:t xml:space="preserve"> </w:t>
      </w:r>
      <w:r w:rsidR="002D129E" w:rsidRPr="00A90F7F">
        <w:rPr>
          <w:rFonts w:ascii="Times New Roman" w:hAnsi="Times New Roman" w:cs="Times New Roman"/>
        </w:rPr>
        <w:t>u visini 4 osnovice iz stavka 2. ovog članka</w:t>
      </w:r>
    </w:p>
    <w:p w14:paraId="04126AB9" w14:textId="1C106707" w:rsidR="002D129E" w:rsidRDefault="002D129E" w:rsidP="00011D5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45 godina – u visini 5 osnovica iz stavka 2. ovog članka</w:t>
      </w:r>
    </w:p>
    <w:p w14:paraId="3C4D45B2" w14:textId="77777777" w:rsidR="00317570" w:rsidRDefault="00317570" w:rsidP="00317570">
      <w:pPr>
        <w:pStyle w:val="Odlomakpopisa"/>
        <w:spacing w:after="0"/>
        <w:ind w:left="1080"/>
        <w:jc w:val="both"/>
        <w:rPr>
          <w:rFonts w:ascii="Times New Roman" w:hAnsi="Times New Roman" w:cs="Times New Roman"/>
        </w:rPr>
      </w:pPr>
    </w:p>
    <w:p w14:paraId="5194FA25" w14:textId="5E6049C8" w:rsidR="000A5D1F" w:rsidRDefault="000A5D1F" w:rsidP="000A5D1F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Osnovica za obračun jubilarne nagrade je osnovica za obračun</w:t>
      </w:r>
      <w:r w:rsidR="00A0573A">
        <w:rPr>
          <w:rFonts w:ascii="Times New Roman" w:hAnsi="Times New Roman" w:cs="Times New Roman"/>
        </w:rPr>
        <w:t xml:space="preserve"> za </w:t>
      </w:r>
      <w:r w:rsidR="005D6570">
        <w:rPr>
          <w:rFonts w:ascii="Times New Roman" w:hAnsi="Times New Roman" w:cs="Times New Roman"/>
        </w:rPr>
        <w:t>državne službenike i namještenike.</w:t>
      </w:r>
      <w:r>
        <w:rPr>
          <w:rFonts w:ascii="Times New Roman" w:hAnsi="Times New Roman" w:cs="Times New Roman"/>
        </w:rPr>
        <w:t xml:space="preserve"> </w:t>
      </w:r>
    </w:p>
    <w:p w14:paraId="6D57550C" w14:textId="48451F1D" w:rsidR="007E7D6C" w:rsidRDefault="007E7D6C" w:rsidP="000A5D1F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Kao rad navršen u upravi smatra se neprekidan rad u svim državnim tijelima odnosno tijelima jedinica lokalne i područne (regionalne) samouprave.</w:t>
      </w:r>
    </w:p>
    <w:p w14:paraId="1EC76FD5" w14:textId="3D0085B4" w:rsidR="007E7D6C" w:rsidRDefault="007E7D6C" w:rsidP="000A5D1F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Jubilarna nagrada iz stavka 1. ovog članka isplaćuje se službenicima i namještenicima prvog narednog mjeseca od mjeseca u kojem je službenik i namještenik ostvario pravo na jubilarnu nagradu.</w:t>
      </w:r>
    </w:p>
    <w:p w14:paraId="58160D86" w14:textId="7ECB911F" w:rsidR="007E7D6C" w:rsidRPr="000A5D1F" w:rsidRDefault="002D6628" w:rsidP="000A5D1F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Iznimno ako službeniku ili namješteniku prestaje </w:t>
      </w:r>
      <w:r w:rsidR="009442C4">
        <w:rPr>
          <w:rFonts w:ascii="Times New Roman" w:hAnsi="Times New Roman" w:cs="Times New Roman"/>
        </w:rPr>
        <w:t>služba odnosno rad, a ostvario je pravo na jubilarnu nagradu, nagrada će se isplatiti službeniku i namješteniku ili njegovim nasljednicima slijedećeg mjeseca po prestanku službe ili rada.</w:t>
      </w:r>
    </w:p>
    <w:p w14:paraId="5B4D4D75" w14:textId="0FA764B8" w:rsidR="00653DBB" w:rsidRPr="00A90F7F" w:rsidRDefault="008145DE" w:rsidP="00011D5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Službeniku i namješteniku</w:t>
      </w:r>
      <w:r w:rsidR="002D129E" w:rsidRPr="00A90F7F">
        <w:rPr>
          <w:rFonts w:ascii="Times New Roman" w:hAnsi="Times New Roman" w:cs="Times New Roman"/>
        </w:rPr>
        <w:t xml:space="preserve"> će se isplatiti jubilarna nagrada iz stavka 1. ovog članka tijekom godine u kojoj je stekao pravo na isplatu.</w:t>
      </w:r>
    </w:p>
    <w:p w14:paraId="3FA1708C" w14:textId="1C8CFEC3" w:rsidR="002D129E" w:rsidRDefault="002D129E" w:rsidP="00011D53">
      <w:pPr>
        <w:spacing w:after="0"/>
        <w:jc w:val="both"/>
        <w:rPr>
          <w:rFonts w:ascii="Times New Roman" w:hAnsi="Times New Roman" w:cs="Times New Roman"/>
        </w:rPr>
      </w:pPr>
    </w:p>
    <w:p w14:paraId="6816524F" w14:textId="77777777" w:rsidR="007F197D" w:rsidRPr="00A90F7F" w:rsidRDefault="007F197D" w:rsidP="00011D53">
      <w:pPr>
        <w:spacing w:after="0"/>
        <w:jc w:val="both"/>
        <w:rPr>
          <w:rFonts w:ascii="Times New Roman" w:hAnsi="Times New Roman" w:cs="Times New Roman"/>
        </w:rPr>
      </w:pPr>
    </w:p>
    <w:p w14:paraId="2F678C0B" w14:textId="6C5AAC3A" w:rsidR="002D129E" w:rsidRPr="00A90F7F" w:rsidRDefault="008C5E49" w:rsidP="00011D53">
      <w:pPr>
        <w:spacing w:after="0"/>
        <w:jc w:val="center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lastRenderedPageBreak/>
        <w:t>Članak 4</w:t>
      </w:r>
      <w:r w:rsidR="008E139B">
        <w:rPr>
          <w:rFonts w:ascii="Times New Roman" w:hAnsi="Times New Roman" w:cs="Times New Roman"/>
        </w:rPr>
        <w:t>0</w:t>
      </w:r>
      <w:r w:rsidR="002D129E" w:rsidRPr="00A90F7F">
        <w:rPr>
          <w:rFonts w:ascii="Times New Roman" w:hAnsi="Times New Roman" w:cs="Times New Roman"/>
        </w:rPr>
        <w:t>.</w:t>
      </w:r>
    </w:p>
    <w:p w14:paraId="32744C07" w14:textId="1FBDCFCA" w:rsidR="002D129E" w:rsidRPr="00A90F7F" w:rsidRDefault="002D129E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</w:r>
      <w:r w:rsidR="008145DE">
        <w:rPr>
          <w:rFonts w:ascii="Times New Roman" w:hAnsi="Times New Roman" w:cs="Times New Roman"/>
        </w:rPr>
        <w:t>Službeniku ili namješteniku</w:t>
      </w:r>
      <w:r w:rsidRPr="00A90F7F">
        <w:rPr>
          <w:rFonts w:ascii="Times New Roman" w:hAnsi="Times New Roman" w:cs="Times New Roman"/>
        </w:rPr>
        <w:t>, roditelju djeteta mlađeg od 15 godina i koje je navršilo 15 godina u tekućoj godini  u kojoj se isplaćuje dar, pripada pravo na dar u prigodi Dana Svetog Nikole do iznosa na koji se prema poreznim propisima ne plaća porez.</w:t>
      </w:r>
    </w:p>
    <w:p w14:paraId="32956DB4" w14:textId="565AC6C2" w:rsidR="002D129E" w:rsidRPr="00A90F7F" w:rsidRDefault="002D129E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</w:r>
    </w:p>
    <w:p w14:paraId="299E5EF8" w14:textId="77777777" w:rsidR="002D129E" w:rsidRPr="00A90F7F" w:rsidRDefault="002D129E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  <w:t>Odluku o visini dara iz stavka 1. ovog članka za svaku kalendarsku godinu, sukladno proračunskim sredstvima, donosi Načelnik općine.</w:t>
      </w:r>
    </w:p>
    <w:p w14:paraId="3BAE1BFF" w14:textId="77777777" w:rsidR="002D129E" w:rsidRPr="00A90F7F" w:rsidRDefault="002D129E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  <w:t>Pravo na isplatu iznosa iz stavka 1. ovog članka ima zaposlenik koji je u službi, odnosno u radnom odnosu na dan isplate spomenutog prava.</w:t>
      </w:r>
    </w:p>
    <w:p w14:paraId="2174DF8E" w14:textId="77777777" w:rsidR="00144CB5" w:rsidRPr="00A90F7F" w:rsidRDefault="00144CB5" w:rsidP="00011D53">
      <w:pPr>
        <w:spacing w:after="0"/>
        <w:jc w:val="both"/>
        <w:rPr>
          <w:rFonts w:ascii="Times New Roman" w:hAnsi="Times New Roman" w:cs="Times New Roman"/>
        </w:rPr>
      </w:pPr>
    </w:p>
    <w:p w14:paraId="1BB0FCDE" w14:textId="7D7AE114" w:rsidR="00144CB5" w:rsidRPr="00A90F7F" w:rsidRDefault="008C5E49" w:rsidP="00011D53">
      <w:pPr>
        <w:spacing w:after="0"/>
        <w:jc w:val="center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Članak 4</w:t>
      </w:r>
      <w:r w:rsidR="008E139B">
        <w:rPr>
          <w:rFonts w:ascii="Times New Roman" w:hAnsi="Times New Roman" w:cs="Times New Roman"/>
        </w:rPr>
        <w:t>1</w:t>
      </w:r>
      <w:r w:rsidR="00144CB5" w:rsidRPr="00A90F7F">
        <w:rPr>
          <w:rFonts w:ascii="Times New Roman" w:hAnsi="Times New Roman" w:cs="Times New Roman"/>
        </w:rPr>
        <w:t>.</w:t>
      </w:r>
    </w:p>
    <w:p w14:paraId="7F16947E" w14:textId="77777777" w:rsidR="00995BBE" w:rsidRDefault="00144CB5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</w:r>
      <w:r w:rsidR="00995BBE">
        <w:rPr>
          <w:rFonts w:ascii="Times New Roman" w:hAnsi="Times New Roman" w:cs="Times New Roman"/>
        </w:rPr>
        <w:t>Službenicima i namještenicima pripada godišnja nagrada za božićne blagdane u jednakom iznosu.</w:t>
      </w:r>
    </w:p>
    <w:p w14:paraId="161D7F97" w14:textId="04B47850" w:rsidR="00995BBE" w:rsidRDefault="00995BBE" w:rsidP="00011D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Službenicima i namještenicima pripada nagrada za radne rezultate.</w:t>
      </w:r>
    </w:p>
    <w:p w14:paraId="6FE17F8D" w14:textId="75B7E69B" w:rsidR="00144CB5" w:rsidRPr="00A90F7F" w:rsidRDefault="00995BBE" w:rsidP="00011D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Nagrade iz stavka 1. i 2. ovog članka isplatit će se službenicima i namještenicima prema odluci općinskog načelnika Općine Civljane i u skladu sa Zakonom o porezu na dohodak i Pravilnikom o porezu na dohodak.</w:t>
      </w:r>
    </w:p>
    <w:p w14:paraId="1989AEBF" w14:textId="66957E8E" w:rsidR="001F1E80" w:rsidRPr="00A90F7F" w:rsidRDefault="00144CB5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</w:r>
    </w:p>
    <w:p w14:paraId="520193BA" w14:textId="69243E96" w:rsidR="001F1E80" w:rsidRPr="00A90F7F" w:rsidRDefault="001F1E80" w:rsidP="00011D53">
      <w:pPr>
        <w:spacing w:after="0"/>
        <w:jc w:val="center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Članak 4</w:t>
      </w:r>
      <w:r w:rsidR="008E139B">
        <w:rPr>
          <w:rFonts w:ascii="Times New Roman" w:hAnsi="Times New Roman" w:cs="Times New Roman"/>
        </w:rPr>
        <w:t>2</w:t>
      </w:r>
      <w:r w:rsidRPr="00A90F7F">
        <w:rPr>
          <w:rFonts w:ascii="Times New Roman" w:hAnsi="Times New Roman" w:cs="Times New Roman"/>
        </w:rPr>
        <w:t>.</w:t>
      </w:r>
    </w:p>
    <w:p w14:paraId="218D2535" w14:textId="10250D0B" w:rsidR="001F1E80" w:rsidRDefault="001F1E80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</w:r>
      <w:r w:rsidR="009D1440">
        <w:rPr>
          <w:rFonts w:ascii="Times New Roman" w:hAnsi="Times New Roman" w:cs="Times New Roman"/>
        </w:rPr>
        <w:t>Službeniku i namješteniku</w:t>
      </w:r>
      <w:r w:rsidRPr="00A90F7F">
        <w:rPr>
          <w:rFonts w:ascii="Times New Roman" w:hAnsi="Times New Roman" w:cs="Times New Roman"/>
        </w:rPr>
        <w:t xml:space="preserve"> se jednom godišnje, sukladno raspoloživim sredstvima, </w:t>
      </w:r>
      <w:r w:rsidR="00554000">
        <w:rPr>
          <w:rFonts w:ascii="Times New Roman" w:hAnsi="Times New Roman" w:cs="Times New Roman"/>
        </w:rPr>
        <w:t xml:space="preserve">pripada </w:t>
      </w:r>
      <w:r w:rsidRPr="00A90F7F">
        <w:rPr>
          <w:rFonts w:ascii="Times New Roman" w:hAnsi="Times New Roman" w:cs="Times New Roman"/>
        </w:rPr>
        <w:t xml:space="preserve">dar u naravi (bon i sl.) </w:t>
      </w:r>
      <w:r w:rsidR="00554000">
        <w:rPr>
          <w:rFonts w:ascii="Times New Roman" w:hAnsi="Times New Roman" w:cs="Times New Roman"/>
        </w:rPr>
        <w:t>u visini propisanoj Zakonom o porezu na dohodak i Pravilnikom o porezu na dohodak.</w:t>
      </w:r>
    </w:p>
    <w:p w14:paraId="78721158" w14:textId="77777777" w:rsidR="00554000" w:rsidRPr="00A90F7F" w:rsidRDefault="00554000" w:rsidP="00011D53">
      <w:pPr>
        <w:spacing w:after="0"/>
        <w:jc w:val="both"/>
        <w:rPr>
          <w:rFonts w:ascii="Times New Roman" w:hAnsi="Times New Roman" w:cs="Times New Roman"/>
        </w:rPr>
      </w:pPr>
    </w:p>
    <w:p w14:paraId="34DFF2A1" w14:textId="4742B94F" w:rsidR="00074123" w:rsidRPr="00A90F7F" w:rsidRDefault="00074123" w:rsidP="00011D53">
      <w:pPr>
        <w:spacing w:after="0"/>
        <w:jc w:val="center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Članak 4</w:t>
      </w:r>
      <w:r w:rsidR="008E139B">
        <w:rPr>
          <w:rFonts w:ascii="Times New Roman" w:hAnsi="Times New Roman" w:cs="Times New Roman"/>
        </w:rPr>
        <w:t>3</w:t>
      </w:r>
      <w:r w:rsidRPr="00A90F7F">
        <w:rPr>
          <w:rFonts w:ascii="Times New Roman" w:hAnsi="Times New Roman" w:cs="Times New Roman"/>
        </w:rPr>
        <w:t>.</w:t>
      </w:r>
    </w:p>
    <w:p w14:paraId="0E6BDB0A" w14:textId="5795166F" w:rsidR="00074123" w:rsidRPr="00A90F7F" w:rsidRDefault="00074123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  <w:t xml:space="preserve">Sva rješenja o ostvarivanju prava, obveza i odgovornosti </w:t>
      </w:r>
      <w:r w:rsidR="006C395C">
        <w:rPr>
          <w:rFonts w:ascii="Times New Roman" w:hAnsi="Times New Roman" w:cs="Times New Roman"/>
        </w:rPr>
        <w:t>službenika i namještenika</w:t>
      </w:r>
      <w:r w:rsidRPr="00A90F7F">
        <w:rPr>
          <w:rFonts w:ascii="Times New Roman" w:hAnsi="Times New Roman" w:cs="Times New Roman"/>
        </w:rPr>
        <w:t xml:space="preserve"> obvezatno se, u pisanom obliku i s obrazloženjem, dostavljaju </w:t>
      </w:r>
      <w:r w:rsidR="006C395C">
        <w:rPr>
          <w:rFonts w:ascii="Times New Roman" w:hAnsi="Times New Roman" w:cs="Times New Roman"/>
        </w:rPr>
        <w:t>službeniku ili namješteniku</w:t>
      </w:r>
      <w:r w:rsidRPr="00A90F7F">
        <w:rPr>
          <w:rFonts w:ascii="Times New Roman" w:hAnsi="Times New Roman" w:cs="Times New Roman"/>
        </w:rPr>
        <w:t>, s uputom o pravnom lijeku, u skladu s propisima o službeničkim odnosima.</w:t>
      </w:r>
    </w:p>
    <w:p w14:paraId="5ABECC39" w14:textId="77777777" w:rsidR="00074123" w:rsidRPr="00A90F7F" w:rsidRDefault="00074123" w:rsidP="00011D53">
      <w:pPr>
        <w:spacing w:after="0"/>
        <w:jc w:val="both"/>
        <w:rPr>
          <w:rFonts w:ascii="Times New Roman" w:hAnsi="Times New Roman" w:cs="Times New Roman"/>
        </w:rPr>
      </w:pPr>
    </w:p>
    <w:p w14:paraId="64AD8C62" w14:textId="5A09729D" w:rsidR="00074123" w:rsidRPr="00A90F7F" w:rsidRDefault="00696755" w:rsidP="00011D53">
      <w:pPr>
        <w:spacing w:after="0"/>
        <w:jc w:val="center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Članak 4</w:t>
      </w:r>
      <w:r w:rsidR="008E139B">
        <w:rPr>
          <w:rFonts w:ascii="Times New Roman" w:hAnsi="Times New Roman" w:cs="Times New Roman"/>
        </w:rPr>
        <w:t>4</w:t>
      </w:r>
      <w:r w:rsidRPr="00A90F7F">
        <w:rPr>
          <w:rFonts w:ascii="Times New Roman" w:hAnsi="Times New Roman" w:cs="Times New Roman"/>
        </w:rPr>
        <w:t>.</w:t>
      </w:r>
    </w:p>
    <w:p w14:paraId="70EF7818" w14:textId="77777777" w:rsidR="00074123" w:rsidRPr="00A90F7F" w:rsidRDefault="00074123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  <w:t>U slučaju kad službenici i namještenici daju otkaz, dužni su odraditi otkazni rok u trajanju od mjesec dana, ako s poslodavcem ne postignu sporazum o kraćem trajanju otkaznog roka.</w:t>
      </w:r>
    </w:p>
    <w:p w14:paraId="2DDF3186" w14:textId="77777777" w:rsidR="00074123" w:rsidRPr="00A90F7F" w:rsidRDefault="00074123" w:rsidP="00011D53">
      <w:pPr>
        <w:spacing w:after="0"/>
        <w:jc w:val="both"/>
        <w:rPr>
          <w:rFonts w:ascii="Times New Roman" w:hAnsi="Times New Roman" w:cs="Times New Roman"/>
        </w:rPr>
      </w:pPr>
    </w:p>
    <w:p w14:paraId="667B9E72" w14:textId="190E2476" w:rsidR="00074123" w:rsidRPr="00A90F7F" w:rsidRDefault="00074123" w:rsidP="00EE27A6">
      <w:pPr>
        <w:spacing w:after="0"/>
        <w:jc w:val="center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Članak 4</w:t>
      </w:r>
      <w:r w:rsidR="008E139B">
        <w:rPr>
          <w:rFonts w:ascii="Times New Roman" w:hAnsi="Times New Roman" w:cs="Times New Roman"/>
        </w:rPr>
        <w:t>5</w:t>
      </w:r>
      <w:r w:rsidRPr="00A90F7F">
        <w:rPr>
          <w:rFonts w:ascii="Times New Roman" w:hAnsi="Times New Roman" w:cs="Times New Roman"/>
        </w:rPr>
        <w:t>.</w:t>
      </w:r>
    </w:p>
    <w:p w14:paraId="2F7A612B" w14:textId="6F155C71" w:rsidR="00074123" w:rsidRDefault="00074123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</w:r>
      <w:r w:rsidR="00CB1A51">
        <w:rPr>
          <w:rFonts w:ascii="Times New Roman" w:hAnsi="Times New Roman" w:cs="Times New Roman"/>
        </w:rPr>
        <w:t>Službeniku ili namješteniku</w:t>
      </w:r>
      <w:r w:rsidRPr="00A90F7F">
        <w:rPr>
          <w:rFonts w:ascii="Times New Roman" w:hAnsi="Times New Roman" w:cs="Times New Roman"/>
        </w:rPr>
        <w:t xml:space="preserve"> kojem je prestala služba – radni odnos zbog poslovnih, organizacijskih, odnosno posebnih potreba službe, nakon isteka roka u kojem je bio na raspolaganju, a koji može trajati najviše tri (3) mjeseca, a nakon isteka otkaznog roka, ima pravo na otpremninu u visini </w:t>
      </w:r>
      <w:r w:rsidR="000F196F" w:rsidRPr="00A90F7F">
        <w:rPr>
          <w:rFonts w:ascii="Times New Roman" w:hAnsi="Times New Roman" w:cs="Times New Roman"/>
        </w:rPr>
        <w:t xml:space="preserve">65%  </w:t>
      </w:r>
      <w:r w:rsidRPr="00A90F7F">
        <w:rPr>
          <w:rFonts w:ascii="Times New Roman" w:hAnsi="Times New Roman" w:cs="Times New Roman"/>
        </w:rPr>
        <w:t xml:space="preserve">prosječne mjesečne plaće isplaćene zaposleniku u prethodna tri mjeseca prije stavljanja na raspolaganje za svaku navršenu godinu radnog staža u Jedinstvenom upravnom odjelu Općine </w:t>
      </w:r>
      <w:r w:rsidR="00B24AE4">
        <w:rPr>
          <w:rFonts w:ascii="Times New Roman" w:hAnsi="Times New Roman" w:cs="Times New Roman"/>
        </w:rPr>
        <w:t>Civljane</w:t>
      </w:r>
      <w:r w:rsidRPr="00A90F7F">
        <w:rPr>
          <w:rFonts w:ascii="Times New Roman" w:hAnsi="Times New Roman" w:cs="Times New Roman"/>
        </w:rPr>
        <w:t>.</w:t>
      </w:r>
    </w:p>
    <w:p w14:paraId="2188509E" w14:textId="0EA74691" w:rsidR="006B49E3" w:rsidRDefault="006B49E3" w:rsidP="00DE5C6D">
      <w:pPr>
        <w:spacing w:after="0"/>
        <w:jc w:val="center"/>
        <w:rPr>
          <w:rFonts w:ascii="Times New Roman" w:hAnsi="Times New Roman" w:cs="Times New Roman"/>
        </w:rPr>
      </w:pPr>
    </w:p>
    <w:p w14:paraId="424AEA03" w14:textId="2E1D1DAF" w:rsidR="006B49E3" w:rsidRDefault="006B49E3" w:rsidP="00DE5C6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46.</w:t>
      </w:r>
    </w:p>
    <w:p w14:paraId="2E088D34" w14:textId="191DDA6F" w:rsidR="006B49E3" w:rsidRDefault="006B49E3" w:rsidP="00011D53">
      <w:pPr>
        <w:spacing w:after="0"/>
        <w:jc w:val="both"/>
        <w:rPr>
          <w:rFonts w:ascii="Times New Roman" w:hAnsi="Times New Roman" w:cs="Times New Roman"/>
        </w:rPr>
      </w:pPr>
    </w:p>
    <w:p w14:paraId="2951A64C" w14:textId="6F4290BE" w:rsidR="006B49E3" w:rsidRDefault="006B49E3" w:rsidP="00011D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Službenicima i namještenicima se jamči zaštita njihovog dostojanstva za vrijeme obavljanja posla.</w:t>
      </w:r>
    </w:p>
    <w:p w14:paraId="2F92C55F" w14:textId="28D0DAF7" w:rsidR="000F5E05" w:rsidRDefault="006B49E3" w:rsidP="007E160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Pročelnik se obvezuje službenicima i namještenicima osigurati uvjete rada u kojima neće biti izloženi uznemiravanju ili spolnom uznemiravanju te će u tom cilju poduzimati odgovarajuće</w:t>
      </w:r>
      <w:r w:rsidR="00DE5C6D">
        <w:rPr>
          <w:rFonts w:ascii="Times New Roman" w:hAnsi="Times New Roman" w:cs="Times New Roman"/>
        </w:rPr>
        <w:t xml:space="preserve"> preventivne mjere u skladu sa </w:t>
      </w:r>
      <w:r w:rsidR="007F197D">
        <w:rPr>
          <w:rFonts w:ascii="Times New Roman" w:hAnsi="Times New Roman" w:cs="Times New Roman"/>
        </w:rPr>
        <w:t>Z</w:t>
      </w:r>
      <w:r w:rsidR="00DE5C6D">
        <w:rPr>
          <w:rFonts w:ascii="Times New Roman" w:hAnsi="Times New Roman" w:cs="Times New Roman"/>
        </w:rPr>
        <w:t>akonom.</w:t>
      </w:r>
    </w:p>
    <w:p w14:paraId="04B6534F" w14:textId="3B6087E0" w:rsidR="006B49E3" w:rsidRDefault="006B49E3" w:rsidP="00011D53">
      <w:pPr>
        <w:spacing w:after="0"/>
        <w:jc w:val="both"/>
        <w:rPr>
          <w:rFonts w:ascii="Times New Roman" w:hAnsi="Times New Roman" w:cs="Times New Roman"/>
        </w:rPr>
      </w:pPr>
    </w:p>
    <w:p w14:paraId="01497ACA" w14:textId="7AF845C3" w:rsidR="007F197D" w:rsidRDefault="007F197D" w:rsidP="00011D53">
      <w:pPr>
        <w:spacing w:after="0"/>
        <w:jc w:val="both"/>
        <w:rPr>
          <w:rFonts w:ascii="Times New Roman" w:hAnsi="Times New Roman" w:cs="Times New Roman"/>
        </w:rPr>
      </w:pPr>
    </w:p>
    <w:p w14:paraId="21993464" w14:textId="0D7BAA96" w:rsidR="007F197D" w:rsidRDefault="007F197D" w:rsidP="00011D53">
      <w:pPr>
        <w:spacing w:after="0"/>
        <w:jc w:val="both"/>
        <w:rPr>
          <w:rFonts w:ascii="Times New Roman" w:hAnsi="Times New Roman" w:cs="Times New Roman"/>
        </w:rPr>
      </w:pPr>
    </w:p>
    <w:p w14:paraId="5C4BF031" w14:textId="684A6E60" w:rsidR="007F197D" w:rsidRDefault="007F197D" w:rsidP="00011D53">
      <w:pPr>
        <w:spacing w:after="0"/>
        <w:jc w:val="both"/>
        <w:rPr>
          <w:rFonts w:ascii="Times New Roman" w:hAnsi="Times New Roman" w:cs="Times New Roman"/>
        </w:rPr>
      </w:pPr>
    </w:p>
    <w:p w14:paraId="0A794C45" w14:textId="6A6F9C0D" w:rsidR="007F197D" w:rsidRDefault="007F197D" w:rsidP="00011D53">
      <w:pPr>
        <w:spacing w:after="0"/>
        <w:jc w:val="both"/>
        <w:rPr>
          <w:rFonts w:ascii="Times New Roman" w:hAnsi="Times New Roman" w:cs="Times New Roman"/>
        </w:rPr>
      </w:pPr>
    </w:p>
    <w:p w14:paraId="56C28646" w14:textId="77777777" w:rsidR="007F197D" w:rsidRPr="00A90F7F" w:rsidRDefault="007F197D" w:rsidP="00011D53">
      <w:pPr>
        <w:spacing w:after="0"/>
        <w:jc w:val="both"/>
        <w:rPr>
          <w:rFonts w:ascii="Times New Roman" w:hAnsi="Times New Roman" w:cs="Times New Roman"/>
        </w:rPr>
      </w:pPr>
    </w:p>
    <w:p w14:paraId="04EE7BBA" w14:textId="77777777" w:rsidR="000F196F" w:rsidRPr="00A90F7F" w:rsidRDefault="000F196F" w:rsidP="00011D53">
      <w:pPr>
        <w:spacing w:after="0"/>
        <w:jc w:val="both"/>
        <w:rPr>
          <w:rFonts w:ascii="Times New Roman" w:hAnsi="Times New Roman" w:cs="Times New Roman"/>
        </w:rPr>
      </w:pPr>
    </w:p>
    <w:p w14:paraId="4C0D3E86" w14:textId="568B08DD" w:rsidR="000F196F" w:rsidRPr="006B49E3" w:rsidRDefault="000F196F" w:rsidP="006B49E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B49E3">
        <w:rPr>
          <w:rFonts w:ascii="Times New Roman" w:hAnsi="Times New Roman" w:cs="Times New Roman"/>
        </w:rPr>
        <w:lastRenderedPageBreak/>
        <w:t>PRIJELAZNE I ZAVRŠNE ODREDBE</w:t>
      </w:r>
    </w:p>
    <w:p w14:paraId="33247E1C" w14:textId="77777777" w:rsidR="000F196F" w:rsidRPr="00A90F7F" w:rsidRDefault="000F196F" w:rsidP="00011D53">
      <w:pPr>
        <w:spacing w:after="0"/>
        <w:jc w:val="both"/>
        <w:rPr>
          <w:rFonts w:ascii="Times New Roman" w:hAnsi="Times New Roman" w:cs="Times New Roman"/>
        </w:rPr>
      </w:pPr>
    </w:p>
    <w:p w14:paraId="1A06D370" w14:textId="1F4D37EE" w:rsidR="000F196F" w:rsidRPr="00A90F7F" w:rsidRDefault="00696755" w:rsidP="00EE27A6">
      <w:pPr>
        <w:spacing w:after="0"/>
        <w:jc w:val="center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Članak 4</w:t>
      </w:r>
      <w:r w:rsidR="007F197D">
        <w:rPr>
          <w:rFonts w:ascii="Times New Roman" w:hAnsi="Times New Roman" w:cs="Times New Roman"/>
        </w:rPr>
        <w:t>7</w:t>
      </w:r>
      <w:r w:rsidR="000F196F" w:rsidRPr="00A90F7F">
        <w:rPr>
          <w:rFonts w:ascii="Times New Roman" w:hAnsi="Times New Roman" w:cs="Times New Roman"/>
        </w:rPr>
        <w:t>.</w:t>
      </w:r>
    </w:p>
    <w:p w14:paraId="12EA2C4F" w14:textId="0B4A5D47" w:rsidR="000F196F" w:rsidRPr="00A90F7F" w:rsidRDefault="000F196F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  <w:t>Na prava i obveze zaposlenika koja nisu regulirana ovim Pravilnikom, primjenjuju se odredbe, Zakona o radu i zakonski propisi koji reguliraju radni odnos službenika i namještenika u lokalnoj i područnoj (regionalnoj) samoupravi.</w:t>
      </w:r>
    </w:p>
    <w:p w14:paraId="3CB28427" w14:textId="77777777" w:rsidR="000F196F" w:rsidRPr="00A90F7F" w:rsidRDefault="000F196F" w:rsidP="00011D53">
      <w:pPr>
        <w:spacing w:after="0"/>
        <w:jc w:val="both"/>
        <w:rPr>
          <w:rFonts w:ascii="Times New Roman" w:hAnsi="Times New Roman" w:cs="Times New Roman"/>
        </w:rPr>
      </w:pPr>
    </w:p>
    <w:p w14:paraId="2784A183" w14:textId="2791E62E" w:rsidR="000F196F" w:rsidRPr="00A90F7F" w:rsidRDefault="000F196F" w:rsidP="00EE27A6">
      <w:pPr>
        <w:spacing w:after="0"/>
        <w:jc w:val="center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Članak 4</w:t>
      </w:r>
      <w:r w:rsidR="007F197D">
        <w:rPr>
          <w:rFonts w:ascii="Times New Roman" w:hAnsi="Times New Roman" w:cs="Times New Roman"/>
        </w:rPr>
        <w:t>8</w:t>
      </w:r>
      <w:r w:rsidRPr="00A90F7F">
        <w:rPr>
          <w:rFonts w:ascii="Times New Roman" w:hAnsi="Times New Roman" w:cs="Times New Roman"/>
        </w:rPr>
        <w:t>.</w:t>
      </w:r>
    </w:p>
    <w:p w14:paraId="2634F429" w14:textId="02B4ABD4" w:rsidR="000F196F" w:rsidRPr="00A90F7F" w:rsidRDefault="000F196F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  <w:t>Ovaj Pravilnik stupa na s</w:t>
      </w:r>
      <w:r w:rsidR="008C5E49" w:rsidRPr="00A90F7F">
        <w:rPr>
          <w:rFonts w:ascii="Times New Roman" w:hAnsi="Times New Roman" w:cs="Times New Roman"/>
        </w:rPr>
        <w:t>nagu osmog dana od dana o</w:t>
      </w:r>
      <w:r w:rsidR="00875E92">
        <w:rPr>
          <w:rFonts w:ascii="Times New Roman" w:hAnsi="Times New Roman" w:cs="Times New Roman"/>
        </w:rPr>
        <w:t xml:space="preserve">bjave </w:t>
      </w:r>
      <w:r w:rsidR="000758D2">
        <w:rPr>
          <w:rFonts w:ascii="Times New Roman" w:hAnsi="Times New Roman" w:cs="Times New Roman"/>
        </w:rPr>
        <w:t>u „</w:t>
      </w:r>
      <w:r w:rsidR="00875E92">
        <w:rPr>
          <w:rFonts w:ascii="Times New Roman" w:hAnsi="Times New Roman" w:cs="Times New Roman"/>
        </w:rPr>
        <w:t>Službenom vjesniku Šibensko-kninske županije</w:t>
      </w:r>
      <w:r w:rsidRPr="00A90F7F">
        <w:rPr>
          <w:rFonts w:ascii="Times New Roman" w:hAnsi="Times New Roman" w:cs="Times New Roman"/>
        </w:rPr>
        <w:t>“.</w:t>
      </w:r>
    </w:p>
    <w:p w14:paraId="58878D01" w14:textId="77777777" w:rsidR="00FF7C77" w:rsidRPr="00A90F7F" w:rsidRDefault="00FF7C77" w:rsidP="00011D53">
      <w:pPr>
        <w:spacing w:after="0"/>
        <w:jc w:val="both"/>
        <w:rPr>
          <w:rFonts w:ascii="Times New Roman" w:hAnsi="Times New Roman" w:cs="Times New Roman"/>
        </w:rPr>
      </w:pPr>
    </w:p>
    <w:p w14:paraId="63393D79" w14:textId="77777777" w:rsidR="000F196F" w:rsidRPr="00A90F7F" w:rsidRDefault="000F196F" w:rsidP="00011D53">
      <w:pPr>
        <w:spacing w:after="0"/>
        <w:jc w:val="both"/>
        <w:rPr>
          <w:rFonts w:ascii="Times New Roman" w:hAnsi="Times New Roman" w:cs="Times New Roman"/>
        </w:rPr>
      </w:pPr>
    </w:p>
    <w:p w14:paraId="25F82A31" w14:textId="77777777" w:rsidR="000F196F" w:rsidRPr="00A90F7F" w:rsidRDefault="00FF7C77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</w:r>
      <w:r w:rsidRPr="00A90F7F">
        <w:rPr>
          <w:rFonts w:ascii="Times New Roman" w:hAnsi="Times New Roman" w:cs="Times New Roman"/>
        </w:rPr>
        <w:tab/>
      </w:r>
      <w:r w:rsidRPr="00A90F7F">
        <w:rPr>
          <w:rFonts w:ascii="Times New Roman" w:hAnsi="Times New Roman" w:cs="Times New Roman"/>
        </w:rPr>
        <w:tab/>
      </w:r>
      <w:r w:rsidRPr="00A90F7F">
        <w:rPr>
          <w:rFonts w:ascii="Times New Roman" w:hAnsi="Times New Roman" w:cs="Times New Roman"/>
        </w:rPr>
        <w:tab/>
      </w:r>
      <w:r w:rsidRPr="00A90F7F">
        <w:rPr>
          <w:rFonts w:ascii="Times New Roman" w:hAnsi="Times New Roman" w:cs="Times New Roman"/>
        </w:rPr>
        <w:tab/>
      </w:r>
      <w:r w:rsidRPr="00A90F7F">
        <w:rPr>
          <w:rFonts w:ascii="Times New Roman" w:hAnsi="Times New Roman" w:cs="Times New Roman"/>
        </w:rPr>
        <w:tab/>
      </w:r>
      <w:r w:rsidRPr="00A90F7F">
        <w:rPr>
          <w:rFonts w:ascii="Times New Roman" w:hAnsi="Times New Roman" w:cs="Times New Roman"/>
        </w:rPr>
        <w:tab/>
      </w:r>
      <w:r w:rsidRPr="00A90F7F">
        <w:rPr>
          <w:rFonts w:ascii="Times New Roman" w:hAnsi="Times New Roman" w:cs="Times New Roman"/>
        </w:rPr>
        <w:tab/>
        <w:t>OPĆINSKI NAČELNIK</w:t>
      </w:r>
    </w:p>
    <w:p w14:paraId="3C776E78" w14:textId="528C5716" w:rsidR="00FF7C77" w:rsidRPr="00A90F7F" w:rsidRDefault="00FF7C77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ab/>
      </w:r>
      <w:r w:rsidRPr="00A90F7F">
        <w:rPr>
          <w:rFonts w:ascii="Times New Roman" w:hAnsi="Times New Roman" w:cs="Times New Roman"/>
        </w:rPr>
        <w:tab/>
      </w:r>
      <w:r w:rsidRPr="00A90F7F">
        <w:rPr>
          <w:rFonts w:ascii="Times New Roman" w:hAnsi="Times New Roman" w:cs="Times New Roman"/>
        </w:rPr>
        <w:tab/>
      </w:r>
      <w:r w:rsidRPr="00A90F7F">
        <w:rPr>
          <w:rFonts w:ascii="Times New Roman" w:hAnsi="Times New Roman" w:cs="Times New Roman"/>
        </w:rPr>
        <w:tab/>
      </w:r>
      <w:r w:rsidRPr="00A90F7F">
        <w:rPr>
          <w:rFonts w:ascii="Times New Roman" w:hAnsi="Times New Roman" w:cs="Times New Roman"/>
        </w:rPr>
        <w:tab/>
      </w:r>
      <w:r w:rsidRPr="00A90F7F">
        <w:rPr>
          <w:rFonts w:ascii="Times New Roman" w:hAnsi="Times New Roman" w:cs="Times New Roman"/>
        </w:rPr>
        <w:tab/>
      </w:r>
      <w:r w:rsidRPr="00A90F7F">
        <w:rPr>
          <w:rFonts w:ascii="Times New Roman" w:hAnsi="Times New Roman" w:cs="Times New Roman"/>
        </w:rPr>
        <w:tab/>
      </w:r>
      <w:r w:rsidRPr="00A90F7F">
        <w:rPr>
          <w:rFonts w:ascii="Times New Roman" w:hAnsi="Times New Roman" w:cs="Times New Roman"/>
        </w:rPr>
        <w:tab/>
        <w:t xml:space="preserve">      </w:t>
      </w:r>
      <w:r w:rsidR="003737D9">
        <w:rPr>
          <w:rFonts w:ascii="Times New Roman" w:hAnsi="Times New Roman" w:cs="Times New Roman"/>
        </w:rPr>
        <w:t>Petar Preočanin</w:t>
      </w:r>
      <w:r w:rsidR="00DD191C">
        <w:rPr>
          <w:rFonts w:ascii="Times New Roman" w:hAnsi="Times New Roman" w:cs="Times New Roman"/>
        </w:rPr>
        <w:t>, v.r.</w:t>
      </w:r>
    </w:p>
    <w:p w14:paraId="4CD5D52C" w14:textId="77777777" w:rsidR="000F196F" w:rsidRPr="00A90F7F" w:rsidRDefault="000F196F" w:rsidP="00011D53">
      <w:pPr>
        <w:spacing w:after="0"/>
        <w:jc w:val="both"/>
        <w:rPr>
          <w:rFonts w:ascii="Times New Roman" w:hAnsi="Times New Roman" w:cs="Times New Roman"/>
        </w:rPr>
      </w:pPr>
    </w:p>
    <w:p w14:paraId="425FE22F" w14:textId="77777777" w:rsidR="00FF7C77" w:rsidRPr="00A90F7F" w:rsidRDefault="00FF7C77" w:rsidP="00011D53">
      <w:pPr>
        <w:spacing w:after="0"/>
        <w:jc w:val="both"/>
        <w:rPr>
          <w:rFonts w:ascii="Times New Roman" w:hAnsi="Times New Roman" w:cs="Times New Roman"/>
        </w:rPr>
      </w:pPr>
    </w:p>
    <w:p w14:paraId="7374FFCF" w14:textId="77777777" w:rsidR="00FF7C77" w:rsidRPr="00A90F7F" w:rsidRDefault="00FF7C77" w:rsidP="00011D53">
      <w:pPr>
        <w:spacing w:after="0"/>
        <w:jc w:val="both"/>
        <w:rPr>
          <w:rFonts w:ascii="Times New Roman" w:hAnsi="Times New Roman" w:cs="Times New Roman"/>
        </w:rPr>
      </w:pPr>
    </w:p>
    <w:p w14:paraId="6A86A720" w14:textId="77777777" w:rsidR="00FF7C77" w:rsidRPr="00A90F7F" w:rsidRDefault="00FF7C77" w:rsidP="00011D53">
      <w:pPr>
        <w:spacing w:after="0"/>
        <w:jc w:val="both"/>
        <w:rPr>
          <w:rFonts w:ascii="Times New Roman" w:hAnsi="Times New Roman" w:cs="Times New Roman"/>
        </w:rPr>
      </w:pPr>
    </w:p>
    <w:p w14:paraId="4AC66B70" w14:textId="0DB9947D" w:rsidR="000F196F" w:rsidRPr="00A90F7F" w:rsidRDefault="008E61D9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KLASA: 110</w:t>
      </w:r>
      <w:r w:rsidR="008C5E49" w:rsidRPr="00A90F7F">
        <w:rPr>
          <w:rFonts w:ascii="Times New Roman" w:hAnsi="Times New Roman" w:cs="Times New Roman"/>
        </w:rPr>
        <w:t>-01</w:t>
      </w:r>
      <w:r w:rsidR="000F196F" w:rsidRPr="00A90F7F">
        <w:rPr>
          <w:rFonts w:ascii="Times New Roman" w:hAnsi="Times New Roman" w:cs="Times New Roman"/>
        </w:rPr>
        <w:t>/</w:t>
      </w:r>
      <w:r w:rsidR="004E5E27">
        <w:rPr>
          <w:rFonts w:ascii="Times New Roman" w:hAnsi="Times New Roman" w:cs="Times New Roman"/>
        </w:rPr>
        <w:t>20</w:t>
      </w:r>
      <w:r w:rsidR="000F196F" w:rsidRPr="00A90F7F">
        <w:rPr>
          <w:rFonts w:ascii="Times New Roman" w:hAnsi="Times New Roman" w:cs="Times New Roman"/>
        </w:rPr>
        <w:t>-01/1</w:t>
      </w:r>
    </w:p>
    <w:p w14:paraId="39148859" w14:textId="21CB5961" w:rsidR="000F196F" w:rsidRPr="00A90F7F" w:rsidRDefault="000F196F" w:rsidP="00011D53">
      <w:pPr>
        <w:spacing w:after="0"/>
        <w:jc w:val="both"/>
        <w:rPr>
          <w:rFonts w:ascii="Times New Roman" w:hAnsi="Times New Roman" w:cs="Times New Roman"/>
        </w:rPr>
      </w:pPr>
      <w:r w:rsidRPr="00A90F7F">
        <w:rPr>
          <w:rFonts w:ascii="Times New Roman" w:hAnsi="Times New Roman" w:cs="Times New Roman"/>
        </w:rPr>
        <w:t>URBROJ: 2182/</w:t>
      </w:r>
      <w:r w:rsidR="00C038FF">
        <w:rPr>
          <w:rFonts w:ascii="Times New Roman" w:hAnsi="Times New Roman" w:cs="Times New Roman"/>
        </w:rPr>
        <w:t>13</w:t>
      </w:r>
      <w:r w:rsidRPr="00A90F7F">
        <w:rPr>
          <w:rFonts w:ascii="Times New Roman" w:hAnsi="Times New Roman" w:cs="Times New Roman"/>
        </w:rPr>
        <w:t>-</w:t>
      </w:r>
      <w:r w:rsidR="00C038FF">
        <w:rPr>
          <w:rFonts w:ascii="Times New Roman" w:hAnsi="Times New Roman" w:cs="Times New Roman"/>
        </w:rPr>
        <w:t>02</w:t>
      </w:r>
      <w:r w:rsidRPr="00A90F7F">
        <w:rPr>
          <w:rFonts w:ascii="Times New Roman" w:hAnsi="Times New Roman" w:cs="Times New Roman"/>
        </w:rPr>
        <w:t>-01</w:t>
      </w:r>
    </w:p>
    <w:p w14:paraId="63BF7DF2" w14:textId="441EB9A3" w:rsidR="000F196F" w:rsidRPr="009A21E0" w:rsidRDefault="003737D9" w:rsidP="00011D53">
      <w:pPr>
        <w:spacing w:after="0"/>
        <w:jc w:val="both"/>
      </w:pPr>
      <w:r>
        <w:rPr>
          <w:rFonts w:ascii="Times New Roman" w:hAnsi="Times New Roman" w:cs="Times New Roman"/>
        </w:rPr>
        <w:t>Civljane</w:t>
      </w:r>
      <w:r w:rsidR="008C5E49" w:rsidRPr="00A90F7F">
        <w:rPr>
          <w:rFonts w:ascii="Times New Roman" w:hAnsi="Times New Roman" w:cs="Times New Roman"/>
        </w:rPr>
        <w:t xml:space="preserve">, </w:t>
      </w:r>
      <w:r w:rsidR="007018D7">
        <w:rPr>
          <w:rFonts w:ascii="Times New Roman" w:hAnsi="Times New Roman" w:cs="Times New Roman"/>
        </w:rPr>
        <w:t>15. listopada</w:t>
      </w:r>
      <w:r w:rsidR="000F196F" w:rsidRPr="00A90F7F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="000F196F">
        <w:t>. g</w:t>
      </w:r>
      <w:r>
        <w:t>odine</w:t>
      </w:r>
    </w:p>
    <w:sectPr w:rsidR="000F196F" w:rsidRPr="009A21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63E30" w14:textId="77777777" w:rsidR="006C23F0" w:rsidRDefault="006C23F0" w:rsidP="00A90F7F">
      <w:pPr>
        <w:spacing w:after="0" w:line="240" w:lineRule="auto"/>
      </w:pPr>
      <w:r>
        <w:separator/>
      </w:r>
    </w:p>
  </w:endnote>
  <w:endnote w:type="continuationSeparator" w:id="0">
    <w:p w14:paraId="7EF4798A" w14:textId="77777777" w:rsidR="006C23F0" w:rsidRDefault="006C23F0" w:rsidP="00A9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0140B" w14:textId="77777777" w:rsidR="00A90F7F" w:rsidRDefault="00A90F7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1652353"/>
      <w:docPartObj>
        <w:docPartGallery w:val="Page Numbers (Bottom of Page)"/>
        <w:docPartUnique/>
      </w:docPartObj>
    </w:sdtPr>
    <w:sdtEndPr/>
    <w:sdtContent>
      <w:p w14:paraId="16072A44" w14:textId="77777777" w:rsidR="00A90F7F" w:rsidRDefault="00A90F7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036">
          <w:rPr>
            <w:noProof/>
          </w:rPr>
          <w:t>9</w:t>
        </w:r>
        <w:r>
          <w:fldChar w:fldCharType="end"/>
        </w:r>
      </w:p>
    </w:sdtContent>
  </w:sdt>
  <w:p w14:paraId="2BED425A" w14:textId="77777777" w:rsidR="00A90F7F" w:rsidRDefault="00A90F7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94EFF" w14:textId="77777777" w:rsidR="00A90F7F" w:rsidRDefault="00A90F7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D0934" w14:textId="77777777" w:rsidR="006C23F0" w:rsidRDefault="006C23F0" w:rsidP="00A90F7F">
      <w:pPr>
        <w:spacing w:after="0" w:line="240" w:lineRule="auto"/>
      </w:pPr>
      <w:r>
        <w:separator/>
      </w:r>
    </w:p>
  </w:footnote>
  <w:footnote w:type="continuationSeparator" w:id="0">
    <w:p w14:paraId="12AE5646" w14:textId="77777777" w:rsidR="006C23F0" w:rsidRDefault="006C23F0" w:rsidP="00A90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BEB02" w14:textId="77777777" w:rsidR="00A90F7F" w:rsidRDefault="00A90F7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0B907" w14:textId="77777777" w:rsidR="00A90F7F" w:rsidRDefault="00A90F7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503E1" w14:textId="77777777" w:rsidR="00A90F7F" w:rsidRDefault="00A90F7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E2DB7"/>
    <w:multiLevelType w:val="hybridMultilevel"/>
    <w:tmpl w:val="87C637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E0046"/>
    <w:multiLevelType w:val="hybridMultilevel"/>
    <w:tmpl w:val="5DC4BF86"/>
    <w:lvl w:ilvl="0" w:tplc="E29615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5B52EC"/>
    <w:multiLevelType w:val="hybridMultilevel"/>
    <w:tmpl w:val="48EE2E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FC0"/>
    <w:rsid w:val="00011D53"/>
    <w:rsid w:val="00015942"/>
    <w:rsid w:val="000303BC"/>
    <w:rsid w:val="000356F9"/>
    <w:rsid w:val="00054793"/>
    <w:rsid w:val="00064D87"/>
    <w:rsid w:val="00073F60"/>
    <w:rsid w:val="00074123"/>
    <w:rsid w:val="000758D2"/>
    <w:rsid w:val="000A5D1F"/>
    <w:rsid w:val="000C15AA"/>
    <w:rsid w:val="000F196F"/>
    <w:rsid w:val="000F433F"/>
    <w:rsid w:val="000F5E05"/>
    <w:rsid w:val="00105A2A"/>
    <w:rsid w:val="00111ADA"/>
    <w:rsid w:val="00144CB5"/>
    <w:rsid w:val="001B2C4D"/>
    <w:rsid w:val="001F1E80"/>
    <w:rsid w:val="00212F0D"/>
    <w:rsid w:val="00215264"/>
    <w:rsid w:val="00230D23"/>
    <w:rsid w:val="00231D61"/>
    <w:rsid w:val="002368CA"/>
    <w:rsid w:val="00240E40"/>
    <w:rsid w:val="00253A33"/>
    <w:rsid w:val="00274036"/>
    <w:rsid w:val="002757F9"/>
    <w:rsid w:val="00285516"/>
    <w:rsid w:val="002901A1"/>
    <w:rsid w:val="002B1D82"/>
    <w:rsid w:val="002B2A3A"/>
    <w:rsid w:val="002C7614"/>
    <w:rsid w:val="002D129E"/>
    <w:rsid w:val="002D2FB2"/>
    <w:rsid w:val="002D6628"/>
    <w:rsid w:val="0030510F"/>
    <w:rsid w:val="00317570"/>
    <w:rsid w:val="003737D9"/>
    <w:rsid w:val="003A0FC0"/>
    <w:rsid w:val="003D6D14"/>
    <w:rsid w:val="003F5650"/>
    <w:rsid w:val="00404275"/>
    <w:rsid w:val="004221B6"/>
    <w:rsid w:val="004443AB"/>
    <w:rsid w:val="0047066A"/>
    <w:rsid w:val="004A0AD2"/>
    <w:rsid w:val="004C0573"/>
    <w:rsid w:val="004E2880"/>
    <w:rsid w:val="004E37FD"/>
    <w:rsid w:val="004E5E27"/>
    <w:rsid w:val="00515138"/>
    <w:rsid w:val="00521E13"/>
    <w:rsid w:val="00536785"/>
    <w:rsid w:val="0055134A"/>
    <w:rsid w:val="00553E21"/>
    <w:rsid w:val="00554000"/>
    <w:rsid w:val="00561F39"/>
    <w:rsid w:val="00567C39"/>
    <w:rsid w:val="00571D2B"/>
    <w:rsid w:val="005A0DB2"/>
    <w:rsid w:val="005D6570"/>
    <w:rsid w:val="00640CB6"/>
    <w:rsid w:val="00653DBB"/>
    <w:rsid w:val="006543A4"/>
    <w:rsid w:val="00654734"/>
    <w:rsid w:val="00663D08"/>
    <w:rsid w:val="00673B03"/>
    <w:rsid w:val="00674105"/>
    <w:rsid w:val="00696755"/>
    <w:rsid w:val="006A60E1"/>
    <w:rsid w:val="006B49E3"/>
    <w:rsid w:val="006C23F0"/>
    <w:rsid w:val="006C395C"/>
    <w:rsid w:val="006C7362"/>
    <w:rsid w:val="006D7EEE"/>
    <w:rsid w:val="006F25BA"/>
    <w:rsid w:val="007018D7"/>
    <w:rsid w:val="0075473F"/>
    <w:rsid w:val="00760900"/>
    <w:rsid w:val="00764221"/>
    <w:rsid w:val="00784B05"/>
    <w:rsid w:val="007A4A7F"/>
    <w:rsid w:val="007B6F8D"/>
    <w:rsid w:val="007E1604"/>
    <w:rsid w:val="007E7D6C"/>
    <w:rsid w:val="007F197D"/>
    <w:rsid w:val="008145DE"/>
    <w:rsid w:val="0084419F"/>
    <w:rsid w:val="008453E1"/>
    <w:rsid w:val="008647A0"/>
    <w:rsid w:val="00875E92"/>
    <w:rsid w:val="0088273D"/>
    <w:rsid w:val="008841DB"/>
    <w:rsid w:val="00886C32"/>
    <w:rsid w:val="008C09C3"/>
    <w:rsid w:val="008C1917"/>
    <w:rsid w:val="008C2758"/>
    <w:rsid w:val="008C5E49"/>
    <w:rsid w:val="008C7148"/>
    <w:rsid w:val="008D346B"/>
    <w:rsid w:val="008D52A5"/>
    <w:rsid w:val="008E139B"/>
    <w:rsid w:val="008E61D9"/>
    <w:rsid w:val="008E6521"/>
    <w:rsid w:val="009345EE"/>
    <w:rsid w:val="009442C4"/>
    <w:rsid w:val="00944F8D"/>
    <w:rsid w:val="0099541D"/>
    <w:rsid w:val="00995BBE"/>
    <w:rsid w:val="009A21E0"/>
    <w:rsid w:val="009B40F0"/>
    <w:rsid w:val="009B4130"/>
    <w:rsid w:val="009C738B"/>
    <w:rsid w:val="009D1440"/>
    <w:rsid w:val="009F5786"/>
    <w:rsid w:val="00A0573A"/>
    <w:rsid w:val="00A90F7F"/>
    <w:rsid w:val="00AC5AA1"/>
    <w:rsid w:val="00AE194E"/>
    <w:rsid w:val="00AE2B72"/>
    <w:rsid w:val="00B01656"/>
    <w:rsid w:val="00B24AE4"/>
    <w:rsid w:val="00B3220F"/>
    <w:rsid w:val="00B6643E"/>
    <w:rsid w:val="00B97AA4"/>
    <w:rsid w:val="00BB1610"/>
    <w:rsid w:val="00BC1E4E"/>
    <w:rsid w:val="00BD144D"/>
    <w:rsid w:val="00C038FF"/>
    <w:rsid w:val="00C06769"/>
    <w:rsid w:val="00C50193"/>
    <w:rsid w:val="00C605D9"/>
    <w:rsid w:val="00CB1A51"/>
    <w:rsid w:val="00D07D68"/>
    <w:rsid w:val="00D1509C"/>
    <w:rsid w:val="00D16419"/>
    <w:rsid w:val="00D24F74"/>
    <w:rsid w:val="00D37515"/>
    <w:rsid w:val="00D376B7"/>
    <w:rsid w:val="00DD191C"/>
    <w:rsid w:val="00DE5C6D"/>
    <w:rsid w:val="00E06996"/>
    <w:rsid w:val="00E06F7E"/>
    <w:rsid w:val="00E16B4F"/>
    <w:rsid w:val="00E35EFB"/>
    <w:rsid w:val="00E746F7"/>
    <w:rsid w:val="00E90ABA"/>
    <w:rsid w:val="00E933D5"/>
    <w:rsid w:val="00EA3C4B"/>
    <w:rsid w:val="00EB0DDC"/>
    <w:rsid w:val="00EE0B1D"/>
    <w:rsid w:val="00EE27A6"/>
    <w:rsid w:val="00EF66F7"/>
    <w:rsid w:val="00F00513"/>
    <w:rsid w:val="00FC3B13"/>
    <w:rsid w:val="00FD1519"/>
    <w:rsid w:val="00FE5FD4"/>
    <w:rsid w:val="00FF14D7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26B8A"/>
  <w15:chartTrackingRefBased/>
  <w15:docId w15:val="{086781BC-97E6-44CC-A82E-CCCFCA31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21E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F7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7C7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90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0F7F"/>
  </w:style>
  <w:style w:type="paragraph" w:styleId="Podnoje">
    <w:name w:val="footer"/>
    <w:basedOn w:val="Normal"/>
    <w:link w:val="PodnojeChar"/>
    <w:uiPriority w:val="99"/>
    <w:unhideWhenUsed/>
    <w:rsid w:val="00A90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0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10</Pages>
  <Words>3601</Words>
  <Characters>20532</Characters>
  <Application>Microsoft Office Word</Application>
  <DocSecurity>0</DocSecurity>
  <Lines>171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Marica Šiško</cp:lastModifiedBy>
  <cp:revision>95</cp:revision>
  <cp:lastPrinted>2020-10-28T13:21:00Z</cp:lastPrinted>
  <dcterms:created xsi:type="dcterms:W3CDTF">2020-08-25T09:47:00Z</dcterms:created>
  <dcterms:modified xsi:type="dcterms:W3CDTF">2020-11-02T10:57:00Z</dcterms:modified>
</cp:coreProperties>
</file>